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A4" w:rsidRDefault="00E10BA4" w:rsidP="00E10BA4">
      <w:pPr>
        <w:ind w:left="-900"/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-86360</wp:posOffset>
            </wp:positionV>
            <wp:extent cx="704850" cy="1171575"/>
            <wp:effectExtent l="19050" t="0" r="0" b="0"/>
            <wp:wrapSquare wrapText="righ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0BA4" w:rsidRDefault="00E10BA4" w:rsidP="00E10BA4">
      <w:pPr>
        <w:ind w:left="-900"/>
        <w:jc w:val="center"/>
        <w:rPr>
          <w:b/>
          <w:bCs/>
        </w:rPr>
      </w:pPr>
    </w:p>
    <w:p w:rsidR="00E10BA4" w:rsidRDefault="00E10BA4" w:rsidP="00E10BA4">
      <w:pPr>
        <w:jc w:val="center"/>
        <w:rPr>
          <w:sz w:val="28"/>
          <w:szCs w:val="28"/>
        </w:rPr>
      </w:pPr>
    </w:p>
    <w:p w:rsidR="00E10BA4" w:rsidRDefault="00E10BA4" w:rsidP="00E10BA4">
      <w:pPr>
        <w:jc w:val="center"/>
        <w:rPr>
          <w:sz w:val="28"/>
          <w:szCs w:val="28"/>
        </w:rPr>
      </w:pPr>
    </w:p>
    <w:p w:rsidR="00E10BA4" w:rsidRDefault="00E10BA4" w:rsidP="00E10BA4">
      <w:pPr>
        <w:jc w:val="center"/>
        <w:rPr>
          <w:sz w:val="28"/>
          <w:szCs w:val="28"/>
        </w:rPr>
      </w:pPr>
    </w:p>
    <w:p w:rsidR="00E10BA4" w:rsidRDefault="00E10BA4" w:rsidP="00E10BA4">
      <w:pPr>
        <w:tabs>
          <w:tab w:val="left" w:pos="6045"/>
        </w:tabs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2341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E10BA4" w:rsidTr="0053787B">
        <w:tc>
          <w:tcPr>
            <w:tcW w:w="9606" w:type="dxa"/>
          </w:tcPr>
          <w:p w:rsidR="00E10BA4" w:rsidRPr="00807EF3" w:rsidRDefault="00E10BA4" w:rsidP="0053787B">
            <w:pPr>
              <w:jc w:val="center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807EF3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E10BA4" w:rsidRPr="00807EF3" w:rsidRDefault="00E10BA4" w:rsidP="0053787B">
            <w:pPr>
              <w:widowControl w:val="0"/>
              <w:suppressAutoHyphens/>
              <w:rPr>
                <w:b/>
                <w:bCs/>
                <w:sz w:val="28"/>
                <w:szCs w:val="28"/>
              </w:rPr>
            </w:pPr>
            <w:r w:rsidRPr="00807EF3">
              <w:rPr>
                <w:b/>
                <w:bCs/>
                <w:sz w:val="28"/>
                <w:szCs w:val="28"/>
              </w:rPr>
              <w:t xml:space="preserve">                   ВОСКРЕСЕНОВСКОГО СЕЛЬСОВЕТА </w:t>
            </w:r>
          </w:p>
          <w:p w:rsidR="00E10BA4" w:rsidRPr="00C27989" w:rsidRDefault="00E10BA4" w:rsidP="0053787B">
            <w:pPr>
              <w:widowControl w:val="0"/>
              <w:suppressAutoHyphens/>
              <w:jc w:val="center"/>
              <w:rPr>
                <w:b/>
                <w:bCs/>
                <w:sz w:val="36"/>
                <w:szCs w:val="36"/>
              </w:rPr>
            </w:pPr>
            <w:r w:rsidRPr="00807EF3">
              <w:rPr>
                <w:b/>
                <w:bCs/>
                <w:sz w:val="28"/>
                <w:szCs w:val="28"/>
              </w:rPr>
              <w:t>ПЕНЗЕНСКОГО РАЙОНА ПЕНЗЕНСКОЙ ОБЛАСТИ</w:t>
            </w:r>
          </w:p>
        </w:tc>
      </w:tr>
      <w:tr w:rsidR="00E10BA4" w:rsidTr="0053787B">
        <w:tc>
          <w:tcPr>
            <w:tcW w:w="9606" w:type="dxa"/>
          </w:tcPr>
          <w:p w:rsidR="00E10BA4" w:rsidRPr="009C7FBA" w:rsidRDefault="00E10BA4" w:rsidP="0053787B">
            <w:pPr>
              <w:pStyle w:val="3"/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FBA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</w:tc>
      </w:tr>
    </w:tbl>
    <w:tbl>
      <w:tblPr>
        <w:tblpPr w:leftFromText="180" w:rightFromText="180" w:vertAnchor="text" w:horzAnchor="page" w:tblpX="4042" w:tblpY="-24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10BA4" w:rsidTr="0053787B">
        <w:tc>
          <w:tcPr>
            <w:tcW w:w="284" w:type="dxa"/>
            <w:vAlign w:val="bottom"/>
          </w:tcPr>
          <w:p w:rsidR="00E10BA4" w:rsidRDefault="00E10BA4" w:rsidP="0053787B">
            <w:pPr>
              <w:widowControl w:val="0"/>
              <w:suppressAutoHyphens/>
              <w:rPr>
                <w:rFonts w:eastAsia="Calibri"/>
                <w:lang w:eastAsia="zh-CN"/>
              </w:rPr>
            </w:pPr>
            <w: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BA4" w:rsidRDefault="00E10BA4" w:rsidP="0053787B">
            <w:pPr>
              <w:widowControl w:val="0"/>
              <w:suppressAutoHyphens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15 апреля 2021года</w:t>
            </w:r>
          </w:p>
        </w:tc>
        <w:tc>
          <w:tcPr>
            <w:tcW w:w="397" w:type="dxa"/>
          </w:tcPr>
          <w:p w:rsidR="00E10BA4" w:rsidRDefault="00E10BA4" w:rsidP="0053787B">
            <w:pPr>
              <w:widowControl w:val="0"/>
              <w:suppressAutoHyphens/>
              <w:jc w:val="center"/>
              <w:rPr>
                <w:rFonts w:eastAsia="Calibri"/>
                <w:lang w:eastAsia="zh-CN"/>
              </w:rPr>
            </w:pPr>
            <w:r>
              <w:t xml:space="preserve">№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BA4" w:rsidRDefault="00E10BA4" w:rsidP="0053787B">
            <w:pPr>
              <w:widowControl w:val="0"/>
              <w:suppressAutoHyphens/>
              <w:jc w:val="center"/>
              <w:rPr>
                <w:rFonts w:eastAsia="Calibri"/>
                <w:lang w:eastAsia="zh-CN"/>
              </w:rPr>
            </w:pPr>
            <w:r>
              <w:rPr>
                <w:rFonts w:eastAsia="Calibri"/>
                <w:lang w:eastAsia="zh-CN"/>
              </w:rPr>
              <w:t>45</w:t>
            </w:r>
          </w:p>
        </w:tc>
      </w:tr>
      <w:tr w:rsidR="00E10BA4" w:rsidTr="0053787B">
        <w:tc>
          <w:tcPr>
            <w:tcW w:w="4650" w:type="dxa"/>
            <w:gridSpan w:val="4"/>
          </w:tcPr>
          <w:p w:rsidR="00E10BA4" w:rsidRDefault="00E10BA4" w:rsidP="0053787B">
            <w:pPr>
              <w:widowControl w:val="0"/>
              <w:suppressAutoHyphens/>
              <w:jc w:val="center"/>
              <w:rPr>
                <w:rFonts w:eastAsia="Calibri"/>
                <w:lang w:eastAsia="zh-CN"/>
              </w:rPr>
            </w:pPr>
            <w:r>
              <w:t xml:space="preserve"> с. Воскресеновка</w:t>
            </w:r>
          </w:p>
        </w:tc>
      </w:tr>
    </w:tbl>
    <w:p w:rsidR="00E10BA4" w:rsidRDefault="00E10BA4" w:rsidP="00E10B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доклада </w:t>
      </w:r>
      <w:r>
        <w:rPr>
          <w:b/>
          <w:bCs/>
          <w:sz w:val="28"/>
          <w:szCs w:val="28"/>
          <w:bdr w:val="none" w:sz="0" w:space="0" w:color="auto" w:frame="1"/>
        </w:rPr>
        <w:t xml:space="preserve">о выполнении </w:t>
      </w:r>
      <w:r w:rsidRPr="008D6AF4">
        <w:rPr>
          <w:b/>
          <w:bCs/>
          <w:sz w:val="28"/>
          <w:szCs w:val="28"/>
          <w:bdr w:val="none" w:sz="0" w:space="0" w:color="auto" w:frame="1"/>
        </w:rPr>
        <w:t xml:space="preserve">муниципальной </w:t>
      </w:r>
      <w:r w:rsidRPr="008D6AF4">
        <w:rPr>
          <w:b/>
          <w:sz w:val="28"/>
          <w:szCs w:val="28"/>
        </w:rPr>
        <w:t xml:space="preserve"> программы </w:t>
      </w:r>
      <w:r w:rsidRPr="006F2FD7">
        <w:rPr>
          <w:b/>
          <w:kern w:val="36"/>
          <w:sz w:val="28"/>
          <w:szCs w:val="28"/>
        </w:rPr>
        <w:t xml:space="preserve">«Энергосбережение и повышение энергетической эффективности на территории </w:t>
      </w:r>
      <w:r>
        <w:rPr>
          <w:b/>
          <w:kern w:val="36"/>
          <w:sz w:val="28"/>
          <w:szCs w:val="28"/>
        </w:rPr>
        <w:t xml:space="preserve">        Воскресеновского </w:t>
      </w:r>
      <w:r w:rsidRPr="006F2FD7">
        <w:rPr>
          <w:b/>
          <w:kern w:val="36"/>
          <w:sz w:val="28"/>
          <w:szCs w:val="28"/>
        </w:rPr>
        <w:t xml:space="preserve"> сельсовета Пензенского района</w:t>
      </w:r>
      <w:r>
        <w:rPr>
          <w:b/>
          <w:kern w:val="36"/>
          <w:sz w:val="28"/>
          <w:szCs w:val="28"/>
        </w:rPr>
        <w:t xml:space="preserve"> Пензенской области на 2018-2022</w:t>
      </w:r>
      <w:r w:rsidRPr="006F2FD7">
        <w:rPr>
          <w:b/>
          <w:kern w:val="36"/>
          <w:sz w:val="28"/>
          <w:szCs w:val="28"/>
        </w:rPr>
        <w:t xml:space="preserve"> годы»</w:t>
      </w:r>
    </w:p>
    <w:p w:rsidR="00E10BA4" w:rsidRPr="008D6AF4" w:rsidRDefault="00E10BA4" w:rsidP="00E10BA4">
      <w:pPr>
        <w:jc w:val="center"/>
        <w:outlineLvl w:val="0"/>
        <w:rPr>
          <w:b/>
          <w:spacing w:val="20"/>
          <w:sz w:val="28"/>
          <w:szCs w:val="28"/>
        </w:rPr>
      </w:pPr>
      <w:r w:rsidRPr="008D6AF4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19</w:t>
      </w:r>
      <w:r w:rsidRPr="008D6AF4">
        <w:rPr>
          <w:b/>
          <w:sz w:val="28"/>
          <w:szCs w:val="28"/>
        </w:rPr>
        <w:t xml:space="preserve"> год</w:t>
      </w:r>
    </w:p>
    <w:p w:rsidR="00E10BA4" w:rsidRDefault="00E10BA4" w:rsidP="00E10BA4">
      <w:pPr>
        <w:jc w:val="center"/>
        <w:rPr>
          <w:b/>
          <w:bCs/>
          <w:sz w:val="28"/>
          <w:szCs w:val="28"/>
        </w:rPr>
      </w:pPr>
    </w:p>
    <w:p w:rsidR="00E10BA4" w:rsidRDefault="00E10BA4" w:rsidP="00E10B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В соответствии с </w:t>
      </w:r>
      <w:r>
        <w:rPr>
          <w:sz w:val="28"/>
          <w:szCs w:val="28"/>
        </w:rPr>
        <w:t xml:space="preserve">Бюджетным кодексом Российской Федерации, постановлением администрации Воскресеновского сельсовета от </w:t>
      </w:r>
      <w:r w:rsidRPr="005402E9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5402E9">
        <w:rPr>
          <w:sz w:val="28"/>
          <w:szCs w:val="28"/>
        </w:rPr>
        <w:t xml:space="preserve">.11.2013 № </w:t>
      </w:r>
      <w:r>
        <w:rPr>
          <w:sz w:val="28"/>
          <w:szCs w:val="28"/>
        </w:rPr>
        <w:t>61</w:t>
      </w:r>
      <w:r w:rsidRPr="005402E9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разработки и реализации муниципальных программ Воскресеновского сельсовета Пензенского района Пензенской области», руководствуясь Уставом Воскресеновского сельсовета Пензенского района Пензенской области,</w:t>
      </w:r>
    </w:p>
    <w:p w:rsidR="00E10BA4" w:rsidRDefault="00E10BA4" w:rsidP="00E10BA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E10BA4" w:rsidRDefault="00E10BA4" w:rsidP="00E10B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Pr="0071454C">
        <w:rPr>
          <w:b/>
          <w:sz w:val="28"/>
          <w:szCs w:val="28"/>
        </w:rPr>
        <w:t>Воскресеновского</w:t>
      </w:r>
      <w:r w:rsidRPr="002F626E">
        <w:rPr>
          <w:b/>
          <w:bCs/>
          <w:sz w:val="28"/>
          <w:szCs w:val="28"/>
        </w:rPr>
        <w:t xml:space="preserve"> с</w:t>
      </w:r>
      <w:r>
        <w:rPr>
          <w:b/>
          <w:bCs/>
          <w:sz w:val="28"/>
          <w:szCs w:val="28"/>
        </w:rPr>
        <w:t>ельсовета Пензенского района Пензенской области постановляет:</w:t>
      </w:r>
    </w:p>
    <w:p w:rsidR="00E10BA4" w:rsidRDefault="00E10BA4" w:rsidP="00E10BA4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p w:rsidR="00E10BA4" w:rsidRPr="006F2FD7" w:rsidRDefault="00E10BA4" w:rsidP="00E10BA4">
      <w:pPr>
        <w:jc w:val="both"/>
        <w:rPr>
          <w:sz w:val="28"/>
          <w:szCs w:val="28"/>
        </w:rPr>
      </w:pPr>
      <w:r w:rsidRPr="006F2FD7">
        <w:rPr>
          <w:color w:val="000000"/>
          <w:sz w:val="28"/>
          <w:szCs w:val="28"/>
        </w:rPr>
        <w:t xml:space="preserve">     1. Утвердить прилагаемый доклад о выполнении</w:t>
      </w:r>
      <w:r w:rsidRPr="006F2FD7">
        <w:rPr>
          <w:sz w:val="28"/>
          <w:szCs w:val="28"/>
          <w:bdr w:val="none" w:sz="0" w:space="0" w:color="auto" w:frame="1"/>
        </w:rPr>
        <w:t xml:space="preserve"> муниципальной </w:t>
      </w:r>
      <w:r w:rsidRPr="006F2FD7">
        <w:rPr>
          <w:sz w:val="28"/>
          <w:szCs w:val="28"/>
        </w:rPr>
        <w:t xml:space="preserve"> программы </w:t>
      </w:r>
      <w:r w:rsidRPr="006F2FD7">
        <w:rPr>
          <w:kern w:val="36"/>
          <w:sz w:val="28"/>
          <w:szCs w:val="28"/>
        </w:rPr>
        <w:t xml:space="preserve">«Энергосбережение и повышение энергетической эффективности на территории </w:t>
      </w:r>
      <w:r>
        <w:rPr>
          <w:sz w:val="28"/>
          <w:szCs w:val="28"/>
        </w:rPr>
        <w:t>Воскресеновского</w:t>
      </w:r>
      <w:r w:rsidRPr="006F2FD7">
        <w:rPr>
          <w:kern w:val="36"/>
          <w:sz w:val="28"/>
          <w:szCs w:val="28"/>
        </w:rPr>
        <w:t xml:space="preserve"> сельсовета Пензенского района Пензенской области» на 2018-2022 годы» </w:t>
      </w:r>
      <w:r>
        <w:rPr>
          <w:sz w:val="28"/>
          <w:szCs w:val="28"/>
        </w:rPr>
        <w:t>за 2019</w:t>
      </w:r>
      <w:r w:rsidRPr="006F2FD7">
        <w:rPr>
          <w:sz w:val="28"/>
          <w:szCs w:val="28"/>
        </w:rPr>
        <w:t xml:space="preserve"> год.</w:t>
      </w:r>
    </w:p>
    <w:p w:rsidR="00E10BA4" w:rsidRDefault="00E10BA4" w:rsidP="00E10BA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95" w:lineRule="exact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опубликовать в информационном бюллетене Воскресеновского сельсовета  «Наша жизнь» и разместить на официальном сайте администрации Воскресеновского сельсовета Пензенского района Пензенской области.</w:t>
      </w:r>
    </w:p>
    <w:p w:rsidR="00E10BA4" w:rsidRDefault="00E10BA4" w:rsidP="00E10BA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</w:t>
      </w:r>
      <w:r w:rsidRPr="0030289C">
        <w:rPr>
          <w:sz w:val="28"/>
          <w:szCs w:val="28"/>
        </w:rPr>
        <w:t>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E10BA4" w:rsidRPr="009C7FBA" w:rsidRDefault="00E10BA4" w:rsidP="00E10BA4">
      <w:pPr>
        <w:pStyle w:val="ListParagraph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9C7FBA">
        <w:rPr>
          <w:rFonts w:ascii="Times New Roman" w:hAnsi="Times New Roman"/>
          <w:sz w:val="28"/>
          <w:szCs w:val="28"/>
        </w:rPr>
        <w:t>4.</w:t>
      </w:r>
      <w:proofErr w:type="gramStart"/>
      <w:r w:rsidRPr="009C7FB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C7FB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Pr="00807EF3">
        <w:rPr>
          <w:rFonts w:ascii="Times New Roman" w:hAnsi="Times New Roman"/>
          <w:sz w:val="28"/>
          <w:szCs w:val="28"/>
        </w:rPr>
        <w:t xml:space="preserve">Воскресеновского </w:t>
      </w:r>
      <w:r w:rsidRPr="009C7FBA">
        <w:rPr>
          <w:rFonts w:ascii="Times New Roman" w:hAnsi="Times New Roman"/>
          <w:sz w:val="28"/>
          <w:szCs w:val="28"/>
        </w:rPr>
        <w:t>сельсовета Пензенского района.</w:t>
      </w:r>
    </w:p>
    <w:p w:rsidR="00E10BA4" w:rsidRDefault="00E10BA4" w:rsidP="00E10BA4">
      <w:pPr>
        <w:jc w:val="both"/>
        <w:rPr>
          <w:sz w:val="28"/>
          <w:szCs w:val="28"/>
        </w:rPr>
      </w:pPr>
    </w:p>
    <w:p w:rsidR="00E10BA4" w:rsidRDefault="00E10BA4" w:rsidP="00E10BA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10BA4" w:rsidRDefault="00E10BA4" w:rsidP="00E10B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Воскресеновского сельсовета    </w:t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А.А. Яблоков</w:t>
      </w:r>
    </w:p>
    <w:p w:rsidR="00E10BA4" w:rsidRDefault="00E10BA4" w:rsidP="00E10BA4">
      <w:pPr>
        <w:jc w:val="both"/>
        <w:rPr>
          <w:sz w:val="28"/>
          <w:szCs w:val="28"/>
        </w:rPr>
      </w:pPr>
    </w:p>
    <w:p w:rsidR="00E10BA4" w:rsidRDefault="00E10BA4" w:rsidP="00E10BA4">
      <w:pPr>
        <w:jc w:val="both"/>
        <w:rPr>
          <w:sz w:val="20"/>
          <w:szCs w:val="20"/>
        </w:rPr>
      </w:pPr>
    </w:p>
    <w:p w:rsidR="00E10BA4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lastRenderedPageBreak/>
        <w:t>Утвержден</w:t>
      </w:r>
    </w:p>
    <w:p w:rsidR="00E10BA4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 xml:space="preserve">постановлением администрации </w:t>
      </w:r>
    </w:p>
    <w:p w:rsidR="00E10BA4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Воскресеновского сельсовета</w:t>
      </w:r>
    </w:p>
    <w:p w:rsidR="00E10BA4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Пензенского района Пензенской области</w:t>
      </w:r>
    </w:p>
    <w:p w:rsidR="00E10BA4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textAlignment w:val="baseline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 xml:space="preserve">                                                                                                                     от  15.04. 2021г. №  45</w:t>
      </w:r>
    </w:p>
    <w:p w:rsidR="00E10BA4" w:rsidRPr="009C7FBA" w:rsidRDefault="00E10BA4" w:rsidP="00E10BA4">
      <w:pPr>
        <w:pStyle w:val="a3"/>
        <w:shd w:val="clear" w:color="auto" w:fill="FFFFFF"/>
        <w:spacing w:before="0" w:beforeAutospacing="0" w:after="0" w:afterAutospacing="0" w:line="330" w:lineRule="atLeast"/>
        <w:jc w:val="right"/>
        <w:textAlignment w:val="baseline"/>
        <w:rPr>
          <w:bCs/>
          <w:bdr w:val="none" w:sz="0" w:space="0" w:color="auto" w:frame="1"/>
        </w:rPr>
      </w:pPr>
    </w:p>
    <w:p w:rsidR="00E10BA4" w:rsidRDefault="00E10BA4" w:rsidP="00E10BA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Доклад </w:t>
      </w:r>
      <w:r>
        <w:rPr>
          <w:b/>
          <w:bCs/>
          <w:sz w:val="28"/>
          <w:szCs w:val="28"/>
          <w:bdr w:val="none" w:sz="0" w:space="0" w:color="auto" w:frame="1"/>
        </w:rPr>
        <w:t xml:space="preserve">о выполнении </w:t>
      </w:r>
      <w:r w:rsidRPr="008D6AF4">
        <w:rPr>
          <w:b/>
          <w:bCs/>
          <w:sz w:val="28"/>
          <w:szCs w:val="28"/>
          <w:bdr w:val="none" w:sz="0" w:space="0" w:color="auto" w:frame="1"/>
        </w:rPr>
        <w:t xml:space="preserve"> муниципальной </w:t>
      </w:r>
      <w:r w:rsidRPr="008D6AF4">
        <w:rPr>
          <w:b/>
          <w:sz w:val="28"/>
          <w:szCs w:val="28"/>
        </w:rPr>
        <w:t xml:space="preserve"> программы </w:t>
      </w:r>
      <w:r w:rsidRPr="006F2FD7">
        <w:rPr>
          <w:b/>
          <w:sz w:val="28"/>
          <w:szCs w:val="28"/>
        </w:rPr>
        <w:t xml:space="preserve"> </w:t>
      </w:r>
      <w:r w:rsidRPr="006F2FD7">
        <w:rPr>
          <w:b/>
          <w:kern w:val="36"/>
          <w:sz w:val="28"/>
          <w:szCs w:val="28"/>
        </w:rPr>
        <w:t xml:space="preserve">«Энергосбережение и повышение энергетической эффективности на территории </w:t>
      </w:r>
      <w:r>
        <w:rPr>
          <w:b/>
          <w:kern w:val="36"/>
          <w:sz w:val="28"/>
          <w:szCs w:val="28"/>
        </w:rPr>
        <w:t>Воскресеновского</w:t>
      </w:r>
      <w:r w:rsidRPr="006F2FD7">
        <w:rPr>
          <w:b/>
          <w:kern w:val="36"/>
          <w:sz w:val="28"/>
          <w:szCs w:val="28"/>
        </w:rPr>
        <w:t xml:space="preserve"> сельсовета Пензенского района Пензенской области» на 2018-2022 годы» </w:t>
      </w:r>
      <w:r w:rsidRPr="008D6AF4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19</w:t>
      </w:r>
      <w:r w:rsidRPr="008D6AF4">
        <w:rPr>
          <w:b/>
          <w:sz w:val="28"/>
          <w:szCs w:val="28"/>
        </w:rPr>
        <w:t xml:space="preserve"> год</w:t>
      </w:r>
    </w:p>
    <w:p w:rsidR="00E10BA4" w:rsidRDefault="00E10BA4" w:rsidP="00E10BA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10BA4" w:rsidRPr="008D6AF4" w:rsidRDefault="00E10BA4" w:rsidP="00E10BA4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Муниципальная программа </w:t>
      </w:r>
      <w:r w:rsidRPr="006F2FD7">
        <w:rPr>
          <w:kern w:val="36"/>
          <w:sz w:val="28"/>
          <w:szCs w:val="28"/>
        </w:rPr>
        <w:t xml:space="preserve">«Энергосбережение и повышение энергетической эффективности на территории </w:t>
      </w:r>
      <w:r>
        <w:rPr>
          <w:kern w:val="36"/>
          <w:sz w:val="28"/>
          <w:szCs w:val="28"/>
        </w:rPr>
        <w:t>Воскресеновского</w:t>
      </w:r>
      <w:r w:rsidRPr="006F2FD7">
        <w:rPr>
          <w:kern w:val="36"/>
          <w:sz w:val="28"/>
          <w:szCs w:val="28"/>
        </w:rPr>
        <w:t xml:space="preserve"> сельсовета Пензенского района Пензенской области» на 2018-2022 годы»</w:t>
      </w:r>
      <w:r>
        <w:rPr>
          <w:kern w:val="36"/>
          <w:sz w:val="28"/>
          <w:szCs w:val="28"/>
        </w:rPr>
        <w:t>,</w:t>
      </w:r>
      <w:r w:rsidRPr="006F2FD7">
        <w:rPr>
          <w:kern w:val="36"/>
          <w:sz w:val="28"/>
          <w:szCs w:val="28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утверждена постановлением администрации </w:t>
      </w:r>
      <w:r>
        <w:rPr>
          <w:kern w:val="36"/>
          <w:sz w:val="28"/>
          <w:szCs w:val="28"/>
        </w:rPr>
        <w:t>Воскресеновского</w:t>
      </w:r>
      <w:r>
        <w:rPr>
          <w:bCs/>
          <w:sz w:val="28"/>
          <w:szCs w:val="28"/>
          <w:bdr w:val="none" w:sz="0" w:space="0" w:color="auto" w:frame="1"/>
        </w:rPr>
        <w:t xml:space="preserve"> сельсовета Пензенского района Пензенской области </w:t>
      </w:r>
      <w:r w:rsidRPr="00794D48">
        <w:rPr>
          <w:bCs/>
          <w:sz w:val="28"/>
          <w:szCs w:val="28"/>
          <w:bdr w:val="none" w:sz="0" w:space="0" w:color="auto" w:frame="1"/>
        </w:rPr>
        <w:t xml:space="preserve">от </w:t>
      </w:r>
      <w:r>
        <w:rPr>
          <w:bCs/>
          <w:sz w:val="28"/>
          <w:szCs w:val="28"/>
          <w:bdr w:val="none" w:sz="0" w:space="0" w:color="auto" w:frame="1"/>
        </w:rPr>
        <w:t>18.01.2018 № 4.</w:t>
      </w:r>
    </w:p>
    <w:p w:rsidR="00E10BA4" w:rsidRDefault="00E10BA4" w:rsidP="00E10BA4">
      <w:pPr>
        <w:autoSpaceDE w:val="0"/>
        <w:autoSpaceDN w:val="0"/>
        <w:adjustRightInd w:val="0"/>
        <w:ind w:firstLine="360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Целью программы является:</w:t>
      </w:r>
    </w:p>
    <w:p w:rsidR="00E10BA4" w:rsidRPr="006F2FD7" w:rsidRDefault="00E10BA4" w:rsidP="00E10BA4">
      <w:pPr>
        <w:pStyle w:val="ConsPlusNonformat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6F2FD7">
        <w:rPr>
          <w:rFonts w:ascii="Times New Roman" w:hAnsi="Times New Roman" w:cs="Times New Roman"/>
          <w:sz w:val="28"/>
          <w:szCs w:val="28"/>
        </w:rPr>
        <w:t xml:space="preserve">  - повышение эффективности использования топливно-энергетических ресурсов на  территории </w:t>
      </w:r>
      <w:r>
        <w:rPr>
          <w:rFonts w:ascii="Times New Roman" w:hAnsi="Times New Roman" w:cs="Times New Roman"/>
          <w:kern w:val="36"/>
          <w:sz w:val="28"/>
          <w:szCs w:val="28"/>
        </w:rPr>
        <w:t>Воскресеновского</w:t>
      </w:r>
      <w:r w:rsidRPr="006F2FD7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области.</w:t>
      </w:r>
    </w:p>
    <w:p w:rsidR="00E10BA4" w:rsidRPr="0044469F" w:rsidRDefault="00E10BA4" w:rsidP="00E10BA4">
      <w:pPr>
        <w:autoSpaceDE w:val="0"/>
        <w:autoSpaceDN w:val="0"/>
        <w:adjustRightInd w:val="0"/>
        <w:ind w:firstLine="360"/>
        <w:jc w:val="both"/>
        <w:outlineLvl w:val="1"/>
        <w:rPr>
          <w:sz w:val="28"/>
          <w:szCs w:val="28"/>
        </w:rPr>
      </w:pPr>
      <w:r w:rsidRPr="0044469F">
        <w:rPr>
          <w:sz w:val="28"/>
          <w:szCs w:val="28"/>
        </w:rPr>
        <w:t xml:space="preserve">Для </w:t>
      </w:r>
      <w:r>
        <w:rPr>
          <w:sz w:val="28"/>
          <w:szCs w:val="28"/>
        </w:rPr>
        <w:t>достижения данной цели</w:t>
      </w:r>
      <w:r w:rsidRPr="0044469F">
        <w:rPr>
          <w:sz w:val="28"/>
          <w:szCs w:val="28"/>
        </w:rPr>
        <w:t xml:space="preserve"> необходимо решить следующие задачи:</w:t>
      </w:r>
    </w:p>
    <w:p w:rsidR="00E10BA4" w:rsidRPr="00832FAA" w:rsidRDefault="00E10BA4" w:rsidP="00E10BA4">
      <w:pPr>
        <w:pStyle w:val="ConsPlusNormal0"/>
        <w:snapToGrid w:val="0"/>
        <w:spacing w:line="100" w:lineRule="atLeast"/>
        <w:ind w:firstLine="0"/>
        <w:rPr>
          <w:rFonts w:ascii="Times New Roman" w:hAnsi="Times New Roman" w:cs="Times New Roman"/>
          <w:kern w:val="2"/>
          <w:sz w:val="28"/>
          <w:szCs w:val="28"/>
        </w:rPr>
      </w:pPr>
      <w:r w:rsidRPr="00832FAA">
        <w:rPr>
          <w:rFonts w:ascii="Times New Roman" w:hAnsi="Times New Roman" w:cs="Times New Roman"/>
          <w:kern w:val="2"/>
          <w:sz w:val="28"/>
          <w:szCs w:val="28"/>
        </w:rPr>
        <w:t>- снижение объёмов потребления всех видов топливно-энергетических ресурсов и сокращения расходов на оплату энергоресурсов;</w:t>
      </w:r>
    </w:p>
    <w:p w:rsidR="00E10BA4" w:rsidRPr="00832FAA" w:rsidRDefault="00E10BA4" w:rsidP="00E10BA4">
      <w:pPr>
        <w:snapToGrid w:val="0"/>
        <w:spacing w:line="100" w:lineRule="atLeast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- сокращение потерь  электрической энергии,  </w:t>
      </w:r>
      <w:r w:rsidRPr="00832FAA">
        <w:rPr>
          <w:kern w:val="2"/>
          <w:sz w:val="28"/>
          <w:szCs w:val="28"/>
        </w:rPr>
        <w:t xml:space="preserve"> и  природного газа;</w:t>
      </w:r>
    </w:p>
    <w:p w:rsidR="00E10BA4" w:rsidRPr="00832FAA" w:rsidRDefault="00E10BA4" w:rsidP="00E10BA4">
      <w:pPr>
        <w:snapToGrid w:val="0"/>
        <w:spacing w:line="100" w:lineRule="atLeast"/>
        <w:jc w:val="both"/>
        <w:rPr>
          <w:kern w:val="2"/>
          <w:sz w:val="28"/>
          <w:szCs w:val="28"/>
        </w:rPr>
      </w:pPr>
      <w:r w:rsidRPr="00832FAA">
        <w:rPr>
          <w:kern w:val="2"/>
          <w:sz w:val="28"/>
          <w:szCs w:val="28"/>
        </w:rPr>
        <w:t>- совершенствование системы учёта потребляемых энергетических ресурсов муниципальными учреждениями;</w:t>
      </w:r>
    </w:p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 w:rsidRPr="00832FAA">
        <w:rPr>
          <w:kern w:val="2"/>
          <w:sz w:val="28"/>
          <w:szCs w:val="28"/>
        </w:rPr>
        <w:t xml:space="preserve">- снижение затратной части бюджета  </w:t>
      </w:r>
      <w:r>
        <w:rPr>
          <w:kern w:val="36"/>
          <w:sz w:val="28"/>
          <w:szCs w:val="28"/>
        </w:rPr>
        <w:t>Воскресеновского</w:t>
      </w:r>
      <w:r>
        <w:rPr>
          <w:kern w:val="2"/>
          <w:sz w:val="28"/>
          <w:szCs w:val="28"/>
        </w:rPr>
        <w:t xml:space="preserve"> сельсовета Пензенского района </w:t>
      </w:r>
      <w:r w:rsidRPr="00832FAA">
        <w:rPr>
          <w:kern w:val="2"/>
          <w:sz w:val="28"/>
          <w:szCs w:val="28"/>
        </w:rPr>
        <w:t xml:space="preserve">на оплату за потребленную электроэнергию, с одновременным повышением </w:t>
      </w:r>
      <w:proofErr w:type="gramStart"/>
      <w:r w:rsidRPr="00832FAA">
        <w:rPr>
          <w:kern w:val="2"/>
          <w:sz w:val="28"/>
          <w:szCs w:val="28"/>
        </w:rPr>
        <w:t>уровня комфорта помещений объектов социальной сферы</w:t>
      </w:r>
      <w:proofErr w:type="gramEnd"/>
      <w:r w:rsidRPr="00832FAA">
        <w:rPr>
          <w:kern w:val="2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Воскресеновского</w:t>
      </w:r>
      <w:r>
        <w:rPr>
          <w:kern w:val="2"/>
          <w:sz w:val="28"/>
          <w:szCs w:val="28"/>
        </w:rPr>
        <w:t xml:space="preserve"> сельсовета Пензенского района.</w:t>
      </w:r>
    </w:p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реализацию Программы выделялись средства бюджета </w:t>
      </w:r>
      <w:r>
        <w:rPr>
          <w:kern w:val="36"/>
          <w:sz w:val="28"/>
          <w:szCs w:val="28"/>
        </w:rPr>
        <w:t xml:space="preserve">Воскресеновского </w:t>
      </w:r>
      <w:r>
        <w:rPr>
          <w:sz w:val="28"/>
          <w:szCs w:val="28"/>
        </w:rPr>
        <w:t>сельсовета Пензенского района Пензенской области.</w:t>
      </w:r>
    </w:p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финансирование мероприятий программы за счет средств бюджета </w:t>
      </w:r>
      <w:r>
        <w:rPr>
          <w:kern w:val="36"/>
          <w:sz w:val="28"/>
          <w:szCs w:val="28"/>
        </w:rPr>
        <w:t xml:space="preserve">Воскресеновского </w:t>
      </w:r>
      <w:r>
        <w:rPr>
          <w:sz w:val="28"/>
          <w:szCs w:val="28"/>
        </w:rPr>
        <w:t xml:space="preserve"> сельсовета Пензенского района Пензенской области в 2020 году предусмотрено 0,5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фактическое финансирование составило 0,5 тыс.рублей. Мероприятия, запланированные Программой на 2020 год, реализованы в установленные сроки и в полном объеме.</w:t>
      </w:r>
    </w:p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Доклад содержит: </w:t>
      </w:r>
    </w:p>
    <w:p w:rsidR="00E10BA4" w:rsidRDefault="00E10BA4" w:rsidP="00E10BA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D6229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Отчет об исполнении мероприятий муниципальной Программы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за 2019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1;</w:t>
      </w:r>
    </w:p>
    <w:p w:rsidR="00E10BA4" w:rsidRDefault="00E10BA4" w:rsidP="00E10BA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D6229">
        <w:rPr>
          <w:b w:val="0"/>
          <w:sz w:val="28"/>
          <w:szCs w:val="28"/>
        </w:rPr>
        <w:t xml:space="preserve">     -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Отчет об исполнении целевых показателей муниципальной программы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по итогам 20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19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2;</w:t>
      </w:r>
    </w:p>
    <w:p w:rsidR="00E10BA4" w:rsidRDefault="00E10BA4" w:rsidP="00E10BA4">
      <w:pPr>
        <w:pStyle w:val="a6"/>
        <w:rPr>
          <w:rFonts w:ascii="Times New Roman" w:hAnsi="Times New Roman" w:cs="Times New Roman"/>
          <w:sz w:val="28"/>
          <w:szCs w:val="28"/>
        </w:rPr>
      </w:pPr>
      <w:r w:rsidRPr="006D6229">
        <w:rPr>
          <w:rFonts w:ascii="Times New Roman" w:hAnsi="Times New Roman" w:cs="Times New Roman"/>
          <w:sz w:val="28"/>
          <w:szCs w:val="28"/>
        </w:rPr>
        <w:t xml:space="preserve">     -</w:t>
      </w:r>
      <w:r>
        <w:t xml:space="preserve"> </w:t>
      </w:r>
      <w:r w:rsidRPr="006D6229">
        <w:rPr>
          <w:rFonts w:ascii="Times New Roman" w:hAnsi="Times New Roman" w:cs="Times New Roman"/>
          <w:sz w:val="28"/>
          <w:szCs w:val="28"/>
        </w:rPr>
        <w:t xml:space="preserve">Отчет о выполнении сводных показателей </w:t>
      </w:r>
      <w:r w:rsidRPr="006D6229">
        <w:rPr>
          <w:rFonts w:ascii="Times New Roman" w:hAnsi="Times New Roman" w:cs="Times New Roman"/>
          <w:sz w:val="28"/>
          <w:szCs w:val="28"/>
        </w:rPr>
        <w:br/>
        <w:t xml:space="preserve">муниципальных заданий на оказание муниципальных услуг (выполнение работ) муниципальными учреждениями 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Воскресеновского </w:t>
      </w:r>
      <w:r w:rsidRPr="006D6229">
        <w:rPr>
          <w:rFonts w:ascii="Times New Roman" w:hAnsi="Times New Roman" w:cs="Times New Roman"/>
          <w:sz w:val="28"/>
          <w:szCs w:val="28"/>
        </w:rPr>
        <w:t>сельсовета Пензенского района по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за 2019 </w:t>
      </w:r>
      <w:r w:rsidRPr="006D6229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приложению № 3;</w:t>
      </w:r>
    </w:p>
    <w:p w:rsidR="00E10BA4" w:rsidRDefault="00E10BA4" w:rsidP="00E10BA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D6229">
        <w:rPr>
          <w:rFonts w:ascii="Times New Roman" w:hAnsi="Times New Roman" w:cs="Times New Roman"/>
          <w:b w:val="0"/>
          <w:sz w:val="28"/>
          <w:szCs w:val="28"/>
        </w:rPr>
        <w:t xml:space="preserve">    -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Оценка применения мер правового регулирования </w:t>
      </w:r>
      <w:r w:rsidRPr="006D6229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в сфере реализации муниципальной программы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4;</w:t>
      </w:r>
    </w:p>
    <w:p w:rsidR="00E10BA4" w:rsidRDefault="00E10BA4" w:rsidP="00E10BA4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t xml:space="preserve">     - </w:t>
      </w:r>
      <w:r w:rsidRPr="00CB0418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о внесенных изменениях в муниципа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льную программу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за 2019</w:t>
      </w:r>
      <w:r w:rsidRPr="00CB041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согласно приложению № 5.</w:t>
      </w:r>
    </w:p>
    <w:p w:rsidR="00E10BA4" w:rsidRDefault="00E10BA4" w:rsidP="00E10BA4"/>
    <w:p w:rsidR="00E10BA4" w:rsidRPr="00CB0418" w:rsidRDefault="00E10BA4" w:rsidP="00E10BA4">
      <w:pPr>
        <w:jc w:val="both"/>
        <w:rPr>
          <w:sz w:val="28"/>
          <w:szCs w:val="28"/>
        </w:rPr>
      </w:pPr>
      <w:r>
        <w:t xml:space="preserve">     </w:t>
      </w:r>
      <w:r w:rsidRPr="00CB0418">
        <w:rPr>
          <w:sz w:val="28"/>
          <w:szCs w:val="28"/>
        </w:rPr>
        <w:t>В соответствии с Порядком проведения оценки эффективности реализации муниципальных программ проведена оценка эффективности реализации</w:t>
      </w:r>
      <w:r>
        <w:rPr>
          <w:sz w:val="28"/>
          <w:szCs w:val="28"/>
        </w:rPr>
        <w:t xml:space="preserve"> муниципальной программы за 2019 </w:t>
      </w:r>
      <w:r w:rsidRPr="00CB0418">
        <w:rPr>
          <w:sz w:val="28"/>
          <w:szCs w:val="28"/>
        </w:rPr>
        <w:t>год согласно приложению № 6</w:t>
      </w:r>
    </w:p>
    <w:p w:rsidR="00E10BA4" w:rsidRPr="006D6229" w:rsidRDefault="00E10BA4" w:rsidP="00E10BA4"/>
    <w:p w:rsidR="00E10BA4" w:rsidRPr="006D6229" w:rsidRDefault="00E10BA4" w:rsidP="00E10BA4"/>
    <w:p w:rsidR="00E10BA4" w:rsidRPr="006D6229" w:rsidRDefault="00E10BA4" w:rsidP="00E10BA4"/>
    <w:p w:rsidR="00E10BA4" w:rsidRPr="006D6229" w:rsidRDefault="00E10BA4" w:rsidP="00E10BA4"/>
    <w:p w:rsidR="00E10BA4" w:rsidRPr="006D6229" w:rsidRDefault="00E10BA4" w:rsidP="00E10BA4"/>
    <w:p w:rsidR="00E10BA4" w:rsidRDefault="00E10BA4" w:rsidP="00E10B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0BA4" w:rsidRDefault="00E10BA4" w:rsidP="00E10BA4">
      <w:pPr>
        <w:autoSpaceDE w:val="0"/>
        <w:autoSpaceDN w:val="0"/>
        <w:adjustRightInd w:val="0"/>
        <w:jc w:val="both"/>
      </w:pPr>
    </w:p>
    <w:p w:rsidR="00E10BA4" w:rsidRDefault="00E10BA4" w:rsidP="00E10BA4">
      <w:pPr>
        <w:spacing w:line="232" w:lineRule="auto"/>
        <w:jc w:val="both"/>
        <w:rPr>
          <w:sz w:val="28"/>
          <w:szCs w:val="28"/>
        </w:rPr>
      </w:pPr>
    </w:p>
    <w:p w:rsidR="00E10BA4" w:rsidRDefault="00E10BA4" w:rsidP="00E10BA4"/>
    <w:p w:rsidR="00E10BA4" w:rsidRDefault="00E10BA4" w:rsidP="00E10BA4"/>
    <w:p w:rsidR="00E10BA4" w:rsidRDefault="00E10BA4" w:rsidP="00E10BA4"/>
    <w:p w:rsidR="00E10BA4" w:rsidRDefault="00E10BA4" w:rsidP="00E10BA4"/>
    <w:p w:rsidR="00E10BA4" w:rsidRDefault="00E10BA4" w:rsidP="00E10BA4"/>
    <w:p w:rsidR="00E10BA4" w:rsidRDefault="00E10BA4" w:rsidP="00E10BA4">
      <w:pPr>
        <w:sectPr w:rsidR="00E10BA4" w:rsidSect="00AA64C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E10BA4" w:rsidRPr="00C53026" w:rsidRDefault="00E10BA4" w:rsidP="00E10BA4">
      <w:pPr>
        <w:jc w:val="right"/>
        <w:rPr>
          <w:lang w:eastAsia="en-US"/>
        </w:rPr>
      </w:pPr>
      <w:r w:rsidRPr="00C53026">
        <w:rPr>
          <w:lang w:eastAsia="en-US"/>
        </w:rPr>
        <w:lastRenderedPageBreak/>
        <w:t>Приложение № 1</w:t>
      </w:r>
    </w:p>
    <w:p w:rsidR="00E10BA4" w:rsidRPr="00C53026" w:rsidRDefault="00E10BA4" w:rsidP="00E10BA4">
      <w:pPr>
        <w:jc w:val="right"/>
        <w:rPr>
          <w:lang w:eastAsia="en-US"/>
        </w:rPr>
      </w:pPr>
      <w:r w:rsidRPr="00C53026">
        <w:rPr>
          <w:lang w:eastAsia="en-US"/>
        </w:rPr>
        <w:t>к постановлению администрации</w:t>
      </w:r>
    </w:p>
    <w:p w:rsidR="00E10BA4" w:rsidRPr="00C53026" w:rsidRDefault="00E10BA4" w:rsidP="00E10BA4">
      <w:pPr>
        <w:jc w:val="right"/>
        <w:rPr>
          <w:lang w:eastAsia="en-US"/>
        </w:rPr>
      </w:pPr>
      <w:r>
        <w:rPr>
          <w:lang w:eastAsia="en-US"/>
        </w:rPr>
        <w:t>Воскресеновского</w:t>
      </w:r>
      <w:r w:rsidRPr="00C53026">
        <w:rPr>
          <w:lang w:eastAsia="en-US"/>
        </w:rPr>
        <w:t xml:space="preserve"> сельсовета</w:t>
      </w:r>
    </w:p>
    <w:p w:rsidR="00E10BA4" w:rsidRPr="00C53026" w:rsidRDefault="00E10BA4" w:rsidP="00E10BA4">
      <w:pPr>
        <w:jc w:val="right"/>
        <w:rPr>
          <w:lang w:eastAsia="en-US"/>
        </w:rPr>
      </w:pPr>
      <w:r w:rsidRPr="00C53026">
        <w:rPr>
          <w:lang w:eastAsia="en-US"/>
        </w:rPr>
        <w:t>Пензенского района Пензенской области</w:t>
      </w:r>
    </w:p>
    <w:p w:rsidR="00E10BA4" w:rsidRPr="00C53026" w:rsidRDefault="00E10BA4" w:rsidP="00E10BA4">
      <w:pPr>
        <w:jc w:val="right"/>
        <w:rPr>
          <w:lang w:eastAsia="en-US"/>
        </w:rPr>
      </w:pPr>
      <w:r w:rsidRPr="00684D34">
        <w:rPr>
          <w:lang w:eastAsia="en-US"/>
        </w:rPr>
        <w:t xml:space="preserve">от </w:t>
      </w:r>
      <w:r w:rsidR="00741FC3">
        <w:rPr>
          <w:lang w:eastAsia="en-US"/>
        </w:rPr>
        <w:t>15</w:t>
      </w:r>
      <w:r>
        <w:rPr>
          <w:lang w:eastAsia="en-US"/>
        </w:rPr>
        <w:t>.0</w:t>
      </w:r>
      <w:r w:rsidR="00741FC3">
        <w:rPr>
          <w:lang w:eastAsia="en-US"/>
        </w:rPr>
        <w:t>4</w:t>
      </w:r>
      <w:r>
        <w:rPr>
          <w:lang w:eastAsia="en-US"/>
        </w:rPr>
        <w:t>.2021</w:t>
      </w:r>
      <w:r w:rsidRPr="00684D34">
        <w:rPr>
          <w:lang w:eastAsia="en-US"/>
        </w:rPr>
        <w:t xml:space="preserve"> г. № </w:t>
      </w:r>
      <w:r w:rsidR="00741FC3">
        <w:rPr>
          <w:lang w:eastAsia="en-US"/>
        </w:rPr>
        <w:t>45</w:t>
      </w:r>
    </w:p>
    <w:p w:rsidR="00E10BA4" w:rsidRPr="00C53026" w:rsidRDefault="00E10BA4" w:rsidP="00E10BA4">
      <w:pPr>
        <w:jc w:val="right"/>
        <w:rPr>
          <w:lang w:eastAsia="en-US"/>
        </w:rPr>
      </w:pPr>
    </w:p>
    <w:p w:rsidR="00E10BA4" w:rsidRDefault="00E10BA4" w:rsidP="00E10BA4">
      <w:pPr>
        <w:pStyle w:val="1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Топливно-энергетический баланс Воскресеновского сельсовета Пензенского района Пензенской области за 20</w:t>
      </w:r>
      <w:r w:rsidR="00741FC3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 год</w:t>
      </w:r>
    </w:p>
    <w:p w:rsidR="00E10BA4" w:rsidRPr="009E556A" w:rsidRDefault="00E10BA4" w:rsidP="00E10BA4"/>
    <w:tbl>
      <w:tblPr>
        <w:tblW w:w="15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0"/>
        <w:gridCol w:w="636"/>
        <w:gridCol w:w="834"/>
        <w:gridCol w:w="875"/>
        <w:gridCol w:w="1359"/>
        <w:gridCol w:w="1559"/>
        <w:gridCol w:w="1134"/>
        <w:gridCol w:w="1276"/>
        <w:gridCol w:w="1134"/>
        <w:gridCol w:w="1842"/>
        <w:gridCol w:w="1276"/>
        <w:gridCol w:w="1213"/>
      </w:tblGrid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/>
        </w:tc>
        <w:tc>
          <w:tcPr>
            <w:tcW w:w="834" w:type="dxa"/>
            <w:shd w:val="clear" w:color="auto" w:fill="auto"/>
          </w:tcPr>
          <w:p w:rsidR="00E10BA4" w:rsidRPr="003F1AC1" w:rsidRDefault="00E10BA4" w:rsidP="0053787B">
            <w:r w:rsidRPr="003F1AC1">
              <w:t>Уголь</w:t>
            </w:r>
          </w:p>
        </w:tc>
        <w:tc>
          <w:tcPr>
            <w:tcW w:w="875" w:type="dxa"/>
            <w:shd w:val="clear" w:color="auto" w:fill="auto"/>
          </w:tcPr>
          <w:p w:rsidR="00E10BA4" w:rsidRPr="003F1AC1" w:rsidRDefault="00E10BA4" w:rsidP="0053787B">
            <w:r w:rsidRPr="003F1AC1">
              <w:t>Сырая нефть</w:t>
            </w:r>
          </w:p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Нефтепродукты</w:t>
            </w: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>
            <w:r w:rsidRPr="003F1AC1">
              <w:t>Природный газ</w:t>
            </w:r>
          </w:p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>
            <w:r w:rsidRPr="003F1AC1">
              <w:t>Прочее твердое топливо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r w:rsidRPr="003F1AC1">
              <w:t>Гидроэнергия и НВИЭ</w:t>
            </w:r>
          </w:p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>
            <w:r w:rsidRPr="003F1AC1">
              <w:t>Атомная энергия</w:t>
            </w:r>
          </w:p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>
            <w:r w:rsidRPr="003F1AC1">
              <w:t>Электрическая энергия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r w:rsidRPr="003F1AC1">
              <w:t>Тепловая энергия</w:t>
            </w:r>
          </w:p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>
            <w:r w:rsidRPr="003F1AC1">
              <w:t>Всего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1</w:t>
            </w:r>
          </w:p>
        </w:tc>
        <w:tc>
          <w:tcPr>
            <w:tcW w:w="875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2</w:t>
            </w:r>
          </w:p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9</w:t>
            </w:r>
          </w:p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10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Ввоз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2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2,5</w:t>
            </w: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42,5</w:t>
            </w:r>
          </w:p>
        </w:tc>
        <w:tc>
          <w:tcPr>
            <w:tcW w:w="1276" w:type="dxa"/>
            <w:shd w:val="clear" w:color="auto" w:fill="auto"/>
          </w:tcPr>
          <w:p w:rsidR="00E10BA4" w:rsidRPr="009E284A" w:rsidRDefault="00E10BA4" w:rsidP="0053787B"/>
        </w:tc>
        <w:tc>
          <w:tcPr>
            <w:tcW w:w="1213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56,2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Вывоз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3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10BA4" w:rsidRPr="009E284A" w:rsidRDefault="00E10BA4" w:rsidP="0053787B"/>
        </w:tc>
        <w:tc>
          <w:tcPr>
            <w:tcW w:w="1213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</w:p>
        </w:tc>
      </w:tr>
      <w:tr w:rsidR="00E10BA4" w:rsidRPr="003F1AC1" w:rsidTr="0053787B">
        <w:trPr>
          <w:trHeight w:val="385"/>
        </w:trPr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4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10BA4" w:rsidRPr="009E284A" w:rsidRDefault="00E10BA4" w:rsidP="0053787B"/>
        </w:tc>
        <w:tc>
          <w:tcPr>
            <w:tcW w:w="1213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5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2,5</w:t>
            </w: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42,5</w:t>
            </w:r>
          </w:p>
        </w:tc>
        <w:tc>
          <w:tcPr>
            <w:tcW w:w="1276" w:type="dxa"/>
            <w:shd w:val="clear" w:color="auto" w:fill="auto"/>
          </w:tcPr>
          <w:p w:rsidR="00E10BA4" w:rsidRPr="009E284A" w:rsidRDefault="00E10BA4" w:rsidP="0053787B"/>
        </w:tc>
        <w:tc>
          <w:tcPr>
            <w:tcW w:w="1213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56,2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6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9E284A" w:rsidRDefault="00E10BA4" w:rsidP="0053787B"/>
        </w:tc>
        <w:tc>
          <w:tcPr>
            <w:tcW w:w="1213" w:type="dxa"/>
            <w:shd w:val="clear" w:color="auto" w:fill="auto"/>
          </w:tcPr>
          <w:p w:rsidR="00E10BA4" w:rsidRPr="009E284A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7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8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8.1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Котельные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8.2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proofErr w:type="spellStart"/>
            <w:r w:rsidRPr="003F1AC1">
              <w:rPr>
                <w:sz w:val="22"/>
                <w:szCs w:val="22"/>
              </w:rPr>
              <w:t>Электрокотельные</w:t>
            </w:r>
            <w:proofErr w:type="spellEnd"/>
            <w:r w:rsidRPr="003F1AC1">
              <w:rPr>
                <w:sz w:val="22"/>
                <w:szCs w:val="22"/>
              </w:rPr>
              <w:t xml:space="preserve"> и </w:t>
            </w:r>
            <w:proofErr w:type="spellStart"/>
            <w:r w:rsidRPr="003F1AC1">
              <w:rPr>
                <w:sz w:val="22"/>
                <w:szCs w:val="22"/>
              </w:rPr>
              <w:t>теплоутилизационные</w:t>
            </w:r>
            <w:proofErr w:type="spellEnd"/>
            <w:r w:rsidRPr="003F1AC1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8.3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9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9.1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9.2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lastRenderedPageBreak/>
              <w:t>Обогащение угля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9.3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10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12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2,5</w:t>
            </w: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42,5</w:t>
            </w:r>
          </w:p>
        </w:tc>
        <w:tc>
          <w:tcPr>
            <w:tcW w:w="1276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213" w:type="dxa"/>
            <w:shd w:val="clear" w:color="auto" w:fill="auto"/>
          </w:tcPr>
          <w:p w:rsidR="00E10BA4" w:rsidRPr="00B51B80" w:rsidRDefault="00E10BA4" w:rsidP="0053787B">
            <w:pPr>
              <w:jc w:val="center"/>
              <w:rPr>
                <w:highlight w:val="yellow"/>
              </w:rPr>
            </w:pPr>
            <w:r>
              <w:t>56,2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13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14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Продукт 1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14.1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/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15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16.1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16.2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16.3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Организации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16.4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16.5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B77C0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16.6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11,6</w:t>
            </w:r>
          </w:p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10BA4" w:rsidRPr="00E10BA4" w:rsidRDefault="00E10BA4" w:rsidP="0053787B"/>
        </w:tc>
        <w:tc>
          <w:tcPr>
            <w:tcW w:w="1213" w:type="dxa"/>
            <w:shd w:val="clear" w:color="auto" w:fill="auto"/>
          </w:tcPr>
          <w:p w:rsidR="00E10BA4" w:rsidRPr="00E10BA4" w:rsidRDefault="00E10BA4" w:rsidP="0053787B">
            <w:pPr>
              <w:jc w:val="center"/>
            </w:pPr>
            <w:r w:rsidRPr="00E10BA4">
              <w:t>11.6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Прочие</w:t>
            </w:r>
          </w:p>
        </w:tc>
        <w:tc>
          <w:tcPr>
            <w:tcW w:w="636" w:type="dxa"/>
            <w:shd w:val="clear" w:color="auto" w:fill="auto"/>
          </w:tcPr>
          <w:p w:rsidR="00E10BA4" w:rsidRPr="003B77C0" w:rsidRDefault="00E10BA4" w:rsidP="0053787B">
            <w:r w:rsidRPr="003B77C0">
              <w:t>16.7</w:t>
            </w:r>
          </w:p>
        </w:tc>
        <w:tc>
          <w:tcPr>
            <w:tcW w:w="834" w:type="dxa"/>
            <w:shd w:val="clear" w:color="auto" w:fill="auto"/>
          </w:tcPr>
          <w:p w:rsidR="00E10BA4" w:rsidRPr="003B77C0" w:rsidRDefault="00E10BA4" w:rsidP="0053787B"/>
        </w:tc>
        <w:tc>
          <w:tcPr>
            <w:tcW w:w="875" w:type="dxa"/>
            <w:shd w:val="clear" w:color="auto" w:fill="auto"/>
          </w:tcPr>
          <w:p w:rsidR="00E10BA4" w:rsidRPr="003B77C0" w:rsidRDefault="00E10BA4" w:rsidP="0053787B"/>
        </w:tc>
        <w:tc>
          <w:tcPr>
            <w:tcW w:w="13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2,5</w:t>
            </w:r>
          </w:p>
        </w:tc>
        <w:tc>
          <w:tcPr>
            <w:tcW w:w="1559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134" w:type="dxa"/>
            <w:shd w:val="clear" w:color="auto" w:fill="auto"/>
          </w:tcPr>
          <w:p w:rsidR="00E10BA4" w:rsidRPr="003B77C0" w:rsidRDefault="00E10BA4" w:rsidP="0053787B"/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/>
        </w:tc>
        <w:tc>
          <w:tcPr>
            <w:tcW w:w="1134" w:type="dxa"/>
            <w:shd w:val="clear" w:color="auto" w:fill="auto"/>
          </w:tcPr>
          <w:p w:rsidR="00E10BA4" w:rsidRPr="003B77C0" w:rsidRDefault="00E10BA4" w:rsidP="0053787B"/>
        </w:tc>
        <w:tc>
          <w:tcPr>
            <w:tcW w:w="1842" w:type="dxa"/>
            <w:shd w:val="clear" w:color="auto" w:fill="auto"/>
          </w:tcPr>
          <w:p w:rsidR="00E10BA4" w:rsidRPr="009E284A" w:rsidRDefault="00E10BA4" w:rsidP="0053787B">
            <w:pPr>
              <w:jc w:val="center"/>
            </w:pPr>
            <w:r w:rsidRPr="009E284A">
              <w:t>42,5</w:t>
            </w:r>
          </w:p>
        </w:tc>
        <w:tc>
          <w:tcPr>
            <w:tcW w:w="1276" w:type="dxa"/>
            <w:shd w:val="clear" w:color="auto" w:fill="auto"/>
          </w:tcPr>
          <w:p w:rsidR="00E10BA4" w:rsidRPr="00B51B80" w:rsidRDefault="00E10BA4" w:rsidP="0053787B">
            <w:pPr>
              <w:rPr>
                <w:highlight w:val="yellow"/>
              </w:rPr>
            </w:pPr>
          </w:p>
        </w:tc>
        <w:tc>
          <w:tcPr>
            <w:tcW w:w="1213" w:type="dxa"/>
            <w:shd w:val="clear" w:color="auto" w:fill="auto"/>
          </w:tcPr>
          <w:p w:rsidR="00E10BA4" w:rsidRPr="00B51B80" w:rsidRDefault="00E10BA4" w:rsidP="0053787B">
            <w:pPr>
              <w:jc w:val="center"/>
              <w:rPr>
                <w:highlight w:val="yellow"/>
              </w:rPr>
            </w:pPr>
            <w:r>
              <w:t>56,2</w:t>
            </w:r>
          </w:p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Сфера услуг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17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Население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18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  <w:tr w:rsidR="00E10BA4" w:rsidRPr="003F1AC1" w:rsidTr="0053787B">
        <w:tc>
          <w:tcPr>
            <w:tcW w:w="250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3F1AC1">
              <w:rPr>
                <w:sz w:val="22"/>
                <w:szCs w:val="22"/>
              </w:rPr>
              <w:t>нетопливные</w:t>
            </w:r>
            <w:proofErr w:type="spellEnd"/>
            <w:r w:rsidRPr="003F1AC1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636" w:type="dxa"/>
            <w:shd w:val="clear" w:color="auto" w:fill="auto"/>
          </w:tcPr>
          <w:p w:rsidR="00E10BA4" w:rsidRPr="003F1AC1" w:rsidRDefault="00E10BA4" w:rsidP="0053787B">
            <w:r w:rsidRPr="003F1AC1">
              <w:t>19</w:t>
            </w:r>
          </w:p>
        </w:tc>
        <w:tc>
          <w:tcPr>
            <w:tcW w:w="834" w:type="dxa"/>
            <w:shd w:val="clear" w:color="auto" w:fill="auto"/>
          </w:tcPr>
          <w:p w:rsidR="00E10BA4" w:rsidRPr="003F1AC1" w:rsidRDefault="00E10BA4" w:rsidP="0053787B"/>
        </w:tc>
        <w:tc>
          <w:tcPr>
            <w:tcW w:w="875" w:type="dxa"/>
            <w:shd w:val="clear" w:color="auto" w:fill="auto"/>
          </w:tcPr>
          <w:p w:rsidR="00E10BA4" w:rsidRPr="003F1AC1" w:rsidRDefault="00E10BA4" w:rsidP="0053787B"/>
        </w:tc>
        <w:tc>
          <w:tcPr>
            <w:tcW w:w="1359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134" w:type="dxa"/>
            <w:shd w:val="clear" w:color="auto" w:fill="auto"/>
          </w:tcPr>
          <w:p w:rsidR="00E10BA4" w:rsidRPr="003F1AC1" w:rsidRDefault="00E10BA4" w:rsidP="0053787B"/>
        </w:tc>
        <w:tc>
          <w:tcPr>
            <w:tcW w:w="1842" w:type="dxa"/>
            <w:shd w:val="clear" w:color="auto" w:fill="auto"/>
          </w:tcPr>
          <w:p w:rsidR="00E10BA4" w:rsidRPr="003F1AC1" w:rsidRDefault="00E10BA4" w:rsidP="0053787B"/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/>
        </w:tc>
        <w:tc>
          <w:tcPr>
            <w:tcW w:w="1213" w:type="dxa"/>
            <w:shd w:val="clear" w:color="auto" w:fill="auto"/>
          </w:tcPr>
          <w:p w:rsidR="00E10BA4" w:rsidRPr="003F1AC1" w:rsidRDefault="00E10BA4" w:rsidP="0053787B"/>
        </w:tc>
      </w:tr>
    </w:tbl>
    <w:p w:rsidR="00E10BA4" w:rsidRDefault="00E10BA4" w:rsidP="00E10BA4"/>
    <w:p w:rsidR="00E10BA4" w:rsidRDefault="00E10BA4" w:rsidP="00E10BA4"/>
    <w:p w:rsidR="00E10BA4" w:rsidRDefault="00E10BA4" w:rsidP="00E10BA4">
      <w:pPr>
        <w:sectPr w:rsidR="00E10BA4" w:rsidSect="009E556A">
          <w:pgSz w:w="16800" w:h="11900" w:orient="landscape"/>
          <w:pgMar w:top="703" w:right="1440" w:bottom="1559" w:left="992" w:header="720" w:footer="720" w:gutter="0"/>
          <w:cols w:space="720"/>
          <w:noEndnote/>
        </w:sectPr>
      </w:pPr>
    </w:p>
    <w:p w:rsidR="00E10BA4" w:rsidRDefault="00E10BA4" w:rsidP="00E10BA4">
      <w:pPr>
        <w:jc w:val="center"/>
      </w:pPr>
      <w:proofErr w:type="spellStart"/>
      <w:r w:rsidRPr="00091CE9">
        <w:rPr>
          <w:b/>
        </w:rPr>
        <w:lastRenderedPageBreak/>
        <w:t>Однопродуктовый</w:t>
      </w:r>
      <w:proofErr w:type="spellEnd"/>
      <w:r w:rsidRPr="00091CE9">
        <w:rPr>
          <w:b/>
        </w:rPr>
        <w:t xml:space="preserve"> баланс </w:t>
      </w:r>
      <w:r>
        <w:rPr>
          <w:b/>
        </w:rPr>
        <w:t>энергетических ресурсов Воскресеновского</w:t>
      </w:r>
      <w:r w:rsidRPr="00091CE9">
        <w:rPr>
          <w:b/>
        </w:rPr>
        <w:t xml:space="preserve"> сельсовета Пензенского района Пензенской области</w:t>
      </w:r>
    </w:p>
    <w:p w:rsidR="00E10BA4" w:rsidRDefault="00E10BA4" w:rsidP="00E10BA4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276"/>
        <w:gridCol w:w="1843"/>
        <w:gridCol w:w="1417"/>
        <w:gridCol w:w="1560"/>
      </w:tblGrid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Номер строк баланса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Вид энергетического ресурса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Тыс. кВт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ч</w:t>
            </w:r>
            <w:proofErr w:type="gramEnd"/>
            <w:r>
              <w:t>ас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 условного топлива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  <w:sz w:val="22"/>
                <w:szCs w:val="22"/>
              </w:rPr>
            </w:pPr>
            <w:r w:rsidRPr="003F1AC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5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Ввоз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42,5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14,6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Вывоз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42,5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14,6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6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Котельные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proofErr w:type="spellStart"/>
            <w:r w:rsidRPr="003F1AC1">
              <w:rPr>
                <w:sz w:val="22"/>
                <w:szCs w:val="22"/>
              </w:rPr>
              <w:t>Электрокотельные</w:t>
            </w:r>
            <w:proofErr w:type="spellEnd"/>
            <w:r w:rsidRPr="003F1AC1">
              <w:rPr>
                <w:sz w:val="22"/>
                <w:szCs w:val="22"/>
              </w:rPr>
              <w:t xml:space="preserve"> и тепло</w:t>
            </w:r>
            <w:r>
              <w:rPr>
                <w:sz w:val="22"/>
                <w:szCs w:val="22"/>
              </w:rPr>
              <w:t xml:space="preserve"> </w:t>
            </w:r>
            <w:r w:rsidRPr="003F1AC1">
              <w:rPr>
                <w:sz w:val="22"/>
                <w:szCs w:val="22"/>
              </w:rPr>
              <w:t>утилизационные установки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10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42,5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14,6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Продукт 1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14.1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электроэнергия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42,5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14,6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Население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18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Использование топливно-энергетических ресурсов в качестве сырья и на не</w:t>
            </w:r>
            <w:r>
              <w:rPr>
                <w:sz w:val="22"/>
                <w:szCs w:val="22"/>
              </w:rPr>
              <w:t xml:space="preserve"> </w:t>
            </w:r>
            <w:r w:rsidRPr="003F1AC1">
              <w:rPr>
                <w:sz w:val="22"/>
                <w:szCs w:val="22"/>
              </w:rPr>
              <w:t>топливные 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19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</w:tbl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  <w:proofErr w:type="spellStart"/>
      <w:r w:rsidRPr="00091CE9">
        <w:rPr>
          <w:b/>
        </w:rPr>
        <w:t>Однопродуктовый</w:t>
      </w:r>
      <w:proofErr w:type="spellEnd"/>
      <w:r w:rsidRPr="00091CE9">
        <w:rPr>
          <w:b/>
        </w:rPr>
        <w:t xml:space="preserve"> баланс </w:t>
      </w:r>
      <w:r>
        <w:rPr>
          <w:b/>
        </w:rPr>
        <w:t>энергетических ресурсов Воскресеновского</w:t>
      </w:r>
      <w:r w:rsidRPr="00091CE9">
        <w:rPr>
          <w:b/>
        </w:rPr>
        <w:t xml:space="preserve"> сельсовета Пензенского района Пензенской области</w:t>
      </w:r>
    </w:p>
    <w:p w:rsidR="00E10BA4" w:rsidRDefault="00E10BA4" w:rsidP="00E10BA4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276"/>
        <w:gridCol w:w="1843"/>
        <w:gridCol w:w="1417"/>
        <w:gridCol w:w="1560"/>
      </w:tblGrid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Номер строк баланса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Вид энергетического ресурса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Тыс. куб.м.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Тонн условного топлива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b/>
                <w:sz w:val="22"/>
                <w:szCs w:val="22"/>
              </w:rPr>
            </w:pPr>
            <w:r w:rsidRPr="003B77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b/>
              </w:rPr>
            </w:pPr>
            <w:r w:rsidRPr="003B77C0">
              <w:rPr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b/>
              </w:rPr>
            </w:pPr>
            <w:r w:rsidRPr="003B77C0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b/>
              </w:rPr>
            </w:pPr>
            <w:r w:rsidRPr="003B77C0">
              <w:rPr>
                <w:b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  <w:rPr>
                <w:b/>
              </w:rPr>
            </w:pPr>
            <w:r w:rsidRPr="003B77C0">
              <w:rPr>
                <w:b/>
              </w:rPr>
              <w:t>5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Ввоз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природный газ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12,8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Вывоз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3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4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5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природный газ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12,8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6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7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8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8.1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Котельные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8.2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proofErr w:type="spellStart"/>
            <w:r w:rsidRPr="003B77C0">
              <w:rPr>
                <w:sz w:val="22"/>
                <w:szCs w:val="22"/>
              </w:rPr>
              <w:t>Электро</w:t>
            </w:r>
            <w:proofErr w:type="spellEnd"/>
            <w:r>
              <w:rPr>
                <w:sz w:val="22"/>
                <w:szCs w:val="22"/>
              </w:rPr>
              <w:t xml:space="preserve">  - </w:t>
            </w:r>
            <w:r w:rsidRPr="003B77C0">
              <w:rPr>
                <w:sz w:val="22"/>
                <w:szCs w:val="22"/>
              </w:rPr>
              <w:t xml:space="preserve">котельные и </w:t>
            </w:r>
            <w:proofErr w:type="gramStart"/>
            <w:r w:rsidRPr="003B77C0">
              <w:rPr>
                <w:sz w:val="22"/>
                <w:szCs w:val="22"/>
              </w:rPr>
              <w:t>тепло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Pr="003B77C0">
              <w:rPr>
                <w:sz w:val="22"/>
                <w:szCs w:val="22"/>
              </w:rPr>
              <w:t>утилизационные установки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8.3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9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9.1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9.2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9.3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10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природный газ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12,8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13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14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Продукт 1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14.1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15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16.1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16.2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16.3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16.4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16.5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16.6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природный газ</w:t>
            </w: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11,2</w:t>
            </w: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12,8</w:t>
            </w: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16.7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17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B77C0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>Население</w:t>
            </w:r>
          </w:p>
        </w:tc>
        <w:tc>
          <w:tcPr>
            <w:tcW w:w="1276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  <w:r w:rsidRPr="003B77C0">
              <w:t>18</w:t>
            </w:r>
          </w:p>
        </w:tc>
        <w:tc>
          <w:tcPr>
            <w:tcW w:w="1843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B77C0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B77C0" w:rsidRDefault="00E10BA4" w:rsidP="0053787B">
            <w:pPr>
              <w:rPr>
                <w:sz w:val="22"/>
                <w:szCs w:val="22"/>
              </w:rPr>
            </w:pPr>
            <w:r w:rsidRPr="003B77C0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3B77C0">
              <w:rPr>
                <w:sz w:val="22"/>
                <w:szCs w:val="22"/>
              </w:rPr>
              <w:t>нетопливные</w:t>
            </w:r>
            <w:proofErr w:type="spellEnd"/>
            <w:r w:rsidRPr="003B77C0">
              <w:rPr>
                <w:sz w:val="22"/>
                <w:szCs w:val="22"/>
              </w:rPr>
              <w:t xml:space="preserve"> 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B77C0">
              <w:t>19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</w:tbl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</w:p>
    <w:p w:rsidR="00E10BA4" w:rsidRDefault="00E10BA4" w:rsidP="00E10BA4">
      <w:pPr>
        <w:jc w:val="center"/>
      </w:pPr>
      <w:proofErr w:type="spellStart"/>
      <w:r w:rsidRPr="00091CE9">
        <w:rPr>
          <w:b/>
        </w:rPr>
        <w:t>Однопродуктовый</w:t>
      </w:r>
      <w:proofErr w:type="spellEnd"/>
      <w:r w:rsidRPr="00091CE9">
        <w:rPr>
          <w:b/>
        </w:rPr>
        <w:t xml:space="preserve"> баланс </w:t>
      </w:r>
      <w:r>
        <w:rPr>
          <w:b/>
        </w:rPr>
        <w:t>энергетических ресурсов Воскресеновского</w:t>
      </w:r>
      <w:r w:rsidRPr="00091CE9">
        <w:rPr>
          <w:b/>
        </w:rPr>
        <w:t xml:space="preserve"> сельсовета Пензенского района Пензенской области</w:t>
      </w:r>
    </w:p>
    <w:p w:rsidR="00E10BA4" w:rsidRDefault="00E10BA4" w:rsidP="00E10BA4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276"/>
        <w:gridCol w:w="1843"/>
        <w:gridCol w:w="1417"/>
        <w:gridCol w:w="1560"/>
      </w:tblGrid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Строки топливно-энергетического баланса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Номер строк баланса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Вид энергетического ресурса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 условного топлива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  <w:sz w:val="22"/>
                <w:szCs w:val="22"/>
              </w:rPr>
            </w:pPr>
            <w:r w:rsidRPr="003F1AC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b/>
              </w:rPr>
            </w:pPr>
            <w:r w:rsidRPr="003F1AC1">
              <w:rPr>
                <w:b/>
              </w:rPr>
              <w:t>5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Ввоз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автомобильный бензин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3,7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Вывоз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Изменение запасов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Потребление первичной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автомобильный бензин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3,7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6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электрической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Производство тепловой энергии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Теплоэлектростанции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Котельные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proofErr w:type="spellStart"/>
            <w:r w:rsidRPr="003F1AC1">
              <w:rPr>
                <w:sz w:val="22"/>
                <w:szCs w:val="22"/>
              </w:rPr>
              <w:t>Электрокотельные</w:t>
            </w:r>
            <w:proofErr w:type="spellEnd"/>
            <w:r w:rsidRPr="003F1AC1">
              <w:rPr>
                <w:sz w:val="22"/>
                <w:szCs w:val="22"/>
              </w:rPr>
              <w:t xml:space="preserve"> и </w:t>
            </w:r>
            <w:proofErr w:type="spellStart"/>
            <w:r w:rsidRPr="003F1AC1">
              <w:rPr>
                <w:sz w:val="22"/>
                <w:szCs w:val="22"/>
              </w:rPr>
              <w:t>теплоутилизационные</w:t>
            </w:r>
            <w:proofErr w:type="spellEnd"/>
            <w:r w:rsidRPr="003F1AC1">
              <w:rPr>
                <w:sz w:val="22"/>
                <w:szCs w:val="22"/>
              </w:rPr>
              <w:t xml:space="preserve"> установки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8.3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Преобразование топливо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нефти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Переработка газа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Обогащение угля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9.3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Собственные 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10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Потери при передаче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Конечное потребление энергетических ресурсов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2B331C">
              <w:t>автомобильный бензин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3,7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Сельское хозяйство, рыболовство и рыбоводство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Продукт 1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14.1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Прочая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Транспорт и связь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Железнодорожный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16.1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16.2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16.3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Организации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16.4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Образовательные учреждения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16.5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Учреждения культуры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16.6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16.7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2B331C">
              <w:t>автомобильный бензин</w:t>
            </w: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2,5</w:t>
            </w: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3,7</w:t>
            </w: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Сфера услуг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17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>Население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18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510" w:type="dxa"/>
            <w:shd w:val="clear" w:color="auto" w:fill="auto"/>
          </w:tcPr>
          <w:p w:rsidR="00E10BA4" w:rsidRPr="003F1AC1" w:rsidRDefault="00E10BA4" w:rsidP="0053787B">
            <w:pPr>
              <w:rPr>
                <w:sz w:val="22"/>
                <w:szCs w:val="22"/>
              </w:rPr>
            </w:pPr>
            <w:r w:rsidRPr="003F1AC1">
              <w:rPr>
                <w:sz w:val="22"/>
                <w:szCs w:val="22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3F1AC1">
              <w:rPr>
                <w:sz w:val="22"/>
                <w:szCs w:val="22"/>
              </w:rPr>
              <w:t>нетопливные</w:t>
            </w:r>
            <w:proofErr w:type="spellEnd"/>
            <w:r w:rsidRPr="003F1AC1">
              <w:rPr>
                <w:sz w:val="22"/>
                <w:szCs w:val="22"/>
              </w:rPr>
              <w:t xml:space="preserve"> </w:t>
            </w:r>
            <w:r w:rsidRPr="003F1AC1">
              <w:rPr>
                <w:sz w:val="22"/>
                <w:szCs w:val="22"/>
              </w:rPr>
              <w:lastRenderedPageBreak/>
              <w:t>нужды</w:t>
            </w:r>
          </w:p>
        </w:tc>
        <w:tc>
          <w:tcPr>
            <w:tcW w:w="1276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lastRenderedPageBreak/>
              <w:t>19</w:t>
            </w:r>
          </w:p>
        </w:tc>
        <w:tc>
          <w:tcPr>
            <w:tcW w:w="1843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</w:tbl>
    <w:p w:rsidR="00E10BA4" w:rsidRDefault="00E10BA4" w:rsidP="00E10BA4">
      <w:pPr>
        <w:jc w:val="center"/>
      </w:pPr>
      <w:r>
        <w:lastRenderedPageBreak/>
        <w:t>Коэффициенты пересчета топлива и энергии в условное топливо</w:t>
      </w:r>
    </w:p>
    <w:p w:rsidR="00E10BA4" w:rsidRDefault="00E10BA4" w:rsidP="00E10BA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4"/>
        <w:gridCol w:w="3285"/>
        <w:gridCol w:w="3285"/>
      </w:tblGrid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Виды топливно-энергетических ресурсов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Единицы измерения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Коэффициенты пересчета в условное топливо</w:t>
            </w: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1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2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3</w:t>
            </w: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r w:rsidRPr="003F1AC1">
              <w:t>Бензин автомобильный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1,49</w:t>
            </w: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r w:rsidRPr="003F1AC1">
              <w:t>Дизельное топливо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1,45</w:t>
            </w: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r w:rsidRPr="003F1AC1">
              <w:t>Дизельное масло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тонн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r w:rsidRPr="003F1AC1">
              <w:t>Электроэнергия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 w:rsidRPr="003F1AC1">
              <w:t>кВт/</w:t>
            </w:r>
            <w:proofErr w:type="gramStart"/>
            <w:r w:rsidRPr="003F1AC1">
              <w:t>ч</w:t>
            </w:r>
            <w:proofErr w:type="gramEnd"/>
          </w:p>
        </w:tc>
        <w:tc>
          <w:tcPr>
            <w:tcW w:w="3285" w:type="dxa"/>
            <w:shd w:val="clear" w:color="auto" w:fill="auto"/>
          </w:tcPr>
          <w:p w:rsidR="00E10BA4" w:rsidRPr="008439EA" w:rsidRDefault="00E10BA4" w:rsidP="0053787B">
            <w:pPr>
              <w:jc w:val="center"/>
            </w:pPr>
            <w:r w:rsidRPr="008439EA">
              <w:t>0,3445</w:t>
            </w:r>
          </w:p>
        </w:tc>
      </w:tr>
      <w:tr w:rsidR="00E10BA4" w:rsidRPr="003F1AC1" w:rsidTr="0053787B">
        <w:tc>
          <w:tcPr>
            <w:tcW w:w="3284" w:type="dxa"/>
            <w:shd w:val="clear" w:color="auto" w:fill="auto"/>
          </w:tcPr>
          <w:p w:rsidR="00E10BA4" w:rsidRPr="003F1AC1" w:rsidRDefault="00E10BA4" w:rsidP="0053787B">
            <w:r w:rsidRPr="003F1AC1">
              <w:t>Природный газ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  <w:rPr>
                <w:vertAlign w:val="superscript"/>
              </w:rPr>
            </w:pPr>
            <w:r w:rsidRPr="003F1AC1">
              <w:t>м</w:t>
            </w:r>
            <w:r w:rsidRPr="003F1AC1">
              <w:rPr>
                <w:vertAlign w:val="superscript"/>
              </w:rPr>
              <w:t>3</w:t>
            </w:r>
          </w:p>
        </w:tc>
        <w:tc>
          <w:tcPr>
            <w:tcW w:w="3285" w:type="dxa"/>
            <w:shd w:val="clear" w:color="auto" w:fill="auto"/>
          </w:tcPr>
          <w:p w:rsidR="00E10BA4" w:rsidRPr="003F1AC1" w:rsidRDefault="00E10BA4" w:rsidP="0053787B">
            <w:pPr>
              <w:jc w:val="center"/>
            </w:pPr>
            <w:r>
              <w:t>1,143</w:t>
            </w:r>
          </w:p>
        </w:tc>
      </w:tr>
    </w:tbl>
    <w:p w:rsidR="00E10BA4" w:rsidRPr="00091CE9" w:rsidRDefault="00E10BA4" w:rsidP="00E10BA4">
      <w:pPr>
        <w:jc w:val="center"/>
      </w:pPr>
    </w:p>
    <w:p w:rsidR="00E10BA4" w:rsidRPr="00091CE9" w:rsidRDefault="00E10BA4" w:rsidP="00E10BA4">
      <w:pPr>
        <w:jc w:val="center"/>
      </w:pPr>
    </w:p>
    <w:p w:rsidR="00B85232" w:rsidRDefault="00B85232" w:rsidP="00E10BA4">
      <w:pPr>
        <w:jc w:val="right"/>
      </w:pPr>
    </w:p>
    <w:sectPr w:rsidR="00B85232" w:rsidSect="002B331C">
      <w:pgSz w:w="11900" w:h="16800"/>
      <w:pgMar w:top="992" w:right="703" w:bottom="1134" w:left="15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10BA4"/>
    <w:rsid w:val="00000A7E"/>
    <w:rsid w:val="00001786"/>
    <w:rsid w:val="0000230F"/>
    <w:rsid w:val="00002A2F"/>
    <w:rsid w:val="00002EB4"/>
    <w:rsid w:val="0000466A"/>
    <w:rsid w:val="00005195"/>
    <w:rsid w:val="00006E13"/>
    <w:rsid w:val="00007C20"/>
    <w:rsid w:val="00010D54"/>
    <w:rsid w:val="00011421"/>
    <w:rsid w:val="0001162B"/>
    <w:rsid w:val="000117B0"/>
    <w:rsid w:val="00013840"/>
    <w:rsid w:val="0001396F"/>
    <w:rsid w:val="00014C78"/>
    <w:rsid w:val="00014F24"/>
    <w:rsid w:val="00015287"/>
    <w:rsid w:val="00015509"/>
    <w:rsid w:val="000217D5"/>
    <w:rsid w:val="00022322"/>
    <w:rsid w:val="0002237D"/>
    <w:rsid w:val="0002439E"/>
    <w:rsid w:val="00024456"/>
    <w:rsid w:val="00024910"/>
    <w:rsid w:val="00024BDB"/>
    <w:rsid w:val="00024CAA"/>
    <w:rsid w:val="000265E1"/>
    <w:rsid w:val="00026889"/>
    <w:rsid w:val="0002721C"/>
    <w:rsid w:val="000276F1"/>
    <w:rsid w:val="0003003A"/>
    <w:rsid w:val="00032920"/>
    <w:rsid w:val="00032A9D"/>
    <w:rsid w:val="00032AEA"/>
    <w:rsid w:val="00032BA5"/>
    <w:rsid w:val="00033012"/>
    <w:rsid w:val="00034CB9"/>
    <w:rsid w:val="00034FA0"/>
    <w:rsid w:val="000351B2"/>
    <w:rsid w:val="00036C04"/>
    <w:rsid w:val="00037051"/>
    <w:rsid w:val="000370C9"/>
    <w:rsid w:val="000402A1"/>
    <w:rsid w:val="000404FC"/>
    <w:rsid w:val="00040DE5"/>
    <w:rsid w:val="000413F0"/>
    <w:rsid w:val="000420BA"/>
    <w:rsid w:val="000430B0"/>
    <w:rsid w:val="000436AA"/>
    <w:rsid w:val="00044249"/>
    <w:rsid w:val="00044651"/>
    <w:rsid w:val="00044AD1"/>
    <w:rsid w:val="000468D2"/>
    <w:rsid w:val="00047E92"/>
    <w:rsid w:val="00050786"/>
    <w:rsid w:val="00050C18"/>
    <w:rsid w:val="0005167D"/>
    <w:rsid w:val="0005216C"/>
    <w:rsid w:val="00052947"/>
    <w:rsid w:val="00052D30"/>
    <w:rsid w:val="000533E2"/>
    <w:rsid w:val="0005456E"/>
    <w:rsid w:val="000555CF"/>
    <w:rsid w:val="00056049"/>
    <w:rsid w:val="00056A85"/>
    <w:rsid w:val="00057021"/>
    <w:rsid w:val="0005722C"/>
    <w:rsid w:val="00057611"/>
    <w:rsid w:val="00057BE4"/>
    <w:rsid w:val="000600F2"/>
    <w:rsid w:val="0006022B"/>
    <w:rsid w:val="00060670"/>
    <w:rsid w:val="000609F3"/>
    <w:rsid w:val="00060EBB"/>
    <w:rsid w:val="00061C80"/>
    <w:rsid w:val="000624AF"/>
    <w:rsid w:val="000628B3"/>
    <w:rsid w:val="00062944"/>
    <w:rsid w:val="00065E1E"/>
    <w:rsid w:val="0006619F"/>
    <w:rsid w:val="00066570"/>
    <w:rsid w:val="00066878"/>
    <w:rsid w:val="00066995"/>
    <w:rsid w:val="000675D0"/>
    <w:rsid w:val="000708A8"/>
    <w:rsid w:val="000709D8"/>
    <w:rsid w:val="000712E0"/>
    <w:rsid w:val="00072382"/>
    <w:rsid w:val="00072C3E"/>
    <w:rsid w:val="00073D5E"/>
    <w:rsid w:val="00075392"/>
    <w:rsid w:val="00075EBC"/>
    <w:rsid w:val="00076EE0"/>
    <w:rsid w:val="000770A4"/>
    <w:rsid w:val="00077191"/>
    <w:rsid w:val="00077411"/>
    <w:rsid w:val="000778DF"/>
    <w:rsid w:val="00080C62"/>
    <w:rsid w:val="000821EC"/>
    <w:rsid w:val="00083116"/>
    <w:rsid w:val="0008384B"/>
    <w:rsid w:val="00083D1A"/>
    <w:rsid w:val="0008445B"/>
    <w:rsid w:val="000848A7"/>
    <w:rsid w:val="0008581D"/>
    <w:rsid w:val="00085A24"/>
    <w:rsid w:val="00085F04"/>
    <w:rsid w:val="000862A3"/>
    <w:rsid w:val="0008642D"/>
    <w:rsid w:val="00086A6D"/>
    <w:rsid w:val="00086AA7"/>
    <w:rsid w:val="00086EE0"/>
    <w:rsid w:val="000873C0"/>
    <w:rsid w:val="00087767"/>
    <w:rsid w:val="00090193"/>
    <w:rsid w:val="00091783"/>
    <w:rsid w:val="0009186B"/>
    <w:rsid w:val="000921CD"/>
    <w:rsid w:val="000923DC"/>
    <w:rsid w:val="00092884"/>
    <w:rsid w:val="00092925"/>
    <w:rsid w:val="00092985"/>
    <w:rsid w:val="00092EDC"/>
    <w:rsid w:val="00093ADA"/>
    <w:rsid w:val="00094322"/>
    <w:rsid w:val="00094572"/>
    <w:rsid w:val="00094BDE"/>
    <w:rsid w:val="000952A2"/>
    <w:rsid w:val="0009543B"/>
    <w:rsid w:val="000957E0"/>
    <w:rsid w:val="000961E5"/>
    <w:rsid w:val="000961EF"/>
    <w:rsid w:val="00096B40"/>
    <w:rsid w:val="000978AA"/>
    <w:rsid w:val="000A00C8"/>
    <w:rsid w:val="000A0579"/>
    <w:rsid w:val="000A05AA"/>
    <w:rsid w:val="000A06A1"/>
    <w:rsid w:val="000A0D38"/>
    <w:rsid w:val="000A0D91"/>
    <w:rsid w:val="000A1072"/>
    <w:rsid w:val="000A27B7"/>
    <w:rsid w:val="000A33E9"/>
    <w:rsid w:val="000A387A"/>
    <w:rsid w:val="000A398E"/>
    <w:rsid w:val="000A3D38"/>
    <w:rsid w:val="000A6B22"/>
    <w:rsid w:val="000A761C"/>
    <w:rsid w:val="000A77B1"/>
    <w:rsid w:val="000A7852"/>
    <w:rsid w:val="000A7CAF"/>
    <w:rsid w:val="000B00A4"/>
    <w:rsid w:val="000B038A"/>
    <w:rsid w:val="000B1DA4"/>
    <w:rsid w:val="000B2037"/>
    <w:rsid w:val="000B3E39"/>
    <w:rsid w:val="000B5875"/>
    <w:rsid w:val="000B6308"/>
    <w:rsid w:val="000B635D"/>
    <w:rsid w:val="000B6558"/>
    <w:rsid w:val="000C15A5"/>
    <w:rsid w:val="000C2315"/>
    <w:rsid w:val="000C2CBE"/>
    <w:rsid w:val="000C2DD3"/>
    <w:rsid w:val="000C2EE6"/>
    <w:rsid w:val="000C3983"/>
    <w:rsid w:val="000C48E2"/>
    <w:rsid w:val="000C4DE0"/>
    <w:rsid w:val="000C5115"/>
    <w:rsid w:val="000C59EC"/>
    <w:rsid w:val="000C6777"/>
    <w:rsid w:val="000C67BC"/>
    <w:rsid w:val="000C6820"/>
    <w:rsid w:val="000C7761"/>
    <w:rsid w:val="000C7788"/>
    <w:rsid w:val="000D01B3"/>
    <w:rsid w:val="000D0400"/>
    <w:rsid w:val="000D0405"/>
    <w:rsid w:val="000D0EC4"/>
    <w:rsid w:val="000D10E9"/>
    <w:rsid w:val="000D1285"/>
    <w:rsid w:val="000D1EF5"/>
    <w:rsid w:val="000D23B5"/>
    <w:rsid w:val="000D2AA9"/>
    <w:rsid w:val="000D3CE6"/>
    <w:rsid w:val="000D3E86"/>
    <w:rsid w:val="000D41DF"/>
    <w:rsid w:val="000D4244"/>
    <w:rsid w:val="000D4265"/>
    <w:rsid w:val="000D4268"/>
    <w:rsid w:val="000D4752"/>
    <w:rsid w:val="000D4C5C"/>
    <w:rsid w:val="000D5048"/>
    <w:rsid w:val="000D555E"/>
    <w:rsid w:val="000D5925"/>
    <w:rsid w:val="000D7027"/>
    <w:rsid w:val="000D709E"/>
    <w:rsid w:val="000D7516"/>
    <w:rsid w:val="000D766A"/>
    <w:rsid w:val="000D7684"/>
    <w:rsid w:val="000D76EC"/>
    <w:rsid w:val="000E04E3"/>
    <w:rsid w:val="000E0E77"/>
    <w:rsid w:val="000E1E96"/>
    <w:rsid w:val="000E2F07"/>
    <w:rsid w:val="000E5214"/>
    <w:rsid w:val="000E5AC3"/>
    <w:rsid w:val="000E5C5E"/>
    <w:rsid w:val="000E6493"/>
    <w:rsid w:val="000E671D"/>
    <w:rsid w:val="000E6FD5"/>
    <w:rsid w:val="000F009C"/>
    <w:rsid w:val="000F11B0"/>
    <w:rsid w:val="000F1673"/>
    <w:rsid w:val="000F1AC2"/>
    <w:rsid w:val="000F2BEE"/>
    <w:rsid w:val="000F3BE4"/>
    <w:rsid w:val="000F4DDC"/>
    <w:rsid w:val="000F58CC"/>
    <w:rsid w:val="000F5EC2"/>
    <w:rsid w:val="000F6506"/>
    <w:rsid w:val="000F686A"/>
    <w:rsid w:val="000F72A8"/>
    <w:rsid w:val="000F7C47"/>
    <w:rsid w:val="000F7EF7"/>
    <w:rsid w:val="0010003F"/>
    <w:rsid w:val="00100CA8"/>
    <w:rsid w:val="001026AF"/>
    <w:rsid w:val="00102A32"/>
    <w:rsid w:val="00103F25"/>
    <w:rsid w:val="00104105"/>
    <w:rsid w:val="001043FD"/>
    <w:rsid w:val="001045E3"/>
    <w:rsid w:val="00104A24"/>
    <w:rsid w:val="001050CD"/>
    <w:rsid w:val="00105AA0"/>
    <w:rsid w:val="00105E4A"/>
    <w:rsid w:val="001066F1"/>
    <w:rsid w:val="00107147"/>
    <w:rsid w:val="001079BD"/>
    <w:rsid w:val="00107D18"/>
    <w:rsid w:val="00110DEA"/>
    <w:rsid w:val="00111781"/>
    <w:rsid w:val="001120A6"/>
    <w:rsid w:val="00112314"/>
    <w:rsid w:val="00112390"/>
    <w:rsid w:val="00112898"/>
    <w:rsid w:val="001136A1"/>
    <w:rsid w:val="001149A0"/>
    <w:rsid w:val="00115946"/>
    <w:rsid w:val="00117F8E"/>
    <w:rsid w:val="00120231"/>
    <w:rsid w:val="001208F9"/>
    <w:rsid w:val="00120989"/>
    <w:rsid w:val="00120E4F"/>
    <w:rsid w:val="001224BE"/>
    <w:rsid w:val="00122828"/>
    <w:rsid w:val="00122DE1"/>
    <w:rsid w:val="001231FB"/>
    <w:rsid w:val="001231FC"/>
    <w:rsid w:val="001234EF"/>
    <w:rsid w:val="001239DF"/>
    <w:rsid w:val="00123F18"/>
    <w:rsid w:val="0012459F"/>
    <w:rsid w:val="00124750"/>
    <w:rsid w:val="00125BAE"/>
    <w:rsid w:val="00125EEB"/>
    <w:rsid w:val="00125FBE"/>
    <w:rsid w:val="00126187"/>
    <w:rsid w:val="001269D1"/>
    <w:rsid w:val="0012709E"/>
    <w:rsid w:val="00127B2A"/>
    <w:rsid w:val="00130487"/>
    <w:rsid w:val="00130CDF"/>
    <w:rsid w:val="00132129"/>
    <w:rsid w:val="001325A6"/>
    <w:rsid w:val="00133A60"/>
    <w:rsid w:val="00134197"/>
    <w:rsid w:val="00134A23"/>
    <w:rsid w:val="00134B33"/>
    <w:rsid w:val="001357AA"/>
    <w:rsid w:val="00135885"/>
    <w:rsid w:val="001358D4"/>
    <w:rsid w:val="00135964"/>
    <w:rsid w:val="00135F05"/>
    <w:rsid w:val="00135FB8"/>
    <w:rsid w:val="001368C0"/>
    <w:rsid w:val="00136AFC"/>
    <w:rsid w:val="0013707E"/>
    <w:rsid w:val="00137CB5"/>
    <w:rsid w:val="00140ECB"/>
    <w:rsid w:val="00141E3B"/>
    <w:rsid w:val="00142438"/>
    <w:rsid w:val="001424C3"/>
    <w:rsid w:val="00142789"/>
    <w:rsid w:val="00142904"/>
    <w:rsid w:val="00142D88"/>
    <w:rsid w:val="00142FD6"/>
    <w:rsid w:val="001431C7"/>
    <w:rsid w:val="001433A2"/>
    <w:rsid w:val="00144068"/>
    <w:rsid w:val="001440A1"/>
    <w:rsid w:val="00144FAA"/>
    <w:rsid w:val="00145136"/>
    <w:rsid w:val="00145278"/>
    <w:rsid w:val="00145FA8"/>
    <w:rsid w:val="0014672C"/>
    <w:rsid w:val="001478D7"/>
    <w:rsid w:val="00147C70"/>
    <w:rsid w:val="00147E5A"/>
    <w:rsid w:val="001504BB"/>
    <w:rsid w:val="00151B27"/>
    <w:rsid w:val="00152444"/>
    <w:rsid w:val="00152458"/>
    <w:rsid w:val="001525C2"/>
    <w:rsid w:val="00152BFA"/>
    <w:rsid w:val="00153313"/>
    <w:rsid w:val="001534E7"/>
    <w:rsid w:val="001536C4"/>
    <w:rsid w:val="00154007"/>
    <w:rsid w:val="0015467A"/>
    <w:rsid w:val="00154858"/>
    <w:rsid w:val="00154B28"/>
    <w:rsid w:val="00155113"/>
    <w:rsid w:val="001555A3"/>
    <w:rsid w:val="00156C02"/>
    <w:rsid w:val="00156C34"/>
    <w:rsid w:val="0015737C"/>
    <w:rsid w:val="001578DA"/>
    <w:rsid w:val="00160534"/>
    <w:rsid w:val="001607E7"/>
    <w:rsid w:val="00161B29"/>
    <w:rsid w:val="00162D81"/>
    <w:rsid w:val="00163918"/>
    <w:rsid w:val="00163E7F"/>
    <w:rsid w:val="0016468D"/>
    <w:rsid w:val="00164807"/>
    <w:rsid w:val="00164A49"/>
    <w:rsid w:val="00164BA7"/>
    <w:rsid w:val="001650BE"/>
    <w:rsid w:val="00166416"/>
    <w:rsid w:val="00166427"/>
    <w:rsid w:val="001669B0"/>
    <w:rsid w:val="00166A2C"/>
    <w:rsid w:val="00166FBD"/>
    <w:rsid w:val="00167334"/>
    <w:rsid w:val="001676EC"/>
    <w:rsid w:val="00167B76"/>
    <w:rsid w:val="00170881"/>
    <w:rsid w:val="00170A93"/>
    <w:rsid w:val="00170B39"/>
    <w:rsid w:val="001713ED"/>
    <w:rsid w:val="001715B0"/>
    <w:rsid w:val="001722F1"/>
    <w:rsid w:val="00172D37"/>
    <w:rsid w:val="0017333A"/>
    <w:rsid w:val="00173E60"/>
    <w:rsid w:val="00174010"/>
    <w:rsid w:val="00174CAD"/>
    <w:rsid w:val="00174D98"/>
    <w:rsid w:val="001760D8"/>
    <w:rsid w:val="001763B7"/>
    <w:rsid w:val="001765BF"/>
    <w:rsid w:val="00176D20"/>
    <w:rsid w:val="00176F40"/>
    <w:rsid w:val="001774C6"/>
    <w:rsid w:val="00177987"/>
    <w:rsid w:val="00177AA1"/>
    <w:rsid w:val="00177FDA"/>
    <w:rsid w:val="00180868"/>
    <w:rsid w:val="00181611"/>
    <w:rsid w:val="0018185F"/>
    <w:rsid w:val="00181C9B"/>
    <w:rsid w:val="001827FE"/>
    <w:rsid w:val="00182C4F"/>
    <w:rsid w:val="00182D5E"/>
    <w:rsid w:val="001834C6"/>
    <w:rsid w:val="00183F35"/>
    <w:rsid w:val="00184185"/>
    <w:rsid w:val="0018435C"/>
    <w:rsid w:val="001846D1"/>
    <w:rsid w:val="001849E3"/>
    <w:rsid w:val="00184A7B"/>
    <w:rsid w:val="00184EF5"/>
    <w:rsid w:val="00185150"/>
    <w:rsid w:val="00185BA0"/>
    <w:rsid w:val="00185C55"/>
    <w:rsid w:val="00185FFD"/>
    <w:rsid w:val="00186139"/>
    <w:rsid w:val="00186E83"/>
    <w:rsid w:val="001879CB"/>
    <w:rsid w:val="001904C0"/>
    <w:rsid w:val="0019070B"/>
    <w:rsid w:val="0019156F"/>
    <w:rsid w:val="00192308"/>
    <w:rsid w:val="001925D0"/>
    <w:rsid w:val="00192C53"/>
    <w:rsid w:val="00192F2A"/>
    <w:rsid w:val="00193A6A"/>
    <w:rsid w:val="00194222"/>
    <w:rsid w:val="0019448F"/>
    <w:rsid w:val="001947B8"/>
    <w:rsid w:val="00195837"/>
    <w:rsid w:val="00196EDF"/>
    <w:rsid w:val="001973FB"/>
    <w:rsid w:val="001979D6"/>
    <w:rsid w:val="00197F46"/>
    <w:rsid w:val="001A01EF"/>
    <w:rsid w:val="001A0B7B"/>
    <w:rsid w:val="001A1542"/>
    <w:rsid w:val="001A1CB2"/>
    <w:rsid w:val="001A27DE"/>
    <w:rsid w:val="001A2D85"/>
    <w:rsid w:val="001A3E95"/>
    <w:rsid w:val="001A5A83"/>
    <w:rsid w:val="001A7EC0"/>
    <w:rsid w:val="001B0020"/>
    <w:rsid w:val="001B22D3"/>
    <w:rsid w:val="001B2DA8"/>
    <w:rsid w:val="001B2F65"/>
    <w:rsid w:val="001B4731"/>
    <w:rsid w:val="001B4ABF"/>
    <w:rsid w:val="001B4CC5"/>
    <w:rsid w:val="001B54BA"/>
    <w:rsid w:val="001B56F9"/>
    <w:rsid w:val="001B6AC9"/>
    <w:rsid w:val="001B6FF1"/>
    <w:rsid w:val="001B7A73"/>
    <w:rsid w:val="001C0283"/>
    <w:rsid w:val="001C1A87"/>
    <w:rsid w:val="001C2440"/>
    <w:rsid w:val="001C24C8"/>
    <w:rsid w:val="001C3A53"/>
    <w:rsid w:val="001C4DC3"/>
    <w:rsid w:val="001C603F"/>
    <w:rsid w:val="001C631E"/>
    <w:rsid w:val="001C6B8F"/>
    <w:rsid w:val="001C781A"/>
    <w:rsid w:val="001C7F38"/>
    <w:rsid w:val="001D0731"/>
    <w:rsid w:val="001D07E3"/>
    <w:rsid w:val="001D0C38"/>
    <w:rsid w:val="001D0FED"/>
    <w:rsid w:val="001D1027"/>
    <w:rsid w:val="001D1605"/>
    <w:rsid w:val="001D1B48"/>
    <w:rsid w:val="001D2878"/>
    <w:rsid w:val="001D2891"/>
    <w:rsid w:val="001D2B80"/>
    <w:rsid w:val="001D301B"/>
    <w:rsid w:val="001D3715"/>
    <w:rsid w:val="001D3919"/>
    <w:rsid w:val="001D441B"/>
    <w:rsid w:val="001D4CED"/>
    <w:rsid w:val="001D4DEF"/>
    <w:rsid w:val="001D562E"/>
    <w:rsid w:val="001D5AF6"/>
    <w:rsid w:val="001D5E11"/>
    <w:rsid w:val="001D6F8F"/>
    <w:rsid w:val="001D7131"/>
    <w:rsid w:val="001D7D03"/>
    <w:rsid w:val="001E09B0"/>
    <w:rsid w:val="001E0EE4"/>
    <w:rsid w:val="001E1349"/>
    <w:rsid w:val="001E15E7"/>
    <w:rsid w:val="001E337B"/>
    <w:rsid w:val="001E33C6"/>
    <w:rsid w:val="001E4071"/>
    <w:rsid w:val="001E473A"/>
    <w:rsid w:val="001E4D13"/>
    <w:rsid w:val="001E53BD"/>
    <w:rsid w:val="001E5742"/>
    <w:rsid w:val="001E59F3"/>
    <w:rsid w:val="001E76C2"/>
    <w:rsid w:val="001E7A34"/>
    <w:rsid w:val="001F00D4"/>
    <w:rsid w:val="001F0146"/>
    <w:rsid w:val="001F039E"/>
    <w:rsid w:val="001F066E"/>
    <w:rsid w:val="001F0CEC"/>
    <w:rsid w:val="001F150C"/>
    <w:rsid w:val="001F22EF"/>
    <w:rsid w:val="001F23F0"/>
    <w:rsid w:val="001F271B"/>
    <w:rsid w:val="001F2B1B"/>
    <w:rsid w:val="001F2C01"/>
    <w:rsid w:val="001F2C09"/>
    <w:rsid w:val="001F2E25"/>
    <w:rsid w:val="001F45F4"/>
    <w:rsid w:val="001F6C20"/>
    <w:rsid w:val="001F73D2"/>
    <w:rsid w:val="001F7F23"/>
    <w:rsid w:val="00200927"/>
    <w:rsid w:val="002013F9"/>
    <w:rsid w:val="0020149F"/>
    <w:rsid w:val="0020192F"/>
    <w:rsid w:val="002032FF"/>
    <w:rsid w:val="00203B95"/>
    <w:rsid w:val="002044C1"/>
    <w:rsid w:val="002055EE"/>
    <w:rsid w:val="0020572C"/>
    <w:rsid w:val="00205766"/>
    <w:rsid w:val="00207C75"/>
    <w:rsid w:val="00210563"/>
    <w:rsid w:val="00210638"/>
    <w:rsid w:val="0021141C"/>
    <w:rsid w:val="00212DEE"/>
    <w:rsid w:val="002130C1"/>
    <w:rsid w:val="0021329E"/>
    <w:rsid w:val="00213D3D"/>
    <w:rsid w:val="00213F05"/>
    <w:rsid w:val="002140F6"/>
    <w:rsid w:val="002142E6"/>
    <w:rsid w:val="00214A5B"/>
    <w:rsid w:val="00216374"/>
    <w:rsid w:val="0021639E"/>
    <w:rsid w:val="0021640B"/>
    <w:rsid w:val="00216553"/>
    <w:rsid w:val="002168AD"/>
    <w:rsid w:val="00217553"/>
    <w:rsid w:val="002176E8"/>
    <w:rsid w:val="0022175C"/>
    <w:rsid w:val="00221D40"/>
    <w:rsid w:val="002230E8"/>
    <w:rsid w:val="0022395F"/>
    <w:rsid w:val="002240FB"/>
    <w:rsid w:val="00225699"/>
    <w:rsid w:val="00225915"/>
    <w:rsid w:val="0022599F"/>
    <w:rsid w:val="00225FA5"/>
    <w:rsid w:val="002260A4"/>
    <w:rsid w:val="00226675"/>
    <w:rsid w:val="00226CCE"/>
    <w:rsid w:val="002270D0"/>
    <w:rsid w:val="002273FB"/>
    <w:rsid w:val="00227CD6"/>
    <w:rsid w:val="0023126C"/>
    <w:rsid w:val="00231DC8"/>
    <w:rsid w:val="00231EFF"/>
    <w:rsid w:val="002321BB"/>
    <w:rsid w:val="002327A6"/>
    <w:rsid w:val="00232994"/>
    <w:rsid w:val="00232E40"/>
    <w:rsid w:val="00232E5A"/>
    <w:rsid w:val="002336ED"/>
    <w:rsid w:val="00233E4C"/>
    <w:rsid w:val="00233EC6"/>
    <w:rsid w:val="00234E35"/>
    <w:rsid w:val="00235558"/>
    <w:rsid w:val="002357E3"/>
    <w:rsid w:val="00235A43"/>
    <w:rsid w:val="0023708D"/>
    <w:rsid w:val="00237259"/>
    <w:rsid w:val="0023743C"/>
    <w:rsid w:val="002377CE"/>
    <w:rsid w:val="00237FB7"/>
    <w:rsid w:val="0024024E"/>
    <w:rsid w:val="002405D2"/>
    <w:rsid w:val="00241458"/>
    <w:rsid w:val="0024178B"/>
    <w:rsid w:val="002417A4"/>
    <w:rsid w:val="0024397F"/>
    <w:rsid w:val="00243D82"/>
    <w:rsid w:val="00245A1C"/>
    <w:rsid w:val="00245A61"/>
    <w:rsid w:val="00245C79"/>
    <w:rsid w:val="00245EFC"/>
    <w:rsid w:val="002467A1"/>
    <w:rsid w:val="00246A5A"/>
    <w:rsid w:val="00246E34"/>
    <w:rsid w:val="002479E1"/>
    <w:rsid w:val="00247DF6"/>
    <w:rsid w:val="00247EC1"/>
    <w:rsid w:val="00247F7F"/>
    <w:rsid w:val="00247FA6"/>
    <w:rsid w:val="002506DF"/>
    <w:rsid w:val="0025130B"/>
    <w:rsid w:val="002523A3"/>
    <w:rsid w:val="00253EE9"/>
    <w:rsid w:val="00253FE6"/>
    <w:rsid w:val="002552EE"/>
    <w:rsid w:val="00255317"/>
    <w:rsid w:val="00255945"/>
    <w:rsid w:val="00255BE0"/>
    <w:rsid w:val="002572E1"/>
    <w:rsid w:val="00257711"/>
    <w:rsid w:val="00260365"/>
    <w:rsid w:val="00260604"/>
    <w:rsid w:val="002607AB"/>
    <w:rsid w:val="00260CAD"/>
    <w:rsid w:val="00261145"/>
    <w:rsid w:val="00261E1A"/>
    <w:rsid w:val="002623C7"/>
    <w:rsid w:val="00263689"/>
    <w:rsid w:val="002636F6"/>
    <w:rsid w:val="00264D0C"/>
    <w:rsid w:val="0026509D"/>
    <w:rsid w:val="00266144"/>
    <w:rsid w:val="002661C7"/>
    <w:rsid w:val="00266607"/>
    <w:rsid w:val="00266C4A"/>
    <w:rsid w:val="00266CE9"/>
    <w:rsid w:val="00267810"/>
    <w:rsid w:val="002705F3"/>
    <w:rsid w:val="00271732"/>
    <w:rsid w:val="00271D65"/>
    <w:rsid w:val="00272719"/>
    <w:rsid w:val="0027376E"/>
    <w:rsid w:val="00273AC7"/>
    <w:rsid w:val="00275921"/>
    <w:rsid w:val="00275BEB"/>
    <w:rsid w:val="00277553"/>
    <w:rsid w:val="002777F2"/>
    <w:rsid w:val="00277853"/>
    <w:rsid w:val="00277B85"/>
    <w:rsid w:val="00280533"/>
    <w:rsid w:val="002808DF"/>
    <w:rsid w:val="0028107B"/>
    <w:rsid w:val="00281384"/>
    <w:rsid w:val="0028178A"/>
    <w:rsid w:val="00281D44"/>
    <w:rsid w:val="0028265E"/>
    <w:rsid w:val="00283144"/>
    <w:rsid w:val="002838F8"/>
    <w:rsid w:val="00283995"/>
    <w:rsid w:val="00283C35"/>
    <w:rsid w:val="00284DC5"/>
    <w:rsid w:val="00285012"/>
    <w:rsid w:val="00285A4A"/>
    <w:rsid w:val="00285BB0"/>
    <w:rsid w:val="0028662F"/>
    <w:rsid w:val="00286853"/>
    <w:rsid w:val="00286D8C"/>
    <w:rsid w:val="0029083C"/>
    <w:rsid w:val="00291627"/>
    <w:rsid w:val="00291E45"/>
    <w:rsid w:val="00291FDB"/>
    <w:rsid w:val="00292079"/>
    <w:rsid w:val="0029241B"/>
    <w:rsid w:val="0029252D"/>
    <w:rsid w:val="00292878"/>
    <w:rsid w:val="00292C6A"/>
    <w:rsid w:val="00292D75"/>
    <w:rsid w:val="00292FC0"/>
    <w:rsid w:val="00293271"/>
    <w:rsid w:val="00293F1B"/>
    <w:rsid w:val="00295ACC"/>
    <w:rsid w:val="00296059"/>
    <w:rsid w:val="002964AA"/>
    <w:rsid w:val="00297827"/>
    <w:rsid w:val="00297F42"/>
    <w:rsid w:val="002A059C"/>
    <w:rsid w:val="002A1482"/>
    <w:rsid w:val="002A15F5"/>
    <w:rsid w:val="002A21CE"/>
    <w:rsid w:val="002A2E4F"/>
    <w:rsid w:val="002A3362"/>
    <w:rsid w:val="002A3ACC"/>
    <w:rsid w:val="002A3C71"/>
    <w:rsid w:val="002A4B25"/>
    <w:rsid w:val="002A4F8A"/>
    <w:rsid w:val="002A53A6"/>
    <w:rsid w:val="002A566B"/>
    <w:rsid w:val="002A6773"/>
    <w:rsid w:val="002A6EFA"/>
    <w:rsid w:val="002A70C7"/>
    <w:rsid w:val="002A79CC"/>
    <w:rsid w:val="002B0511"/>
    <w:rsid w:val="002B09F2"/>
    <w:rsid w:val="002B14D5"/>
    <w:rsid w:val="002B1E4A"/>
    <w:rsid w:val="002B2112"/>
    <w:rsid w:val="002B25FB"/>
    <w:rsid w:val="002B260E"/>
    <w:rsid w:val="002B276A"/>
    <w:rsid w:val="002B461E"/>
    <w:rsid w:val="002B5280"/>
    <w:rsid w:val="002B62DE"/>
    <w:rsid w:val="002B666C"/>
    <w:rsid w:val="002B6D2B"/>
    <w:rsid w:val="002B7B5F"/>
    <w:rsid w:val="002C0025"/>
    <w:rsid w:val="002C0407"/>
    <w:rsid w:val="002C0F2D"/>
    <w:rsid w:val="002C247A"/>
    <w:rsid w:val="002C3D2A"/>
    <w:rsid w:val="002C43B6"/>
    <w:rsid w:val="002C473E"/>
    <w:rsid w:val="002C4BE9"/>
    <w:rsid w:val="002C57BD"/>
    <w:rsid w:val="002C5920"/>
    <w:rsid w:val="002C5EAC"/>
    <w:rsid w:val="002C673C"/>
    <w:rsid w:val="002C730C"/>
    <w:rsid w:val="002C73E4"/>
    <w:rsid w:val="002C7808"/>
    <w:rsid w:val="002C7EA9"/>
    <w:rsid w:val="002D0663"/>
    <w:rsid w:val="002D08CE"/>
    <w:rsid w:val="002D173B"/>
    <w:rsid w:val="002D1E47"/>
    <w:rsid w:val="002D1F1B"/>
    <w:rsid w:val="002D2432"/>
    <w:rsid w:val="002D2696"/>
    <w:rsid w:val="002D2E7C"/>
    <w:rsid w:val="002D2F29"/>
    <w:rsid w:val="002D3127"/>
    <w:rsid w:val="002D32B1"/>
    <w:rsid w:val="002D3450"/>
    <w:rsid w:val="002D4505"/>
    <w:rsid w:val="002D46FE"/>
    <w:rsid w:val="002D4C23"/>
    <w:rsid w:val="002D50E4"/>
    <w:rsid w:val="002D55F5"/>
    <w:rsid w:val="002D58F6"/>
    <w:rsid w:val="002D5C6E"/>
    <w:rsid w:val="002D6149"/>
    <w:rsid w:val="002D7791"/>
    <w:rsid w:val="002E0327"/>
    <w:rsid w:val="002E08B9"/>
    <w:rsid w:val="002E0F58"/>
    <w:rsid w:val="002E45BC"/>
    <w:rsid w:val="002E593E"/>
    <w:rsid w:val="002E6765"/>
    <w:rsid w:val="002F0341"/>
    <w:rsid w:val="002F0565"/>
    <w:rsid w:val="002F2438"/>
    <w:rsid w:val="002F2690"/>
    <w:rsid w:val="002F2BB8"/>
    <w:rsid w:val="002F3857"/>
    <w:rsid w:val="002F399A"/>
    <w:rsid w:val="002F418F"/>
    <w:rsid w:val="002F6564"/>
    <w:rsid w:val="002F6C80"/>
    <w:rsid w:val="002F75D4"/>
    <w:rsid w:val="002F7E50"/>
    <w:rsid w:val="002F7F09"/>
    <w:rsid w:val="003013BC"/>
    <w:rsid w:val="0030262A"/>
    <w:rsid w:val="0030288D"/>
    <w:rsid w:val="00302B7C"/>
    <w:rsid w:val="00302C58"/>
    <w:rsid w:val="00302C7E"/>
    <w:rsid w:val="003041E0"/>
    <w:rsid w:val="00304392"/>
    <w:rsid w:val="00304406"/>
    <w:rsid w:val="00304416"/>
    <w:rsid w:val="003047D0"/>
    <w:rsid w:val="00304C94"/>
    <w:rsid w:val="00304F33"/>
    <w:rsid w:val="00306438"/>
    <w:rsid w:val="003076D2"/>
    <w:rsid w:val="003107B2"/>
    <w:rsid w:val="003113EB"/>
    <w:rsid w:val="003118AE"/>
    <w:rsid w:val="0031210F"/>
    <w:rsid w:val="00312723"/>
    <w:rsid w:val="00312778"/>
    <w:rsid w:val="00314A88"/>
    <w:rsid w:val="00315DFD"/>
    <w:rsid w:val="00315F97"/>
    <w:rsid w:val="003162B4"/>
    <w:rsid w:val="00317089"/>
    <w:rsid w:val="00317469"/>
    <w:rsid w:val="0031789A"/>
    <w:rsid w:val="00317AD6"/>
    <w:rsid w:val="00320360"/>
    <w:rsid w:val="00321093"/>
    <w:rsid w:val="00321644"/>
    <w:rsid w:val="00321C70"/>
    <w:rsid w:val="00321EBE"/>
    <w:rsid w:val="00322BAA"/>
    <w:rsid w:val="00322DDC"/>
    <w:rsid w:val="00323CA7"/>
    <w:rsid w:val="00324007"/>
    <w:rsid w:val="003244FA"/>
    <w:rsid w:val="00324C5E"/>
    <w:rsid w:val="00324DA3"/>
    <w:rsid w:val="00325562"/>
    <w:rsid w:val="0032614E"/>
    <w:rsid w:val="003267C6"/>
    <w:rsid w:val="00326B70"/>
    <w:rsid w:val="003275C8"/>
    <w:rsid w:val="00327880"/>
    <w:rsid w:val="00327D6E"/>
    <w:rsid w:val="003300BE"/>
    <w:rsid w:val="003305EE"/>
    <w:rsid w:val="00330C46"/>
    <w:rsid w:val="00331CE0"/>
    <w:rsid w:val="00331FD0"/>
    <w:rsid w:val="003325A0"/>
    <w:rsid w:val="0033308A"/>
    <w:rsid w:val="00333A5E"/>
    <w:rsid w:val="0033413F"/>
    <w:rsid w:val="003347C6"/>
    <w:rsid w:val="003349D9"/>
    <w:rsid w:val="003352C1"/>
    <w:rsid w:val="0033530A"/>
    <w:rsid w:val="0033604E"/>
    <w:rsid w:val="00336C59"/>
    <w:rsid w:val="00337882"/>
    <w:rsid w:val="00337C57"/>
    <w:rsid w:val="00337F30"/>
    <w:rsid w:val="00337FFD"/>
    <w:rsid w:val="003402BB"/>
    <w:rsid w:val="003407F5"/>
    <w:rsid w:val="003410BB"/>
    <w:rsid w:val="00341A83"/>
    <w:rsid w:val="0034293F"/>
    <w:rsid w:val="0034382B"/>
    <w:rsid w:val="00343CEC"/>
    <w:rsid w:val="00345025"/>
    <w:rsid w:val="00346383"/>
    <w:rsid w:val="0034678D"/>
    <w:rsid w:val="00347528"/>
    <w:rsid w:val="00347684"/>
    <w:rsid w:val="003478EB"/>
    <w:rsid w:val="00350C75"/>
    <w:rsid w:val="00351374"/>
    <w:rsid w:val="003516F8"/>
    <w:rsid w:val="00351A41"/>
    <w:rsid w:val="00351F07"/>
    <w:rsid w:val="00351FE1"/>
    <w:rsid w:val="003522BC"/>
    <w:rsid w:val="0035285C"/>
    <w:rsid w:val="00353190"/>
    <w:rsid w:val="0035357A"/>
    <w:rsid w:val="00353D1C"/>
    <w:rsid w:val="00355057"/>
    <w:rsid w:val="003558BA"/>
    <w:rsid w:val="003559A0"/>
    <w:rsid w:val="003567BC"/>
    <w:rsid w:val="0035744B"/>
    <w:rsid w:val="0035756F"/>
    <w:rsid w:val="00357800"/>
    <w:rsid w:val="00357B9F"/>
    <w:rsid w:val="00360E1D"/>
    <w:rsid w:val="00360EFC"/>
    <w:rsid w:val="003614B2"/>
    <w:rsid w:val="0036183C"/>
    <w:rsid w:val="00361CCF"/>
    <w:rsid w:val="0036238D"/>
    <w:rsid w:val="003623A9"/>
    <w:rsid w:val="0036284B"/>
    <w:rsid w:val="0036308C"/>
    <w:rsid w:val="003633F3"/>
    <w:rsid w:val="00363BD2"/>
    <w:rsid w:val="003640F7"/>
    <w:rsid w:val="0036460E"/>
    <w:rsid w:val="003649B0"/>
    <w:rsid w:val="0036628D"/>
    <w:rsid w:val="0036659D"/>
    <w:rsid w:val="00366737"/>
    <w:rsid w:val="00366C70"/>
    <w:rsid w:val="0036720B"/>
    <w:rsid w:val="00367A78"/>
    <w:rsid w:val="00370010"/>
    <w:rsid w:val="003700AC"/>
    <w:rsid w:val="0037013A"/>
    <w:rsid w:val="00370D5E"/>
    <w:rsid w:val="00371782"/>
    <w:rsid w:val="0037214E"/>
    <w:rsid w:val="0037286D"/>
    <w:rsid w:val="00373AA3"/>
    <w:rsid w:val="00373F4E"/>
    <w:rsid w:val="00374713"/>
    <w:rsid w:val="0037478C"/>
    <w:rsid w:val="00374ED4"/>
    <w:rsid w:val="00376640"/>
    <w:rsid w:val="00376659"/>
    <w:rsid w:val="00376A9D"/>
    <w:rsid w:val="00376E8F"/>
    <w:rsid w:val="003802A7"/>
    <w:rsid w:val="00380B2B"/>
    <w:rsid w:val="00381B9E"/>
    <w:rsid w:val="003823EE"/>
    <w:rsid w:val="00382532"/>
    <w:rsid w:val="00382A01"/>
    <w:rsid w:val="00382AF2"/>
    <w:rsid w:val="00383297"/>
    <w:rsid w:val="0038358B"/>
    <w:rsid w:val="00383A7A"/>
    <w:rsid w:val="00384AC3"/>
    <w:rsid w:val="0038518E"/>
    <w:rsid w:val="00385B08"/>
    <w:rsid w:val="00386189"/>
    <w:rsid w:val="00386604"/>
    <w:rsid w:val="003866F9"/>
    <w:rsid w:val="00386B27"/>
    <w:rsid w:val="0038702B"/>
    <w:rsid w:val="0038754F"/>
    <w:rsid w:val="003877ED"/>
    <w:rsid w:val="003879FA"/>
    <w:rsid w:val="00387C6E"/>
    <w:rsid w:val="003901D7"/>
    <w:rsid w:val="003903C9"/>
    <w:rsid w:val="003904DA"/>
    <w:rsid w:val="00390D43"/>
    <w:rsid w:val="003919D0"/>
    <w:rsid w:val="003919D1"/>
    <w:rsid w:val="00392070"/>
    <w:rsid w:val="0039251A"/>
    <w:rsid w:val="003925A5"/>
    <w:rsid w:val="00392AE2"/>
    <w:rsid w:val="003935EB"/>
    <w:rsid w:val="00394A6D"/>
    <w:rsid w:val="00395098"/>
    <w:rsid w:val="0039519D"/>
    <w:rsid w:val="0039586E"/>
    <w:rsid w:val="00395D59"/>
    <w:rsid w:val="00395E33"/>
    <w:rsid w:val="00396757"/>
    <w:rsid w:val="00396A98"/>
    <w:rsid w:val="0039711A"/>
    <w:rsid w:val="00397799"/>
    <w:rsid w:val="003A0504"/>
    <w:rsid w:val="003A059B"/>
    <w:rsid w:val="003A06C4"/>
    <w:rsid w:val="003A0E4E"/>
    <w:rsid w:val="003A14D4"/>
    <w:rsid w:val="003A1C01"/>
    <w:rsid w:val="003A2DEB"/>
    <w:rsid w:val="003A366B"/>
    <w:rsid w:val="003A3CCE"/>
    <w:rsid w:val="003A4211"/>
    <w:rsid w:val="003A4A03"/>
    <w:rsid w:val="003A4CF0"/>
    <w:rsid w:val="003A512B"/>
    <w:rsid w:val="003A60A4"/>
    <w:rsid w:val="003A6351"/>
    <w:rsid w:val="003A6733"/>
    <w:rsid w:val="003A6D44"/>
    <w:rsid w:val="003A6DA6"/>
    <w:rsid w:val="003A7660"/>
    <w:rsid w:val="003B028D"/>
    <w:rsid w:val="003B0C88"/>
    <w:rsid w:val="003B107D"/>
    <w:rsid w:val="003B1570"/>
    <w:rsid w:val="003B16DB"/>
    <w:rsid w:val="003B18F6"/>
    <w:rsid w:val="003B1B4C"/>
    <w:rsid w:val="003B2CC1"/>
    <w:rsid w:val="003B2FAA"/>
    <w:rsid w:val="003B3B8B"/>
    <w:rsid w:val="003B48B1"/>
    <w:rsid w:val="003B5CC6"/>
    <w:rsid w:val="003B6685"/>
    <w:rsid w:val="003C0346"/>
    <w:rsid w:val="003C0603"/>
    <w:rsid w:val="003C13A7"/>
    <w:rsid w:val="003C183A"/>
    <w:rsid w:val="003C1F0F"/>
    <w:rsid w:val="003C1FDF"/>
    <w:rsid w:val="003C2169"/>
    <w:rsid w:val="003C285C"/>
    <w:rsid w:val="003C2F23"/>
    <w:rsid w:val="003C2F64"/>
    <w:rsid w:val="003C3044"/>
    <w:rsid w:val="003C37B1"/>
    <w:rsid w:val="003C39A3"/>
    <w:rsid w:val="003C48E0"/>
    <w:rsid w:val="003C49C2"/>
    <w:rsid w:val="003C4B38"/>
    <w:rsid w:val="003C4C25"/>
    <w:rsid w:val="003C4FF2"/>
    <w:rsid w:val="003C61EE"/>
    <w:rsid w:val="003C6686"/>
    <w:rsid w:val="003C6691"/>
    <w:rsid w:val="003C76EE"/>
    <w:rsid w:val="003C7847"/>
    <w:rsid w:val="003C7CEF"/>
    <w:rsid w:val="003D12F6"/>
    <w:rsid w:val="003D216E"/>
    <w:rsid w:val="003D248C"/>
    <w:rsid w:val="003D33B3"/>
    <w:rsid w:val="003D3486"/>
    <w:rsid w:val="003D3571"/>
    <w:rsid w:val="003D3836"/>
    <w:rsid w:val="003D38E5"/>
    <w:rsid w:val="003D4923"/>
    <w:rsid w:val="003D4DF8"/>
    <w:rsid w:val="003D5BE8"/>
    <w:rsid w:val="003D5CA0"/>
    <w:rsid w:val="003D654F"/>
    <w:rsid w:val="003D6A3B"/>
    <w:rsid w:val="003D7124"/>
    <w:rsid w:val="003D7D1E"/>
    <w:rsid w:val="003E0AFB"/>
    <w:rsid w:val="003E11A4"/>
    <w:rsid w:val="003E1327"/>
    <w:rsid w:val="003E15BE"/>
    <w:rsid w:val="003E188B"/>
    <w:rsid w:val="003E218F"/>
    <w:rsid w:val="003E2607"/>
    <w:rsid w:val="003E2840"/>
    <w:rsid w:val="003E2BFE"/>
    <w:rsid w:val="003E3C53"/>
    <w:rsid w:val="003E47E7"/>
    <w:rsid w:val="003E57BC"/>
    <w:rsid w:val="003E5BD8"/>
    <w:rsid w:val="003F1297"/>
    <w:rsid w:val="003F1B87"/>
    <w:rsid w:val="003F1D8F"/>
    <w:rsid w:val="003F225B"/>
    <w:rsid w:val="003F2545"/>
    <w:rsid w:val="003F2677"/>
    <w:rsid w:val="003F2CC7"/>
    <w:rsid w:val="003F2CE8"/>
    <w:rsid w:val="003F2FB8"/>
    <w:rsid w:val="003F3518"/>
    <w:rsid w:val="003F4657"/>
    <w:rsid w:val="003F4725"/>
    <w:rsid w:val="003F491A"/>
    <w:rsid w:val="003F626C"/>
    <w:rsid w:val="003F6387"/>
    <w:rsid w:val="003F7795"/>
    <w:rsid w:val="003F7830"/>
    <w:rsid w:val="003F7E6E"/>
    <w:rsid w:val="004003C0"/>
    <w:rsid w:val="004005B2"/>
    <w:rsid w:val="00400673"/>
    <w:rsid w:val="004008E9"/>
    <w:rsid w:val="00400BA4"/>
    <w:rsid w:val="004010AF"/>
    <w:rsid w:val="00402C09"/>
    <w:rsid w:val="004033A6"/>
    <w:rsid w:val="004037B7"/>
    <w:rsid w:val="00403917"/>
    <w:rsid w:val="00404700"/>
    <w:rsid w:val="004048A7"/>
    <w:rsid w:val="004053E6"/>
    <w:rsid w:val="00405E2F"/>
    <w:rsid w:val="0040676E"/>
    <w:rsid w:val="00406A97"/>
    <w:rsid w:val="00407920"/>
    <w:rsid w:val="00407BD1"/>
    <w:rsid w:val="004116F3"/>
    <w:rsid w:val="00411938"/>
    <w:rsid w:val="00411C02"/>
    <w:rsid w:val="0041278E"/>
    <w:rsid w:val="0041297E"/>
    <w:rsid w:val="00413691"/>
    <w:rsid w:val="004138F0"/>
    <w:rsid w:val="00414707"/>
    <w:rsid w:val="00415229"/>
    <w:rsid w:val="004153E4"/>
    <w:rsid w:val="00416133"/>
    <w:rsid w:val="00416182"/>
    <w:rsid w:val="0041648D"/>
    <w:rsid w:val="00416B51"/>
    <w:rsid w:val="0042038C"/>
    <w:rsid w:val="004209F7"/>
    <w:rsid w:val="004215F3"/>
    <w:rsid w:val="00421EAB"/>
    <w:rsid w:val="0042213C"/>
    <w:rsid w:val="0042232C"/>
    <w:rsid w:val="00422439"/>
    <w:rsid w:val="00422B44"/>
    <w:rsid w:val="00423851"/>
    <w:rsid w:val="00424201"/>
    <w:rsid w:val="004245EF"/>
    <w:rsid w:val="00424B3D"/>
    <w:rsid w:val="00426323"/>
    <w:rsid w:val="00427725"/>
    <w:rsid w:val="00427947"/>
    <w:rsid w:val="00427C22"/>
    <w:rsid w:val="00430F71"/>
    <w:rsid w:val="00432259"/>
    <w:rsid w:val="0043236E"/>
    <w:rsid w:val="0043340D"/>
    <w:rsid w:val="004335A4"/>
    <w:rsid w:val="00434931"/>
    <w:rsid w:val="00434B39"/>
    <w:rsid w:val="0043507C"/>
    <w:rsid w:val="004350D0"/>
    <w:rsid w:val="00435190"/>
    <w:rsid w:val="004370B8"/>
    <w:rsid w:val="0043724D"/>
    <w:rsid w:val="00437A79"/>
    <w:rsid w:val="004404AC"/>
    <w:rsid w:val="00440AC3"/>
    <w:rsid w:val="00441127"/>
    <w:rsid w:val="00441AF6"/>
    <w:rsid w:val="004422CD"/>
    <w:rsid w:val="00442423"/>
    <w:rsid w:val="00444170"/>
    <w:rsid w:val="004454E7"/>
    <w:rsid w:val="004459E1"/>
    <w:rsid w:val="00447A35"/>
    <w:rsid w:val="004502FD"/>
    <w:rsid w:val="004511A9"/>
    <w:rsid w:val="00451766"/>
    <w:rsid w:val="0045189B"/>
    <w:rsid w:val="004530F1"/>
    <w:rsid w:val="00453BCB"/>
    <w:rsid w:val="00453CB0"/>
    <w:rsid w:val="00453D15"/>
    <w:rsid w:val="00454C03"/>
    <w:rsid w:val="00454CDD"/>
    <w:rsid w:val="00454D78"/>
    <w:rsid w:val="004551E4"/>
    <w:rsid w:val="004555F0"/>
    <w:rsid w:val="00456240"/>
    <w:rsid w:val="004569B8"/>
    <w:rsid w:val="00456CDC"/>
    <w:rsid w:val="004572C0"/>
    <w:rsid w:val="004573E0"/>
    <w:rsid w:val="004573FB"/>
    <w:rsid w:val="00457A19"/>
    <w:rsid w:val="004616FC"/>
    <w:rsid w:val="004640E4"/>
    <w:rsid w:val="00464A4A"/>
    <w:rsid w:val="00464C3C"/>
    <w:rsid w:val="00465617"/>
    <w:rsid w:val="004656A1"/>
    <w:rsid w:val="00465998"/>
    <w:rsid w:val="00465F18"/>
    <w:rsid w:val="00467429"/>
    <w:rsid w:val="0046755B"/>
    <w:rsid w:val="004677B3"/>
    <w:rsid w:val="00467C17"/>
    <w:rsid w:val="004703FA"/>
    <w:rsid w:val="00470757"/>
    <w:rsid w:val="00470E4B"/>
    <w:rsid w:val="004716AC"/>
    <w:rsid w:val="00472D8D"/>
    <w:rsid w:val="004741FB"/>
    <w:rsid w:val="00474801"/>
    <w:rsid w:val="00474A86"/>
    <w:rsid w:val="00474F51"/>
    <w:rsid w:val="004753DF"/>
    <w:rsid w:val="00475566"/>
    <w:rsid w:val="00475690"/>
    <w:rsid w:val="00476686"/>
    <w:rsid w:val="004766C1"/>
    <w:rsid w:val="0047715D"/>
    <w:rsid w:val="0047731B"/>
    <w:rsid w:val="0047759A"/>
    <w:rsid w:val="004779F7"/>
    <w:rsid w:val="00477FDF"/>
    <w:rsid w:val="00480120"/>
    <w:rsid w:val="00481737"/>
    <w:rsid w:val="004818B8"/>
    <w:rsid w:val="00481919"/>
    <w:rsid w:val="00481C61"/>
    <w:rsid w:val="004823FE"/>
    <w:rsid w:val="0048451F"/>
    <w:rsid w:val="00485D31"/>
    <w:rsid w:val="00486426"/>
    <w:rsid w:val="0048690A"/>
    <w:rsid w:val="00487308"/>
    <w:rsid w:val="00487D94"/>
    <w:rsid w:val="00487FAB"/>
    <w:rsid w:val="00490B3D"/>
    <w:rsid w:val="0049143B"/>
    <w:rsid w:val="00493DF3"/>
    <w:rsid w:val="004944E8"/>
    <w:rsid w:val="004946DA"/>
    <w:rsid w:val="0049531D"/>
    <w:rsid w:val="0049563F"/>
    <w:rsid w:val="004956D4"/>
    <w:rsid w:val="0049648F"/>
    <w:rsid w:val="00496CE1"/>
    <w:rsid w:val="00497267"/>
    <w:rsid w:val="004972D6"/>
    <w:rsid w:val="0049768B"/>
    <w:rsid w:val="00497CC8"/>
    <w:rsid w:val="004A0D07"/>
    <w:rsid w:val="004A10C5"/>
    <w:rsid w:val="004A1111"/>
    <w:rsid w:val="004A1272"/>
    <w:rsid w:val="004A1610"/>
    <w:rsid w:val="004A1A75"/>
    <w:rsid w:val="004A287C"/>
    <w:rsid w:val="004A306F"/>
    <w:rsid w:val="004A32F5"/>
    <w:rsid w:val="004A3574"/>
    <w:rsid w:val="004A35D3"/>
    <w:rsid w:val="004A41A1"/>
    <w:rsid w:val="004A4443"/>
    <w:rsid w:val="004A4FE4"/>
    <w:rsid w:val="004A5050"/>
    <w:rsid w:val="004A5291"/>
    <w:rsid w:val="004A5744"/>
    <w:rsid w:val="004A5ED7"/>
    <w:rsid w:val="004A66D9"/>
    <w:rsid w:val="004A704D"/>
    <w:rsid w:val="004B0166"/>
    <w:rsid w:val="004B0A5C"/>
    <w:rsid w:val="004B1532"/>
    <w:rsid w:val="004B21A5"/>
    <w:rsid w:val="004B3637"/>
    <w:rsid w:val="004B3917"/>
    <w:rsid w:val="004B44FD"/>
    <w:rsid w:val="004B4CE3"/>
    <w:rsid w:val="004B54F3"/>
    <w:rsid w:val="004B569F"/>
    <w:rsid w:val="004B57F4"/>
    <w:rsid w:val="004B580A"/>
    <w:rsid w:val="004B5D1B"/>
    <w:rsid w:val="004B5DC9"/>
    <w:rsid w:val="004B6F1F"/>
    <w:rsid w:val="004B758D"/>
    <w:rsid w:val="004B7613"/>
    <w:rsid w:val="004B7A03"/>
    <w:rsid w:val="004B7B94"/>
    <w:rsid w:val="004C0417"/>
    <w:rsid w:val="004C08A3"/>
    <w:rsid w:val="004C153F"/>
    <w:rsid w:val="004C1C96"/>
    <w:rsid w:val="004C22CD"/>
    <w:rsid w:val="004C2DD1"/>
    <w:rsid w:val="004C4014"/>
    <w:rsid w:val="004C43C5"/>
    <w:rsid w:val="004C6025"/>
    <w:rsid w:val="004C74E2"/>
    <w:rsid w:val="004C7684"/>
    <w:rsid w:val="004C7F33"/>
    <w:rsid w:val="004D020A"/>
    <w:rsid w:val="004D2309"/>
    <w:rsid w:val="004D27D4"/>
    <w:rsid w:val="004D42F3"/>
    <w:rsid w:val="004D4332"/>
    <w:rsid w:val="004D4492"/>
    <w:rsid w:val="004D4B41"/>
    <w:rsid w:val="004D55C1"/>
    <w:rsid w:val="004D5E41"/>
    <w:rsid w:val="004D5E55"/>
    <w:rsid w:val="004D62A9"/>
    <w:rsid w:val="004D6500"/>
    <w:rsid w:val="004D75A0"/>
    <w:rsid w:val="004D7C84"/>
    <w:rsid w:val="004E021F"/>
    <w:rsid w:val="004E621D"/>
    <w:rsid w:val="004E64E1"/>
    <w:rsid w:val="004E708A"/>
    <w:rsid w:val="004E7EA2"/>
    <w:rsid w:val="004F112A"/>
    <w:rsid w:val="004F13C1"/>
    <w:rsid w:val="004F1C58"/>
    <w:rsid w:val="004F224A"/>
    <w:rsid w:val="004F2BBE"/>
    <w:rsid w:val="004F37C8"/>
    <w:rsid w:val="004F4400"/>
    <w:rsid w:val="004F475B"/>
    <w:rsid w:val="004F4D65"/>
    <w:rsid w:val="004F558C"/>
    <w:rsid w:val="004F6346"/>
    <w:rsid w:val="004F63A5"/>
    <w:rsid w:val="004F6BB1"/>
    <w:rsid w:val="004F6C92"/>
    <w:rsid w:val="004F7042"/>
    <w:rsid w:val="004F7A77"/>
    <w:rsid w:val="00500E17"/>
    <w:rsid w:val="00500FB5"/>
    <w:rsid w:val="00502317"/>
    <w:rsid w:val="005029E4"/>
    <w:rsid w:val="00502F9B"/>
    <w:rsid w:val="0050307B"/>
    <w:rsid w:val="00503261"/>
    <w:rsid w:val="00503788"/>
    <w:rsid w:val="00503F95"/>
    <w:rsid w:val="00505286"/>
    <w:rsid w:val="0050584C"/>
    <w:rsid w:val="0050601A"/>
    <w:rsid w:val="00506FF7"/>
    <w:rsid w:val="005075FA"/>
    <w:rsid w:val="00507CF1"/>
    <w:rsid w:val="0051016C"/>
    <w:rsid w:val="00510E75"/>
    <w:rsid w:val="0051146D"/>
    <w:rsid w:val="0051170B"/>
    <w:rsid w:val="00511751"/>
    <w:rsid w:val="0051197A"/>
    <w:rsid w:val="0051229A"/>
    <w:rsid w:val="005128CD"/>
    <w:rsid w:val="0051294F"/>
    <w:rsid w:val="00512A68"/>
    <w:rsid w:val="0051325F"/>
    <w:rsid w:val="005138C9"/>
    <w:rsid w:val="00513C04"/>
    <w:rsid w:val="00514BBD"/>
    <w:rsid w:val="00514DFC"/>
    <w:rsid w:val="005153BF"/>
    <w:rsid w:val="0051551F"/>
    <w:rsid w:val="00515707"/>
    <w:rsid w:val="0051581E"/>
    <w:rsid w:val="00515B7B"/>
    <w:rsid w:val="00515F3F"/>
    <w:rsid w:val="005162B3"/>
    <w:rsid w:val="00521C71"/>
    <w:rsid w:val="00522C93"/>
    <w:rsid w:val="0052313B"/>
    <w:rsid w:val="00523D5B"/>
    <w:rsid w:val="0052429C"/>
    <w:rsid w:val="005243AB"/>
    <w:rsid w:val="00525BFD"/>
    <w:rsid w:val="00526023"/>
    <w:rsid w:val="005263A0"/>
    <w:rsid w:val="00531773"/>
    <w:rsid w:val="00532769"/>
    <w:rsid w:val="00532C94"/>
    <w:rsid w:val="00533C00"/>
    <w:rsid w:val="00533D8A"/>
    <w:rsid w:val="00534FFB"/>
    <w:rsid w:val="0053571C"/>
    <w:rsid w:val="00535820"/>
    <w:rsid w:val="00536A04"/>
    <w:rsid w:val="00536C05"/>
    <w:rsid w:val="005400BE"/>
    <w:rsid w:val="00540298"/>
    <w:rsid w:val="00541712"/>
    <w:rsid w:val="00542AB6"/>
    <w:rsid w:val="00543DEE"/>
    <w:rsid w:val="00544A0B"/>
    <w:rsid w:val="00544C4F"/>
    <w:rsid w:val="00545A5B"/>
    <w:rsid w:val="00547145"/>
    <w:rsid w:val="0054737D"/>
    <w:rsid w:val="00547D24"/>
    <w:rsid w:val="00547D42"/>
    <w:rsid w:val="00551551"/>
    <w:rsid w:val="005516BF"/>
    <w:rsid w:val="00551764"/>
    <w:rsid w:val="005517DA"/>
    <w:rsid w:val="005527A8"/>
    <w:rsid w:val="005529F9"/>
    <w:rsid w:val="005542FD"/>
    <w:rsid w:val="005544EF"/>
    <w:rsid w:val="00554606"/>
    <w:rsid w:val="00554A71"/>
    <w:rsid w:val="005557C2"/>
    <w:rsid w:val="00555B35"/>
    <w:rsid w:val="00556759"/>
    <w:rsid w:val="00556B6A"/>
    <w:rsid w:val="00557C16"/>
    <w:rsid w:val="00560F8E"/>
    <w:rsid w:val="005618F5"/>
    <w:rsid w:val="005623F5"/>
    <w:rsid w:val="00562835"/>
    <w:rsid w:val="00562CF2"/>
    <w:rsid w:val="00562E80"/>
    <w:rsid w:val="00562FC5"/>
    <w:rsid w:val="00564B10"/>
    <w:rsid w:val="00564B39"/>
    <w:rsid w:val="00566302"/>
    <w:rsid w:val="00566466"/>
    <w:rsid w:val="005679B2"/>
    <w:rsid w:val="00567B08"/>
    <w:rsid w:val="00570011"/>
    <w:rsid w:val="005707D9"/>
    <w:rsid w:val="00570B9F"/>
    <w:rsid w:val="00570C47"/>
    <w:rsid w:val="0057154D"/>
    <w:rsid w:val="005717F9"/>
    <w:rsid w:val="00572981"/>
    <w:rsid w:val="00572A29"/>
    <w:rsid w:val="00572B81"/>
    <w:rsid w:val="00573325"/>
    <w:rsid w:val="00573396"/>
    <w:rsid w:val="00573F65"/>
    <w:rsid w:val="00574C4E"/>
    <w:rsid w:val="005751B2"/>
    <w:rsid w:val="00575350"/>
    <w:rsid w:val="00575C54"/>
    <w:rsid w:val="00576CD8"/>
    <w:rsid w:val="005776BD"/>
    <w:rsid w:val="00580149"/>
    <w:rsid w:val="005810F1"/>
    <w:rsid w:val="00581228"/>
    <w:rsid w:val="005812E0"/>
    <w:rsid w:val="005813BE"/>
    <w:rsid w:val="00582C9C"/>
    <w:rsid w:val="00582E2C"/>
    <w:rsid w:val="0058319E"/>
    <w:rsid w:val="0058460F"/>
    <w:rsid w:val="00585AF2"/>
    <w:rsid w:val="00585C71"/>
    <w:rsid w:val="00585F7C"/>
    <w:rsid w:val="00587A0A"/>
    <w:rsid w:val="00587EFA"/>
    <w:rsid w:val="005907F6"/>
    <w:rsid w:val="005912F2"/>
    <w:rsid w:val="0059150D"/>
    <w:rsid w:val="00592059"/>
    <w:rsid w:val="00592505"/>
    <w:rsid w:val="00592DA8"/>
    <w:rsid w:val="00592DF6"/>
    <w:rsid w:val="005932DB"/>
    <w:rsid w:val="00595A41"/>
    <w:rsid w:val="00597233"/>
    <w:rsid w:val="005976A3"/>
    <w:rsid w:val="00597A1D"/>
    <w:rsid w:val="00597FC6"/>
    <w:rsid w:val="005A0BC8"/>
    <w:rsid w:val="005A2080"/>
    <w:rsid w:val="005A21A4"/>
    <w:rsid w:val="005A25EB"/>
    <w:rsid w:val="005A2813"/>
    <w:rsid w:val="005A3636"/>
    <w:rsid w:val="005A3C56"/>
    <w:rsid w:val="005A43F1"/>
    <w:rsid w:val="005A4565"/>
    <w:rsid w:val="005A4836"/>
    <w:rsid w:val="005A4970"/>
    <w:rsid w:val="005A4A24"/>
    <w:rsid w:val="005A4D0B"/>
    <w:rsid w:val="005A4E46"/>
    <w:rsid w:val="005A50BC"/>
    <w:rsid w:val="005A5AE8"/>
    <w:rsid w:val="005A62ED"/>
    <w:rsid w:val="005A6D14"/>
    <w:rsid w:val="005A763A"/>
    <w:rsid w:val="005A7C94"/>
    <w:rsid w:val="005A7CC7"/>
    <w:rsid w:val="005B0139"/>
    <w:rsid w:val="005B02B3"/>
    <w:rsid w:val="005B09C6"/>
    <w:rsid w:val="005B123B"/>
    <w:rsid w:val="005B1AC7"/>
    <w:rsid w:val="005B1C9A"/>
    <w:rsid w:val="005B2FF9"/>
    <w:rsid w:val="005B4045"/>
    <w:rsid w:val="005B49BA"/>
    <w:rsid w:val="005B4CA2"/>
    <w:rsid w:val="005B4F81"/>
    <w:rsid w:val="005B5600"/>
    <w:rsid w:val="005B57A0"/>
    <w:rsid w:val="005B589B"/>
    <w:rsid w:val="005B60F1"/>
    <w:rsid w:val="005B6326"/>
    <w:rsid w:val="005B6FA8"/>
    <w:rsid w:val="005B7A52"/>
    <w:rsid w:val="005C0EC5"/>
    <w:rsid w:val="005C1D59"/>
    <w:rsid w:val="005C1DA2"/>
    <w:rsid w:val="005C213F"/>
    <w:rsid w:val="005C297C"/>
    <w:rsid w:val="005C2D3B"/>
    <w:rsid w:val="005C3451"/>
    <w:rsid w:val="005C3AD3"/>
    <w:rsid w:val="005C3CE8"/>
    <w:rsid w:val="005C3F48"/>
    <w:rsid w:val="005C428E"/>
    <w:rsid w:val="005C54E7"/>
    <w:rsid w:val="005C5775"/>
    <w:rsid w:val="005C5EAD"/>
    <w:rsid w:val="005C63A5"/>
    <w:rsid w:val="005D1134"/>
    <w:rsid w:val="005D163C"/>
    <w:rsid w:val="005D1AF5"/>
    <w:rsid w:val="005D3034"/>
    <w:rsid w:val="005D4260"/>
    <w:rsid w:val="005D439B"/>
    <w:rsid w:val="005D55CA"/>
    <w:rsid w:val="005D5AD5"/>
    <w:rsid w:val="005D77FD"/>
    <w:rsid w:val="005E02BE"/>
    <w:rsid w:val="005E082C"/>
    <w:rsid w:val="005E0AE4"/>
    <w:rsid w:val="005E2C86"/>
    <w:rsid w:val="005E3413"/>
    <w:rsid w:val="005E5152"/>
    <w:rsid w:val="005E551D"/>
    <w:rsid w:val="005E587B"/>
    <w:rsid w:val="005E643E"/>
    <w:rsid w:val="005E67E1"/>
    <w:rsid w:val="005E6EDB"/>
    <w:rsid w:val="005E78D0"/>
    <w:rsid w:val="005F163B"/>
    <w:rsid w:val="005F18AE"/>
    <w:rsid w:val="005F1B2E"/>
    <w:rsid w:val="005F1CCF"/>
    <w:rsid w:val="005F1F04"/>
    <w:rsid w:val="005F2ADD"/>
    <w:rsid w:val="005F2B94"/>
    <w:rsid w:val="005F325A"/>
    <w:rsid w:val="005F4521"/>
    <w:rsid w:val="005F4A21"/>
    <w:rsid w:val="005F4E57"/>
    <w:rsid w:val="005F4EC4"/>
    <w:rsid w:val="005F4ED6"/>
    <w:rsid w:val="005F5372"/>
    <w:rsid w:val="005F5694"/>
    <w:rsid w:val="005F64B8"/>
    <w:rsid w:val="005F6685"/>
    <w:rsid w:val="005F6887"/>
    <w:rsid w:val="005F6D06"/>
    <w:rsid w:val="006008A9"/>
    <w:rsid w:val="0060091F"/>
    <w:rsid w:val="006009F0"/>
    <w:rsid w:val="00600F5D"/>
    <w:rsid w:val="00601920"/>
    <w:rsid w:val="006022D3"/>
    <w:rsid w:val="006023DA"/>
    <w:rsid w:val="006027CB"/>
    <w:rsid w:val="00602D28"/>
    <w:rsid w:val="00602E04"/>
    <w:rsid w:val="006031FD"/>
    <w:rsid w:val="006044A3"/>
    <w:rsid w:val="006047BA"/>
    <w:rsid w:val="006054CC"/>
    <w:rsid w:val="006059B6"/>
    <w:rsid w:val="00606426"/>
    <w:rsid w:val="00606B12"/>
    <w:rsid w:val="00606D46"/>
    <w:rsid w:val="006100B4"/>
    <w:rsid w:val="0061035C"/>
    <w:rsid w:val="00610CD7"/>
    <w:rsid w:val="006111CF"/>
    <w:rsid w:val="00611CE3"/>
    <w:rsid w:val="00612203"/>
    <w:rsid w:val="00612632"/>
    <w:rsid w:val="00612778"/>
    <w:rsid w:val="00612F47"/>
    <w:rsid w:val="00613335"/>
    <w:rsid w:val="006133D7"/>
    <w:rsid w:val="006134D6"/>
    <w:rsid w:val="006138B2"/>
    <w:rsid w:val="00614132"/>
    <w:rsid w:val="0061495D"/>
    <w:rsid w:val="00614BD3"/>
    <w:rsid w:val="00615601"/>
    <w:rsid w:val="006157DB"/>
    <w:rsid w:val="00615EEE"/>
    <w:rsid w:val="00616682"/>
    <w:rsid w:val="006167E2"/>
    <w:rsid w:val="0061716B"/>
    <w:rsid w:val="00617360"/>
    <w:rsid w:val="006208B3"/>
    <w:rsid w:val="00620E7C"/>
    <w:rsid w:val="006222BD"/>
    <w:rsid w:val="006223ED"/>
    <w:rsid w:val="006225BE"/>
    <w:rsid w:val="00622E75"/>
    <w:rsid w:val="006230AE"/>
    <w:rsid w:val="006231A1"/>
    <w:rsid w:val="00623459"/>
    <w:rsid w:val="00624760"/>
    <w:rsid w:val="00625101"/>
    <w:rsid w:val="00625815"/>
    <w:rsid w:val="00625A6C"/>
    <w:rsid w:val="00626434"/>
    <w:rsid w:val="0062784D"/>
    <w:rsid w:val="00627947"/>
    <w:rsid w:val="00630315"/>
    <w:rsid w:val="0063045B"/>
    <w:rsid w:val="00630646"/>
    <w:rsid w:val="00632763"/>
    <w:rsid w:val="006340D4"/>
    <w:rsid w:val="0063434B"/>
    <w:rsid w:val="00636297"/>
    <w:rsid w:val="0063733C"/>
    <w:rsid w:val="00637740"/>
    <w:rsid w:val="00637F9B"/>
    <w:rsid w:val="00640898"/>
    <w:rsid w:val="0064093B"/>
    <w:rsid w:val="00640A75"/>
    <w:rsid w:val="00640E6E"/>
    <w:rsid w:val="0064117A"/>
    <w:rsid w:val="00641485"/>
    <w:rsid w:val="0064195E"/>
    <w:rsid w:val="00642186"/>
    <w:rsid w:val="006427C6"/>
    <w:rsid w:val="006427F1"/>
    <w:rsid w:val="006431CB"/>
    <w:rsid w:val="00643365"/>
    <w:rsid w:val="00643B58"/>
    <w:rsid w:val="00643C82"/>
    <w:rsid w:val="00644352"/>
    <w:rsid w:val="0064473E"/>
    <w:rsid w:val="00646DB1"/>
    <w:rsid w:val="00647323"/>
    <w:rsid w:val="00650824"/>
    <w:rsid w:val="006508FB"/>
    <w:rsid w:val="006509BF"/>
    <w:rsid w:val="006518DC"/>
    <w:rsid w:val="00651AFB"/>
    <w:rsid w:val="00652D44"/>
    <w:rsid w:val="00652E99"/>
    <w:rsid w:val="0065326E"/>
    <w:rsid w:val="006533BC"/>
    <w:rsid w:val="006540A3"/>
    <w:rsid w:val="006540FC"/>
    <w:rsid w:val="00654C69"/>
    <w:rsid w:val="00655D09"/>
    <w:rsid w:val="00656B23"/>
    <w:rsid w:val="00657C4F"/>
    <w:rsid w:val="00657E27"/>
    <w:rsid w:val="00660183"/>
    <w:rsid w:val="006603EE"/>
    <w:rsid w:val="00660D2E"/>
    <w:rsid w:val="00660D38"/>
    <w:rsid w:val="006639E3"/>
    <w:rsid w:val="0066516D"/>
    <w:rsid w:val="006654D3"/>
    <w:rsid w:val="00665DB0"/>
    <w:rsid w:val="00666BD4"/>
    <w:rsid w:val="00670149"/>
    <w:rsid w:val="006711C1"/>
    <w:rsid w:val="00673049"/>
    <w:rsid w:val="00676585"/>
    <w:rsid w:val="00676AD3"/>
    <w:rsid w:val="00676F5C"/>
    <w:rsid w:val="006774AE"/>
    <w:rsid w:val="00677F27"/>
    <w:rsid w:val="006811DF"/>
    <w:rsid w:val="006840F8"/>
    <w:rsid w:val="0068448E"/>
    <w:rsid w:val="00686820"/>
    <w:rsid w:val="00686C4D"/>
    <w:rsid w:val="00686C55"/>
    <w:rsid w:val="00686CD0"/>
    <w:rsid w:val="00687219"/>
    <w:rsid w:val="00687D9F"/>
    <w:rsid w:val="00690D66"/>
    <w:rsid w:val="00691C16"/>
    <w:rsid w:val="006920BB"/>
    <w:rsid w:val="006921A2"/>
    <w:rsid w:val="00692ECA"/>
    <w:rsid w:val="0069316D"/>
    <w:rsid w:val="0069318C"/>
    <w:rsid w:val="006932EE"/>
    <w:rsid w:val="00693977"/>
    <w:rsid w:val="00694679"/>
    <w:rsid w:val="00696160"/>
    <w:rsid w:val="0069657F"/>
    <w:rsid w:val="00696654"/>
    <w:rsid w:val="006969C2"/>
    <w:rsid w:val="00697271"/>
    <w:rsid w:val="006974D2"/>
    <w:rsid w:val="006979D1"/>
    <w:rsid w:val="006A0A35"/>
    <w:rsid w:val="006A136F"/>
    <w:rsid w:val="006A1BB7"/>
    <w:rsid w:val="006A2855"/>
    <w:rsid w:val="006A2958"/>
    <w:rsid w:val="006A3B84"/>
    <w:rsid w:val="006A5D8C"/>
    <w:rsid w:val="006A6416"/>
    <w:rsid w:val="006A6603"/>
    <w:rsid w:val="006A6760"/>
    <w:rsid w:val="006A6E0F"/>
    <w:rsid w:val="006A7D17"/>
    <w:rsid w:val="006B1ECC"/>
    <w:rsid w:val="006B2233"/>
    <w:rsid w:val="006B25F3"/>
    <w:rsid w:val="006B263A"/>
    <w:rsid w:val="006B2E4F"/>
    <w:rsid w:val="006B30C1"/>
    <w:rsid w:val="006B473A"/>
    <w:rsid w:val="006B6241"/>
    <w:rsid w:val="006B65B1"/>
    <w:rsid w:val="006B69CB"/>
    <w:rsid w:val="006B7473"/>
    <w:rsid w:val="006B77D0"/>
    <w:rsid w:val="006B7EC0"/>
    <w:rsid w:val="006C05FC"/>
    <w:rsid w:val="006C06C2"/>
    <w:rsid w:val="006C184F"/>
    <w:rsid w:val="006C185B"/>
    <w:rsid w:val="006C1ADF"/>
    <w:rsid w:val="006C1FC5"/>
    <w:rsid w:val="006C2E9D"/>
    <w:rsid w:val="006C3184"/>
    <w:rsid w:val="006C3973"/>
    <w:rsid w:val="006C3C6B"/>
    <w:rsid w:val="006C41EB"/>
    <w:rsid w:val="006C44DA"/>
    <w:rsid w:val="006C5967"/>
    <w:rsid w:val="006C5BEB"/>
    <w:rsid w:val="006C5C05"/>
    <w:rsid w:val="006C5D35"/>
    <w:rsid w:val="006C5E4E"/>
    <w:rsid w:val="006C6783"/>
    <w:rsid w:val="006C697F"/>
    <w:rsid w:val="006C6ACC"/>
    <w:rsid w:val="006C707A"/>
    <w:rsid w:val="006C796D"/>
    <w:rsid w:val="006C7DDE"/>
    <w:rsid w:val="006D00E3"/>
    <w:rsid w:val="006D0829"/>
    <w:rsid w:val="006D12DB"/>
    <w:rsid w:val="006D1DA0"/>
    <w:rsid w:val="006D4063"/>
    <w:rsid w:val="006D4728"/>
    <w:rsid w:val="006D4D97"/>
    <w:rsid w:val="006D644E"/>
    <w:rsid w:val="006D72DB"/>
    <w:rsid w:val="006D7807"/>
    <w:rsid w:val="006D7927"/>
    <w:rsid w:val="006E0407"/>
    <w:rsid w:val="006E07F4"/>
    <w:rsid w:val="006E1643"/>
    <w:rsid w:val="006E1751"/>
    <w:rsid w:val="006E180D"/>
    <w:rsid w:val="006E2AB3"/>
    <w:rsid w:val="006E3584"/>
    <w:rsid w:val="006E39A5"/>
    <w:rsid w:val="006E3EEF"/>
    <w:rsid w:val="006E43D9"/>
    <w:rsid w:val="006E63DD"/>
    <w:rsid w:val="006E678D"/>
    <w:rsid w:val="006E72C6"/>
    <w:rsid w:val="006E79A5"/>
    <w:rsid w:val="006F01A1"/>
    <w:rsid w:val="006F0C69"/>
    <w:rsid w:val="006F1798"/>
    <w:rsid w:val="006F1F5A"/>
    <w:rsid w:val="006F210D"/>
    <w:rsid w:val="006F229E"/>
    <w:rsid w:val="006F2F2F"/>
    <w:rsid w:val="006F31A5"/>
    <w:rsid w:val="006F358C"/>
    <w:rsid w:val="006F35C0"/>
    <w:rsid w:val="006F389A"/>
    <w:rsid w:val="006F3C4B"/>
    <w:rsid w:val="006F495A"/>
    <w:rsid w:val="006F5532"/>
    <w:rsid w:val="006F55BE"/>
    <w:rsid w:val="006F661A"/>
    <w:rsid w:val="006F6922"/>
    <w:rsid w:val="006F7BC0"/>
    <w:rsid w:val="00700B51"/>
    <w:rsid w:val="00700DF5"/>
    <w:rsid w:val="007014AB"/>
    <w:rsid w:val="00703EBF"/>
    <w:rsid w:val="00704349"/>
    <w:rsid w:val="007047B5"/>
    <w:rsid w:val="0070531F"/>
    <w:rsid w:val="00705589"/>
    <w:rsid w:val="007057E5"/>
    <w:rsid w:val="007061A1"/>
    <w:rsid w:val="00706CA8"/>
    <w:rsid w:val="00706ECC"/>
    <w:rsid w:val="00707103"/>
    <w:rsid w:val="00707660"/>
    <w:rsid w:val="0071054A"/>
    <w:rsid w:val="007107F2"/>
    <w:rsid w:val="0071093E"/>
    <w:rsid w:val="00710A35"/>
    <w:rsid w:val="007113D1"/>
    <w:rsid w:val="00711680"/>
    <w:rsid w:val="00711D5B"/>
    <w:rsid w:val="0071261C"/>
    <w:rsid w:val="00712DFD"/>
    <w:rsid w:val="00714300"/>
    <w:rsid w:val="007149F6"/>
    <w:rsid w:val="00715CC8"/>
    <w:rsid w:val="00715F40"/>
    <w:rsid w:val="00715F81"/>
    <w:rsid w:val="007162C8"/>
    <w:rsid w:val="007166D3"/>
    <w:rsid w:val="00716DA3"/>
    <w:rsid w:val="00717537"/>
    <w:rsid w:val="00717ED5"/>
    <w:rsid w:val="00717F27"/>
    <w:rsid w:val="00720384"/>
    <w:rsid w:val="007214FE"/>
    <w:rsid w:val="00721606"/>
    <w:rsid w:val="00722F4A"/>
    <w:rsid w:val="007230B9"/>
    <w:rsid w:val="007237FA"/>
    <w:rsid w:val="007239C0"/>
    <w:rsid w:val="00723A6F"/>
    <w:rsid w:val="007243C1"/>
    <w:rsid w:val="00724A87"/>
    <w:rsid w:val="00724BAD"/>
    <w:rsid w:val="00724E52"/>
    <w:rsid w:val="00725AB5"/>
    <w:rsid w:val="00727493"/>
    <w:rsid w:val="00727572"/>
    <w:rsid w:val="007304FA"/>
    <w:rsid w:val="0073152E"/>
    <w:rsid w:val="00731A63"/>
    <w:rsid w:val="00731B4E"/>
    <w:rsid w:val="00731D87"/>
    <w:rsid w:val="00731D8A"/>
    <w:rsid w:val="00732AD4"/>
    <w:rsid w:val="007331A1"/>
    <w:rsid w:val="00733439"/>
    <w:rsid w:val="00733515"/>
    <w:rsid w:val="007346BF"/>
    <w:rsid w:val="00735942"/>
    <w:rsid w:val="0073655F"/>
    <w:rsid w:val="00736F2E"/>
    <w:rsid w:val="007372D9"/>
    <w:rsid w:val="00740CD3"/>
    <w:rsid w:val="00740D1F"/>
    <w:rsid w:val="007414E2"/>
    <w:rsid w:val="00741D63"/>
    <w:rsid w:val="00741FBD"/>
    <w:rsid w:val="00741FC3"/>
    <w:rsid w:val="00742577"/>
    <w:rsid w:val="0074385D"/>
    <w:rsid w:val="00743C48"/>
    <w:rsid w:val="007447FA"/>
    <w:rsid w:val="00744ED6"/>
    <w:rsid w:val="007450F7"/>
    <w:rsid w:val="007455E3"/>
    <w:rsid w:val="0074577D"/>
    <w:rsid w:val="007458A1"/>
    <w:rsid w:val="00745DFC"/>
    <w:rsid w:val="00746317"/>
    <w:rsid w:val="00746B39"/>
    <w:rsid w:val="00747761"/>
    <w:rsid w:val="00747BE1"/>
    <w:rsid w:val="007501E8"/>
    <w:rsid w:val="00750B00"/>
    <w:rsid w:val="00751217"/>
    <w:rsid w:val="007518BC"/>
    <w:rsid w:val="00753BA4"/>
    <w:rsid w:val="00754D64"/>
    <w:rsid w:val="007551B1"/>
    <w:rsid w:val="00756B7F"/>
    <w:rsid w:val="00757459"/>
    <w:rsid w:val="00757848"/>
    <w:rsid w:val="00757A8B"/>
    <w:rsid w:val="00757E38"/>
    <w:rsid w:val="00757EFE"/>
    <w:rsid w:val="0076074B"/>
    <w:rsid w:val="00760B62"/>
    <w:rsid w:val="00760F89"/>
    <w:rsid w:val="00761360"/>
    <w:rsid w:val="00761D5C"/>
    <w:rsid w:val="0076202D"/>
    <w:rsid w:val="00762322"/>
    <w:rsid w:val="00762745"/>
    <w:rsid w:val="00762EFC"/>
    <w:rsid w:val="007637EC"/>
    <w:rsid w:val="0076382A"/>
    <w:rsid w:val="00764CE3"/>
    <w:rsid w:val="00764D38"/>
    <w:rsid w:val="00765095"/>
    <w:rsid w:val="007652C4"/>
    <w:rsid w:val="007653E8"/>
    <w:rsid w:val="00765C4B"/>
    <w:rsid w:val="00765F21"/>
    <w:rsid w:val="007666BD"/>
    <w:rsid w:val="00766C6E"/>
    <w:rsid w:val="00766E23"/>
    <w:rsid w:val="0076756F"/>
    <w:rsid w:val="00767ACE"/>
    <w:rsid w:val="007717F6"/>
    <w:rsid w:val="00771DD7"/>
    <w:rsid w:val="00771E6A"/>
    <w:rsid w:val="007721E1"/>
    <w:rsid w:val="00772254"/>
    <w:rsid w:val="00772CE9"/>
    <w:rsid w:val="00772D18"/>
    <w:rsid w:val="0077326D"/>
    <w:rsid w:val="00773F89"/>
    <w:rsid w:val="007742CF"/>
    <w:rsid w:val="00775169"/>
    <w:rsid w:val="00775B36"/>
    <w:rsid w:val="00776428"/>
    <w:rsid w:val="00776BE7"/>
    <w:rsid w:val="00777CB6"/>
    <w:rsid w:val="00780466"/>
    <w:rsid w:val="007804E4"/>
    <w:rsid w:val="0078082F"/>
    <w:rsid w:val="00780952"/>
    <w:rsid w:val="00780D71"/>
    <w:rsid w:val="00780E76"/>
    <w:rsid w:val="0078154F"/>
    <w:rsid w:val="00781C26"/>
    <w:rsid w:val="007820FE"/>
    <w:rsid w:val="007824EB"/>
    <w:rsid w:val="00783078"/>
    <w:rsid w:val="00783181"/>
    <w:rsid w:val="00783AD1"/>
    <w:rsid w:val="00783B9D"/>
    <w:rsid w:val="00783FF2"/>
    <w:rsid w:val="007840E9"/>
    <w:rsid w:val="00784758"/>
    <w:rsid w:val="00785479"/>
    <w:rsid w:val="00785A26"/>
    <w:rsid w:val="00785BF4"/>
    <w:rsid w:val="00786766"/>
    <w:rsid w:val="00786AF8"/>
    <w:rsid w:val="007872BA"/>
    <w:rsid w:val="00787604"/>
    <w:rsid w:val="00787B31"/>
    <w:rsid w:val="00787CEB"/>
    <w:rsid w:val="00787FF7"/>
    <w:rsid w:val="00790915"/>
    <w:rsid w:val="00790BEA"/>
    <w:rsid w:val="0079119A"/>
    <w:rsid w:val="00791B95"/>
    <w:rsid w:val="0079259A"/>
    <w:rsid w:val="0079452D"/>
    <w:rsid w:val="00795AF0"/>
    <w:rsid w:val="00795CD3"/>
    <w:rsid w:val="00795D89"/>
    <w:rsid w:val="00796207"/>
    <w:rsid w:val="007974FC"/>
    <w:rsid w:val="007A04B3"/>
    <w:rsid w:val="007A09D5"/>
    <w:rsid w:val="007A0F37"/>
    <w:rsid w:val="007A12C3"/>
    <w:rsid w:val="007A1A99"/>
    <w:rsid w:val="007A252D"/>
    <w:rsid w:val="007A33A7"/>
    <w:rsid w:val="007A3B19"/>
    <w:rsid w:val="007A4363"/>
    <w:rsid w:val="007A46CD"/>
    <w:rsid w:val="007A496D"/>
    <w:rsid w:val="007A4C88"/>
    <w:rsid w:val="007A5013"/>
    <w:rsid w:val="007A55E9"/>
    <w:rsid w:val="007A5E77"/>
    <w:rsid w:val="007A5F1B"/>
    <w:rsid w:val="007A6100"/>
    <w:rsid w:val="007A6C7F"/>
    <w:rsid w:val="007A7A12"/>
    <w:rsid w:val="007A7D0B"/>
    <w:rsid w:val="007B01CC"/>
    <w:rsid w:val="007B03B1"/>
    <w:rsid w:val="007B0BC8"/>
    <w:rsid w:val="007B1E4E"/>
    <w:rsid w:val="007B2935"/>
    <w:rsid w:val="007B2DE3"/>
    <w:rsid w:val="007B2E14"/>
    <w:rsid w:val="007B2E52"/>
    <w:rsid w:val="007B3173"/>
    <w:rsid w:val="007B341F"/>
    <w:rsid w:val="007B35E9"/>
    <w:rsid w:val="007B3756"/>
    <w:rsid w:val="007B3D7B"/>
    <w:rsid w:val="007B3E92"/>
    <w:rsid w:val="007B50A4"/>
    <w:rsid w:val="007B54B6"/>
    <w:rsid w:val="007B588B"/>
    <w:rsid w:val="007B5CF7"/>
    <w:rsid w:val="007B610D"/>
    <w:rsid w:val="007B6CB3"/>
    <w:rsid w:val="007B75CF"/>
    <w:rsid w:val="007C0FC5"/>
    <w:rsid w:val="007C1070"/>
    <w:rsid w:val="007C26F7"/>
    <w:rsid w:val="007C2CAC"/>
    <w:rsid w:val="007C2E76"/>
    <w:rsid w:val="007C31E2"/>
    <w:rsid w:val="007C34B2"/>
    <w:rsid w:val="007C463D"/>
    <w:rsid w:val="007C4E35"/>
    <w:rsid w:val="007C556A"/>
    <w:rsid w:val="007C5F0C"/>
    <w:rsid w:val="007C60B5"/>
    <w:rsid w:val="007C69DD"/>
    <w:rsid w:val="007D2810"/>
    <w:rsid w:val="007D2B2C"/>
    <w:rsid w:val="007D3479"/>
    <w:rsid w:val="007D3B85"/>
    <w:rsid w:val="007D58EB"/>
    <w:rsid w:val="007D5AD9"/>
    <w:rsid w:val="007D5BF1"/>
    <w:rsid w:val="007D79B8"/>
    <w:rsid w:val="007D7FE2"/>
    <w:rsid w:val="007E0361"/>
    <w:rsid w:val="007E0DCA"/>
    <w:rsid w:val="007E2743"/>
    <w:rsid w:val="007E2941"/>
    <w:rsid w:val="007E2ED0"/>
    <w:rsid w:val="007E3BF0"/>
    <w:rsid w:val="007E44D1"/>
    <w:rsid w:val="007E47FF"/>
    <w:rsid w:val="007E5CD9"/>
    <w:rsid w:val="007E6059"/>
    <w:rsid w:val="007E61AF"/>
    <w:rsid w:val="007E6351"/>
    <w:rsid w:val="007E679A"/>
    <w:rsid w:val="007E6C23"/>
    <w:rsid w:val="007E742C"/>
    <w:rsid w:val="007E7553"/>
    <w:rsid w:val="007E7A94"/>
    <w:rsid w:val="007E7EBE"/>
    <w:rsid w:val="007E7F45"/>
    <w:rsid w:val="007F0BE3"/>
    <w:rsid w:val="007F3252"/>
    <w:rsid w:val="007F3A65"/>
    <w:rsid w:val="007F4B09"/>
    <w:rsid w:val="007F54D2"/>
    <w:rsid w:val="007F5F22"/>
    <w:rsid w:val="007F71CC"/>
    <w:rsid w:val="00800B6D"/>
    <w:rsid w:val="00800F81"/>
    <w:rsid w:val="008017C0"/>
    <w:rsid w:val="00802E4D"/>
    <w:rsid w:val="008044AA"/>
    <w:rsid w:val="008049F2"/>
    <w:rsid w:val="00805B0B"/>
    <w:rsid w:val="00805DF7"/>
    <w:rsid w:val="008065A8"/>
    <w:rsid w:val="0080719C"/>
    <w:rsid w:val="00807423"/>
    <w:rsid w:val="00810CAE"/>
    <w:rsid w:val="008112C2"/>
    <w:rsid w:val="008122B8"/>
    <w:rsid w:val="0081270C"/>
    <w:rsid w:val="008130C2"/>
    <w:rsid w:val="008132DE"/>
    <w:rsid w:val="008143C8"/>
    <w:rsid w:val="00814B46"/>
    <w:rsid w:val="008152FD"/>
    <w:rsid w:val="00815E1C"/>
    <w:rsid w:val="00815E21"/>
    <w:rsid w:val="008166CC"/>
    <w:rsid w:val="00816920"/>
    <w:rsid w:val="00816D0D"/>
    <w:rsid w:val="008171B4"/>
    <w:rsid w:val="00817844"/>
    <w:rsid w:val="008203A5"/>
    <w:rsid w:val="00820DCE"/>
    <w:rsid w:val="008210DA"/>
    <w:rsid w:val="0082252F"/>
    <w:rsid w:val="0082257A"/>
    <w:rsid w:val="008228C3"/>
    <w:rsid w:val="00822BA8"/>
    <w:rsid w:val="00822EE1"/>
    <w:rsid w:val="008230AD"/>
    <w:rsid w:val="008243CF"/>
    <w:rsid w:val="00824B22"/>
    <w:rsid w:val="00824E3B"/>
    <w:rsid w:val="008254FC"/>
    <w:rsid w:val="0082719C"/>
    <w:rsid w:val="00827B7C"/>
    <w:rsid w:val="00827D6F"/>
    <w:rsid w:val="008318C0"/>
    <w:rsid w:val="00831AB6"/>
    <w:rsid w:val="00832868"/>
    <w:rsid w:val="008333F1"/>
    <w:rsid w:val="008335B7"/>
    <w:rsid w:val="00833EEB"/>
    <w:rsid w:val="00834357"/>
    <w:rsid w:val="0083465B"/>
    <w:rsid w:val="00834E5C"/>
    <w:rsid w:val="00835779"/>
    <w:rsid w:val="00835EC3"/>
    <w:rsid w:val="00835ED9"/>
    <w:rsid w:val="008367EB"/>
    <w:rsid w:val="00836F52"/>
    <w:rsid w:val="00837D17"/>
    <w:rsid w:val="00837F04"/>
    <w:rsid w:val="00837F33"/>
    <w:rsid w:val="00840022"/>
    <w:rsid w:val="00840C6D"/>
    <w:rsid w:val="008414F6"/>
    <w:rsid w:val="00841CD6"/>
    <w:rsid w:val="00841D44"/>
    <w:rsid w:val="008425D4"/>
    <w:rsid w:val="0084267E"/>
    <w:rsid w:val="008433D2"/>
    <w:rsid w:val="00844814"/>
    <w:rsid w:val="00844CB4"/>
    <w:rsid w:val="008450AC"/>
    <w:rsid w:val="00846194"/>
    <w:rsid w:val="00847091"/>
    <w:rsid w:val="00847495"/>
    <w:rsid w:val="008502B0"/>
    <w:rsid w:val="00850479"/>
    <w:rsid w:val="00851029"/>
    <w:rsid w:val="0085123B"/>
    <w:rsid w:val="008513B5"/>
    <w:rsid w:val="008514EB"/>
    <w:rsid w:val="00851755"/>
    <w:rsid w:val="00853A00"/>
    <w:rsid w:val="00854DB4"/>
    <w:rsid w:val="00855317"/>
    <w:rsid w:val="0085664A"/>
    <w:rsid w:val="00856A4F"/>
    <w:rsid w:val="00856BEC"/>
    <w:rsid w:val="008574AC"/>
    <w:rsid w:val="008577AE"/>
    <w:rsid w:val="008603D6"/>
    <w:rsid w:val="00861471"/>
    <w:rsid w:val="0086202E"/>
    <w:rsid w:val="00862F4D"/>
    <w:rsid w:val="00863F55"/>
    <w:rsid w:val="0086476B"/>
    <w:rsid w:val="00865B85"/>
    <w:rsid w:val="00865F22"/>
    <w:rsid w:val="0086672D"/>
    <w:rsid w:val="008677B4"/>
    <w:rsid w:val="008707B4"/>
    <w:rsid w:val="008711FC"/>
    <w:rsid w:val="0087138B"/>
    <w:rsid w:val="0087163A"/>
    <w:rsid w:val="00871B87"/>
    <w:rsid w:val="00871CC4"/>
    <w:rsid w:val="00871D3D"/>
    <w:rsid w:val="00871F91"/>
    <w:rsid w:val="008722D6"/>
    <w:rsid w:val="00872680"/>
    <w:rsid w:val="00872B00"/>
    <w:rsid w:val="00872FB4"/>
    <w:rsid w:val="00873213"/>
    <w:rsid w:val="00873249"/>
    <w:rsid w:val="0087324D"/>
    <w:rsid w:val="008737FE"/>
    <w:rsid w:val="008738A0"/>
    <w:rsid w:val="00874A11"/>
    <w:rsid w:val="0087621A"/>
    <w:rsid w:val="00876268"/>
    <w:rsid w:val="00876B33"/>
    <w:rsid w:val="0087747B"/>
    <w:rsid w:val="0087757C"/>
    <w:rsid w:val="008775AE"/>
    <w:rsid w:val="0088001D"/>
    <w:rsid w:val="00881305"/>
    <w:rsid w:val="0088212C"/>
    <w:rsid w:val="00882223"/>
    <w:rsid w:val="00882707"/>
    <w:rsid w:val="00882C58"/>
    <w:rsid w:val="0088355D"/>
    <w:rsid w:val="00883AF7"/>
    <w:rsid w:val="00885883"/>
    <w:rsid w:val="008859F2"/>
    <w:rsid w:val="00885B85"/>
    <w:rsid w:val="0088602A"/>
    <w:rsid w:val="00886229"/>
    <w:rsid w:val="0088656D"/>
    <w:rsid w:val="008866B7"/>
    <w:rsid w:val="00886E17"/>
    <w:rsid w:val="00887B27"/>
    <w:rsid w:val="00890228"/>
    <w:rsid w:val="008903DD"/>
    <w:rsid w:val="0089155A"/>
    <w:rsid w:val="00891CE2"/>
    <w:rsid w:val="00891E99"/>
    <w:rsid w:val="008928B5"/>
    <w:rsid w:val="00892995"/>
    <w:rsid w:val="008934F3"/>
    <w:rsid w:val="008937D6"/>
    <w:rsid w:val="008941F7"/>
    <w:rsid w:val="00894F5E"/>
    <w:rsid w:val="00896052"/>
    <w:rsid w:val="008972BD"/>
    <w:rsid w:val="008973CF"/>
    <w:rsid w:val="008973DC"/>
    <w:rsid w:val="00897575"/>
    <w:rsid w:val="00897CB2"/>
    <w:rsid w:val="00897DB2"/>
    <w:rsid w:val="008A08A2"/>
    <w:rsid w:val="008A09B7"/>
    <w:rsid w:val="008A144E"/>
    <w:rsid w:val="008A21CD"/>
    <w:rsid w:val="008A297A"/>
    <w:rsid w:val="008A2E06"/>
    <w:rsid w:val="008A3311"/>
    <w:rsid w:val="008A341A"/>
    <w:rsid w:val="008A57C8"/>
    <w:rsid w:val="008A6B6D"/>
    <w:rsid w:val="008A7A0D"/>
    <w:rsid w:val="008B00CD"/>
    <w:rsid w:val="008B03FA"/>
    <w:rsid w:val="008B274F"/>
    <w:rsid w:val="008B2E1F"/>
    <w:rsid w:val="008B3405"/>
    <w:rsid w:val="008B39C0"/>
    <w:rsid w:val="008B3B16"/>
    <w:rsid w:val="008B42F9"/>
    <w:rsid w:val="008B44D4"/>
    <w:rsid w:val="008B4536"/>
    <w:rsid w:val="008B4F14"/>
    <w:rsid w:val="008B59E2"/>
    <w:rsid w:val="008B64CF"/>
    <w:rsid w:val="008B68BC"/>
    <w:rsid w:val="008B70D4"/>
    <w:rsid w:val="008B7354"/>
    <w:rsid w:val="008B7623"/>
    <w:rsid w:val="008B7A0F"/>
    <w:rsid w:val="008B7EAE"/>
    <w:rsid w:val="008C0E89"/>
    <w:rsid w:val="008C0F7F"/>
    <w:rsid w:val="008C133A"/>
    <w:rsid w:val="008C18BC"/>
    <w:rsid w:val="008C1B04"/>
    <w:rsid w:val="008C1D0A"/>
    <w:rsid w:val="008C2327"/>
    <w:rsid w:val="008C3006"/>
    <w:rsid w:val="008C34EC"/>
    <w:rsid w:val="008C3AAB"/>
    <w:rsid w:val="008C3CDA"/>
    <w:rsid w:val="008C482A"/>
    <w:rsid w:val="008C4D93"/>
    <w:rsid w:val="008C52DB"/>
    <w:rsid w:val="008C73FF"/>
    <w:rsid w:val="008C775E"/>
    <w:rsid w:val="008D04B9"/>
    <w:rsid w:val="008D0753"/>
    <w:rsid w:val="008D0AA9"/>
    <w:rsid w:val="008D0EE9"/>
    <w:rsid w:val="008D0F00"/>
    <w:rsid w:val="008D1564"/>
    <w:rsid w:val="008D210F"/>
    <w:rsid w:val="008D3B13"/>
    <w:rsid w:val="008D4113"/>
    <w:rsid w:val="008D4EB1"/>
    <w:rsid w:val="008D5920"/>
    <w:rsid w:val="008D6F53"/>
    <w:rsid w:val="008D7DB3"/>
    <w:rsid w:val="008E03BF"/>
    <w:rsid w:val="008E0BAD"/>
    <w:rsid w:val="008E1632"/>
    <w:rsid w:val="008E215A"/>
    <w:rsid w:val="008E2366"/>
    <w:rsid w:val="008E2FE0"/>
    <w:rsid w:val="008E34DB"/>
    <w:rsid w:val="008E4BAB"/>
    <w:rsid w:val="008E52CC"/>
    <w:rsid w:val="008E5AC4"/>
    <w:rsid w:val="008E5B6A"/>
    <w:rsid w:val="008E62BB"/>
    <w:rsid w:val="008E674D"/>
    <w:rsid w:val="008E694F"/>
    <w:rsid w:val="008E6EC5"/>
    <w:rsid w:val="008E7209"/>
    <w:rsid w:val="008E7285"/>
    <w:rsid w:val="008E72AA"/>
    <w:rsid w:val="008E78BB"/>
    <w:rsid w:val="008E7DF4"/>
    <w:rsid w:val="008E7F40"/>
    <w:rsid w:val="008F2DAC"/>
    <w:rsid w:val="008F2F6D"/>
    <w:rsid w:val="008F316B"/>
    <w:rsid w:val="008F3192"/>
    <w:rsid w:val="008F3663"/>
    <w:rsid w:val="008F3826"/>
    <w:rsid w:val="008F4053"/>
    <w:rsid w:val="008F477E"/>
    <w:rsid w:val="008F5B72"/>
    <w:rsid w:val="008F72C7"/>
    <w:rsid w:val="00900B75"/>
    <w:rsid w:val="0090120A"/>
    <w:rsid w:val="00901677"/>
    <w:rsid w:val="00901BDE"/>
    <w:rsid w:val="0090251B"/>
    <w:rsid w:val="00902F8D"/>
    <w:rsid w:val="0090315C"/>
    <w:rsid w:val="0090466D"/>
    <w:rsid w:val="00904B87"/>
    <w:rsid w:val="00905573"/>
    <w:rsid w:val="00905A8F"/>
    <w:rsid w:val="00905FB4"/>
    <w:rsid w:val="00906695"/>
    <w:rsid w:val="00906B95"/>
    <w:rsid w:val="009078BF"/>
    <w:rsid w:val="00907FEA"/>
    <w:rsid w:val="00910B09"/>
    <w:rsid w:val="00910BAE"/>
    <w:rsid w:val="009113D6"/>
    <w:rsid w:val="0091174D"/>
    <w:rsid w:val="009123A3"/>
    <w:rsid w:val="00912688"/>
    <w:rsid w:val="009129B5"/>
    <w:rsid w:val="00912CCA"/>
    <w:rsid w:val="00912DB4"/>
    <w:rsid w:val="00912EE4"/>
    <w:rsid w:val="00914803"/>
    <w:rsid w:val="009154F0"/>
    <w:rsid w:val="00921575"/>
    <w:rsid w:val="009216FE"/>
    <w:rsid w:val="00921DBB"/>
    <w:rsid w:val="00922261"/>
    <w:rsid w:val="009230F8"/>
    <w:rsid w:val="00924103"/>
    <w:rsid w:val="00924335"/>
    <w:rsid w:val="00924A97"/>
    <w:rsid w:val="0092509D"/>
    <w:rsid w:val="0092564C"/>
    <w:rsid w:val="0092645A"/>
    <w:rsid w:val="00926686"/>
    <w:rsid w:val="00926AAD"/>
    <w:rsid w:val="00927768"/>
    <w:rsid w:val="00927ADC"/>
    <w:rsid w:val="0093037C"/>
    <w:rsid w:val="00930690"/>
    <w:rsid w:val="00930B3B"/>
    <w:rsid w:val="00931D13"/>
    <w:rsid w:val="00932157"/>
    <w:rsid w:val="00933196"/>
    <w:rsid w:val="009337E7"/>
    <w:rsid w:val="00933D96"/>
    <w:rsid w:val="00935A40"/>
    <w:rsid w:val="00936020"/>
    <w:rsid w:val="0093663D"/>
    <w:rsid w:val="00936F36"/>
    <w:rsid w:val="00936FAA"/>
    <w:rsid w:val="00940909"/>
    <w:rsid w:val="00941EAF"/>
    <w:rsid w:val="009421A7"/>
    <w:rsid w:val="0094228D"/>
    <w:rsid w:val="00943B5C"/>
    <w:rsid w:val="009458AD"/>
    <w:rsid w:val="00945B41"/>
    <w:rsid w:val="00946405"/>
    <w:rsid w:val="00947395"/>
    <w:rsid w:val="009479D5"/>
    <w:rsid w:val="00947A9D"/>
    <w:rsid w:val="00947E16"/>
    <w:rsid w:val="00947E6D"/>
    <w:rsid w:val="009501B3"/>
    <w:rsid w:val="00950BAF"/>
    <w:rsid w:val="00951189"/>
    <w:rsid w:val="00951444"/>
    <w:rsid w:val="00952311"/>
    <w:rsid w:val="00952C44"/>
    <w:rsid w:val="009530B3"/>
    <w:rsid w:val="00954F89"/>
    <w:rsid w:val="00955256"/>
    <w:rsid w:val="0095564B"/>
    <w:rsid w:val="00955F1F"/>
    <w:rsid w:val="0095706F"/>
    <w:rsid w:val="00957511"/>
    <w:rsid w:val="00957686"/>
    <w:rsid w:val="00960E88"/>
    <w:rsid w:val="00961AC2"/>
    <w:rsid w:val="009621CB"/>
    <w:rsid w:val="0096254C"/>
    <w:rsid w:val="00963664"/>
    <w:rsid w:val="0096406D"/>
    <w:rsid w:val="009647E1"/>
    <w:rsid w:val="009651A1"/>
    <w:rsid w:val="00965278"/>
    <w:rsid w:val="00965727"/>
    <w:rsid w:val="00965FF2"/>
    <w:rsid w:val="00966720"/>
    <w:rsid w:val="00967C2C"/>
    <w:rsid w:val="009701F5"/>
    <w:rsid w:val="00970777"/>
    <w:rsid w:val="00970E77"/>
    <w:rsid w:val="00970EDB"/>
    <w:rsid w:val="00971798"/>
    <w:rsid w:val="009719F2"/>
    <w:rsid w:val="00971CD4"/>
    <w:rsid w:val="00971F47"/>
    <w:rsid w:val="00972B62"/>
    <w:rsid w:val="00972D41"/>
    <w:rsid w:val="00972E03"/>
    <w:rsid w:val="00972FAF"/>
    <w:rsid w:val="00973344"/>
    <w:rsid w:val="009737B1"/>
    <w:rsid w:val="009744D6"/>
    <w:rsid w:val="00974962"/>
    <w:rsid w:val="00974A32"/>
    <w:rsid w:val="00974F23"/>
    <w:rsid w:val="009770D9"/>
    <w:rsid w:val="00977429"/>
    <w:rsid w:val="00977E63"/>
    <w:rsid w:val="009815DC"/>
    <w:rsid w:val="00982069"/>
    <w:rsid w:val="009826C0"/>
    <w:rsid w:val="00982824"/>
    <w:rsid w:val="00984177"/>
    <w:rsid w:val="00985096"/>
    <w:rsid w:val="00985138"/>
    <w:rsid w:val="00985AF2"/>
    <w:rsid w:val="009877A3"/>
    <w:rsid w:val="009878B1"/>
    <w:rsid w:val="0099019F"/>
    <w:rsid w:val="009904D8"/>
    <w:rsid w:val="009905D5"/>
    <w:rsid w:val="00990618"/>
    <w:rsid w:val="00990CD9"/>
    <w:rsid w:val="00991E87"/>
    <w:rsid w:val="00992031"/>
    <w:rsid w:val="009952CC"/>
    <w:rsid w:val="009962D1"/>
    <w:rsid w:val="00996B13"/>
    <w:rsid w:val="009970E4"/>
    <w:rsid w:val="00997479"/>
    <w:rsid w:val="009974BE"/>
    <w:rsid w:val="00997B8F"/>
    <w:rsid w:val="009A0584"/>
    <w:rsid w:val="009A1C26"/>
    <w:rsid w:val="009A1E0D"/>
    <w:rsid w:val="009A1F12"/>
    <w:rsid w:val="009A23FD"/>
    <w:rsid w:val="009A25AA"/>
    <w:rsid w:val="009A2C80"/>
    <w:rsid w:val="009A3325"/>
    <w:rsid w:val="009A378F"/>
    <w:rsid w:val="009A3BB4"/>
    <w:rsid w:val="009A3E61"/>
    <w:rsid w:val="009A438F"/>
    <w:rsid w:val="009A4CE7"/>
    <w:rsid w:val="009A4E35"/>
    <w:rsid w:val="009A4ECA"/>
    <w:rsid w:val="009A525B"/>
    <w:rsid w:val="009A5282"/>
    <w:rsid w:val="009A65E7"/>
    <w:rsid w:val="009A6A05"/>
    <w:rsid w:val="009A7851"/>
    <w:rsid w:val="009A7DB9"/>
    <w:rsid w:val="009B0DD8"/>
    <w:rsid w:val="009B0DE1"/>
    <w:rsid w:val="009B1023"/>
    <w:rsid w:val="009B1186"/>
    <w:rsid w:val="009B1E25"/>
    <w:rsid w:val="009B2680"/>
    <w:rsid w:val="009B2A29"/>
    <w:rsid w:val="009B3215"/>
    <w:rsid w:val="009B3B85"/>
    <w:rsid w:val="009B3BE3"/>
    <w:rsid w:val="009B418B"/>
    <w:rsid w:val="009B4284"/>
    <w:rsid w:val="009B483D"/>
    <w:rsid w:val="009B53EB"/>
    <w:rsid w:val="009B5A92"/>
    <w:rsid w:val="009B5FA6"/>
    <w:rsid w:val="009B7769"/>
    <w:rsid w:val="009B7867"/>
    <w:rsid w:val="009C0198"/>
    <w:rsid w:val="009C1128"/>
    <w:rsid w:val="009C16D7"/>
    <w:rsid w:val="009C278D"/>
    <w:rsid w:val="009C290A"/>
    <w:rsid w:val="009C3AB5"/>
    <w:rsid w:val="009C492B"/>
    <w:rsid w:val="009C5830"/>
    <w:rsid w:val="009C5DB0"/>
    <w:rsid w:val="009C5DE9"/>
    <w:rsid w:val="009C604F"/>
    <w:rsid w:val="009C6570"/>
    <w:rsid w:val="009C7115"/>
    <w:rsid w:val="009C7158"/>
    <w:rsid w:val="009C7283"/>
    <w:rsid w:val="009C7A7B"/>
    <w:rsid w:val="009D099C"/>
    <w:rsid w:val="009D1F91"/>
    <w:rsid w:val="009D2005"/>
    <w:rsid w:val="009D2E9E"/>
    <w:rsid w:val="009D32F8"/>
    <w:rsid w:val="009D3602"/>
    <w:rsid w:val="009D373A"/>
    <w:rsid w:val="009D3E0D"/>
    <w:rsid w:val="009D3F6E"/>
    <w:rsid w:val="009D540B"/>
    <w:rsid w:val="009D5D25"/>
    <w:rsid w:val="009D5FDE"/>
    <w:rsid w:val="009D71CC"/>
    <w:rsid w:val="009D7299"/>
    <w:rsid w:val="009D7375"/>
    <w:rsid w:val="009D7531"/>
    <w:rsid w:val="009E04B9"/>
    <w:rsid w:val="009E0D4C"/>
    <w:rsid w:val="009E0F75"/>
    <w:rsid w:val="009E111E"/>
    <w:rsid w:val="009E11FD"/>
    <w:rsid w:val="009E1E23"/>
    <w:rsid w:val="009E2695"/>
    <w:rsid w:val="009E35B7"/>
    <w:rsid w:val="009E444D"/>
    <w:rsid w:val="009E4A9D"/>
    <w:rsid w:val="009E5931"/>
    <w:rsid w:val="009E6BEA"/>
    <w:rsid w:val="009E6FFD"/>
    <w:rsid w:val="009E78B6"/>
    <w:rsid w:val="009E7918"/>
    <w:rsid w:val="009E7A7D"/>
    <w:rsid w:val="009E7D52"/>
    <w:rsid w:val="009F14E2"/>
    <w:rsid w:val="009F1996"/>
    <w:rsid w:val="009F2539"/>
    <w:rsid w:val="009F29E0"/>
    <w:rsid w:val="009F2CB5"/>
    <w:rsid w:val="009F3222"/>
    <w:rsid w:val="009F3963"/>
    <w:rsid w:val="009F3E62"/>
    <w:rsid w:val="009F4AC1"/>
    <w:rsid w:val="009F55BB"/>
    <w:rsid w:val="009F566B"/>
    <w:rsid w:val="009F6B7C"/>
    <w:rsid w:val="009F7015"/>
    <w:rsid w:val="009F7FFC"/>
    <w:rsid w:val="00A0081B"/>
    <w:rsid w:val="00A009CD"/>
    <w:rsid w:val="00A00A8C"/>
    <w:rsid w:val="00A00B11"/>
    <w:rsid w:val="00A00D7F"/>
    <w:rsid w:val="00A011EE"/>
    <w:rsid w:val="00A01753"/>
    <w:rsid w:val="00A02137"/>
    <w:rsid w:val="00A023D4"/>
    <w:rsid w:val="00A0513E"/>
    <w:rsid w:val="00A06321"/>
    <w:rsid w:val="00A06622"/>
    <w:rsid w:val="00A07A25"/>
    <w:rsid w:val="00A10B60"/>
    <w:rsid w:val="00A115E5"/>
    <w:rsid w:val="00A11FE9"/>
    <w:rsid w:val="00A124F0"/>
    <w:rsid w:val="00A134D6"/>
    <w:rsid w:val="00A135A8"/>
    <w:rsid w:val="00A139A3"/>
    <w:rsid w:val="00A14363"/>
    <w:rsid w:val="00A14558"/>
    <w:rsid w:val="00A149A7"/>
    <w:rsid w:val="00A14D6B"/>
    <w:rsid w:val="00A1500F"/>
    <w:rsid w:val="00A15701"/>
    <w:rsid w:val="00A15DC8"/>
    <w:rsid w:val="00A16543"/>
    <w:rsid w:val="00A17BC8"/>
    <w:rsid w:val="00A17C65"/>
    <w:rsid w:val="00A20BEE"/>
    <w:rsid w:val="00A2147C"/>
    <w:rsid w:val="00A215DA"/>
    <w:rsid w:val="00A217E2"/>
    <w:rsid w:val="00A217FC"/>
    <w:rsid w:val="00A2184C"/>
    <w:rsid w:val="00A21F95"/>
    <w:rsid w:val="00A22745"/>
    <w:rsid w:val="00A22A0D"/>
    <w:rsid w:val="00A22D54"/>
    <w:rsid w:val="00A23954"/>
    <w:rsid w:val="00A24622"/>
    <w:rsid w:val="00A24961"/>
    <w:rsid w:val="00A2510B"/>
    <w:rsid w:val="00A25519"/>
    <w:rsid w:val="00A2572B"/>
    <w:rsid w:val="00A25C33"/>
    <w:rsid w:val="00A265C0"/>
    <w:rsid w:val="00A2740B"/>
    <w:rsid w:val="00A30155"/>
    <w:rsid w:val="00A30304"/>
    <w:rsid w:val="00A30AFF"/>
    <w:rsid w:val="00A30D5C"/>
    <w:rsid w:val="00A31B29"/>
    <w:rsid w:val="00A31D88"/>
    <w:rsid w:val="00A32135"/>
    <w:rsid w:val="00A32170"/>
    <w:rsid w:val="00A32467"/>
    <w:rsid w:val="00A328C0"/>
    <w:rsid w:val="00A32BE4"/>
    <w:rsid w:val="00A32E36"/>
    <w:rsid w:val="00A33919"/>
    <w:rsid w:val="00A3468E"/>
    <w:rsid w:val="00A34F0A"/>
    <w:rsid w:val="00A34FD4"/>
    <w:rsid w:val="00A35290"/>
    <w:rsid w:val="00A3536F"/>
    <w:rsid w:val="00A366A3"/>
    <w:rsid w:val="00A36862"/>
    <w:rsid w:val="00A36ADE"/>
    <w:rsid w:val="00A3714F"/>
    <w:rsid w:val="00A3733F"/>
    <w:rsid w:val="00A37404"/>
    <w:rsid w:val="00A3767D"/>
    <w:rsid w:val="00A4004D"/>
    <w:rsid w:val="00A40F1C"/>
    <w:rsid w:val="00A40FCF"/>
    <w:rsid w:val="00A41257"/>
    <w:rsid w:val="00A424B7"/>
    <w:rsid w:val="00A42BF1"/>
    <w:rsid w:val="00A42DEB"/>
    <w:rsid w:val="00A43213"/>
    <w:rsid w:val="00A43460"/>
    <w:rsid w:val="00A435B5"/>
    <w:rsid w:val="00A44CD9"/>
    <w:rsid w:val="00A450E2"/>
    <w:rsid w:val="00A45C06"/>
    <w:rsid w:val="00A461B2"/>
    <w:rsid w:val="00A4646C"/>
    <w:rsid w:val="00A4647C"/>
    <w:rsid w:val="00A46A40"/>
    <w:rsid w:val="00A46F26"/>
    <w:rsid w:val="00A473B9"/>
    <w:rsid w:val="00A4744C"/>
    <w:rsid w:val="00A47D75"/>
    <w:rsid w:val="00A5024E"/>
    <w:rsid w:val="00A50A64"/>
    <w:rsid w:val="00A50A8B"/>
    <w:rsid w:val="00A51416"/>
    <w:rsid w:val="00A5146D"/>
    <w:rsid w:val="00A5197F"/>
    <w:rsid w:val="00A51BE0"/>
    <w:rsid w:val="00A53772"/>
    <w:rsid w:val="00A53778"/>
    <w:rsid w:val="00A53894"/>
    <w:rsid w:val="00A53C19"/>
    <w:rsid w:val="00A54259"/>
    <w:rsid w:val="00A543A7"/>
    <w:rsid w:val="00A54813"/>
    <w:rsid w:val="00A54BB0"/>
    <w:rsid w:val="00A56647"/>
    <w:rsid w:val="00A56820"/>
    <w:rsid w:val="00A56C95"/>
    <w:rsid w:val="00A56EB8"/>
    <w:rsid w:val="00A60BA9"/>
    <w:rsid w:val="00A61076"/>
    <w:rsid w:val="00A61748"/>
    <w:rsid w:val="00A62147"/>
    <w:rsid w:val="00A62DF4"/>
    <w:rsid w:val="00A62EF8"/>
    <w:rsid w:val="00A636FF"/>
    <w:rsid w:val="00A63C7D"/>
    <w:rsid w:val="00A647AA"/>
    <w:rsid w:val="00A65C5E"/>
    <w:rsid w:val="00A67691"/>
    <w:rsid w:val="00A67DC9"/>
    <w:rsid w:val="00A7180B"/>
    <w:rsid w:val="00A71C2D"/>
    <w:rsid w:val="00A72457"/>
    <w:rsid w:val="00A72C61"/>
    <w:rsid w:val="00A72F7F"/>
    <w:rsid w:val="00A73304"/>
    <w:rsid w:val="00A7344F"/>
    <w:rsid w:val="00A7361F"/>
    <w:rsid w:val="00A73C2D"/>
    <w:rsid w:val="00A7403C"/>
    <w:rsid w:val="00A74969"/>
    <w:rsid w:val="00A74F48"/>
    <w:rsid w:val="00A7625C"/>
    <w:rsid w:val="00A7736E"/>
    <w:rsid w:val="00A809F1"/>
    <w:rsid w:val="00A81215"/>
    <w:rsid w:val="00A8194A"/>
    <w:rsid w:val="00A829E8"/>
    <w:rsid w:val="00A82E13"/>
    <w:rsid w:val="00A82FB8"/>
    <w:rsid w:val="00A86586"/>
    <w:rsid w:val="00A867AB"/>
    <w:rsid w:val="00A8704D"/>
    <w:rsid w:val="00A9060F"/>
    <w:rsid w:val="00A90FC5"/>
    <w:rsid w:val="00A9109A"/>
    <w:rsid w:val="00A9217B"/>
    <w:rsid w:val="00A940D0"/>
    <w:rsid w:val="00A95388"/>
    <w:rsid w:val="00A955AA"/>
    <w:rsid w:val="00A9578C"/>
    <w:rsid w:val="00A9581A"/>
    <w:rsid w:val="00A97D1F"/>
    <w:rsid w:val="00AA06D9"/>
    <w:rsid w:val="00AA0E69"/>
    <w:rsid w:val="00AA2216"/>
    <w:rsid w:val="00AA2552"/>
    <w:rsid w:val="00AA26DF"/>
    <w:rsid w:val="00AA4116"/>
    <w:rsid w:val="00AA59DB"/>
    <w:rsid w:val="00AA5DFF"/>
    <w:rsid w:val="00AA72DF"/>
    <w:rsid w:val="00AA7BE0"/>
    <w:rsid w:val="00AB19D8"/>
    <w:rsid w:val="00AB1B1B"/>
    <w:rsid w:val="00AB1BF0"/>
    <w:rsid w:val="00AB1E7C"/>
    <w:rsid w:val="00AB2344"/>
    <w:rsid w:val="00AB2583"/>
    <w:rsid w:val="00AB29DC"/>
    <w:rsid w:val="00AB38E6"/>
    <w:rsid w:val="00AB4690"/>
    <w:rsid w:val="00AB4EF2"/>
    <w:rsid w:val="00AB53E5"/>
    <w:rsid w:val="00AB5548"/>
    <w:rsid w:val="00AB5A96"/>
    <w:rsid w:val="00AB6AFC"/>
    <w:rsid w:val="00AB7E8D"/>
    <w:rsid w:val="00AC0E0C"/>
    <w:rsid w:val="00AC154C"/>
    <w:rsid w:val="00AC1F4F"/>
    <w:rsid w:val="00AC21B3"/>
    <w:rsid w:val="00AC271B"/>
    <w:rsid w:val="00AC2F91"/>
    <w:rsid w:val="00AC38BB"/>
    <w:rsid w:val="00AC49DE"/>
    <w:rsid w:val="00AC4BB0"/>
    <w:rsid w:val="00AC5FB7"/>
    <w:rsid w:val="00AC6F58"/>
    <w:rsid w:val="00AC711A"/>
    <w:rsid w:val="00AD0700"/>
    <w:rsid w:val="00AD0E3D"/>
    <w:rsid w:val="00AD1EA4"/>
    <w:rsid w:val="00AD37DC"/>
    <w:rsid w:val="00AD3C99"/>
    <w:rsid w:val="00AD4E2B"/>
    <w:rsid w:val="00AD501A"/>
    <w:rsid w:val="00AD594E"/>
    <w:rsid w:val="00AD673D"/>
    <w:rsid w:val="00AD6FF4"/>
    <w:rsid w:val="00AD714E"/>
    <w:rsid w:val="00AD7D2F"/>
    <w:rsid w:val="00AD7EBD"/>
    <w:rsid w:val="00AE1134"/>
    <w:rsid w:val="00AE1194"/>
    <w:rsid w:val="00AE1A2F"/>
    <w:rsid w:val="00AE3EF4"/>
    <w:rsid w:val="00AE4B29"/>
    <w:rsid w:val="00AE5DF6"/>
    <w:rsid w:val="00AE7164"/>
    <w:rsid w:val="00AE79C5"/>
    <w:rsid w:val="00AE7AD4"/>
    <w:rsid w:val="00AF0C06"/>
    <w:rsid w:val="00AF2250"/>
    <w:rsid w:val="00AF3080"/>
    <w:rsid w:val="00AF3C81"/>
    <w:rsid w:val="00AF3D50"/>
    <w:rsid w:val="00AF3E56"/>
    <w:rsid w:val="00AF446B"/>
    <w:rsid w:val="00AF4671"/>
    <w:rsid w:val="00AF4B19"/>
    <w:rsid w:val="00AF5826"/>
    <w:rsid w:val="00AF69C2"/>
    <w:rsid w:val="00AF7C23"/>
    <w:rsid w:val="00B00472"/>
    <w:rsid w:val="00B007AB"/>
    <w:rsid w:val="00B00A2B"/>
    <w:rsid w:val="00B00EE2"/>
    <w:rsid w:val="00B01724"/>
    <w:rsid w:val="00B01E2C"/>
    <w:rsid w:val="00B02067"/>
    <w:rsid w:val="00B02512"/>
    <w:rsid w:val="00B026C2"/>
    <w:rsid w:val="00B028FB"/>
    <w:rsid w:val="00B029B6"/>
    <w:rsid w:val="00B02A65"/>
    <w:rsid w:val="00B02C6A"/>
    <w:rsid w:val="00B032B8"/>
    <w:rsid w:val="00B03DDC"/>
    <w:rsid w:val="00B04ACD"/>
    <w:rsid w:val="00B04B23"/>
    <w:rsid w:val="00B04C17"/>
    <w:rsid w:val="00B04E91"/>
    <w:rsid w:val="00B06589"/>
    <w:rsid w:val="00B06D4C"/>
    <w:rsid w:val="00B07141"/>
    <w:rsid w:val="00B07F84"/>
    <w:rsid w:val="00B11B09"/>
    <w:rsid w:val="00B11C7A"/>
    <w:rsid w:val="00B1287A"/>
    <w:rsid w:val="00B129B9"/>
    <w:rsid w:val="00B13296"/>
    <w:rsid w:val="00B138AB"/>
    <w:rsid w:val="00B149C2"/>
    <w:rsid w:val="00B15400"/>
    <w:rsid w:val="00B155D9"/>
    <w:rsid w:val="00B15DC3"/>
    <w:rsid w:val="00B15E7B"/>
    <w:rsid w:val="00B15E7D"/>
    <w:rsid w:val="00B16D71"/>
    <w:rsid w:val="00B16E27"/>
    <w:rsid w:val="00B174E8"/>
    <w:rsid w:val="00B17657"/>
    <w:rsid w:val="00B17D06"/>
    <w:rsid w:val="00B17D33"/>
    <w:rsid w:val="00B2005E"/>
    <w:rsid w:val="00B202C2"/>
    <w:rsid w:val="00B202EB"/>
    <w:rsid w:val="00B216B6"/>
    <w:rsid w:val="00B219FB"/>
    <w:rsid w:val="00B22998"/>
    <w:rsid w:val="00B244A7"/>
    <w:rsid w:val="00B24D44"/>
    <w:rsid w:val="00B25FCD"/>
    <w:rsid w:val="00B266C9"/>
    <w:rsid w:val="00B274F5"/>
    <w:rsid w:val="00B27704"/>
    <w:rsid w:val="00B3125D"/>
    <w:rsid w:val="00B3175C"/>
    <w:rsid w:val="00B31A23"/>
    <w:rsid w:val="00B3209D"/>
    <w:rsid w:val="00B32E7C"/>
    <w:rsid w:val="00B33879"/>
    <w:rsid w:val="00B33FDA"/>
    <w:rsid w:val="00B345F3"/>
    <w:rsid w:val="00B3499B"/>
    <w:rsid w:val="00B34A90"/>
    <w:rsid w:val="00B34D2C"/>
    <w:rsid w:val="00B358C8"/>
    <w:rsid w:val="00B35AB2"/>
    <w:rsid w:val="00B35DE5"/>
    <w:rsid w:val="00B35EDA"/>
    <w:rsid w:val="00B3610E"/>
    <w:rsid w:val="00B37EAE"/>
    <w:rsid w:val="00B4080C"/>
    <w:rsid w:val="00B4093E"/>
    <w:rsid w:val="00B40CD1"/>
    <w:rsid w:val="00B418E7"/>
    <w:rsid w:val="00B419A8"/>
    <w:rsid w:val="00B41E6C"/>
    <w:rsid w:val="00B4216C"/>
    <w:rsid w:val="00B42678"/>
    <w:rsid w:val="00B42B47"/>
    <w:rsid w:val="00B437BA"/>
    <w:rsid w:val="00B44071"/>
    <w:rsid w:val="00B4441F"/>
    <w:rsid w:val="00B4456F"/>
    <w:rsid w:val="00B4470B"/>
    <w:rsid w:val="00B44BF5"/>
    <w:rsid w:val="00B45509"/>
    <w:rsid w:val="00B45A56"/>
    <w:rsid w:val="00B45E15"/>
    <w:rsid w:val="00B4638B"/>
    <w:rsid w:val="00B464F0"/>
    <w:rsid w:val="00B4669B"/>
    <w:rsid w:val="00B46931"/>
    <w:rsid w:val="00B50760"/>
    <w:rsid w:val="00B50BF3"/>
    <w:rsid w:val="00B511C2"/>
    <w:rsid w:val="00B51DA4"/>
    <w:rsid w:val="00B52700"/>
    <w:rsid w:val="00B52D95"/>
    <w:rsid w:val="00B52E88"/>
    <w:rsid w:val="00B53942"/>
    <w:rsid w:val="00B5398C"/>
    <w:rsid w:val="00B53CC5"/>
    <w:rsid w:val="00B54A2E"/>
    <w:rsid w:val="00B55104"/>
    <w:rsid w:val="00B55392"/>
    <w:rsid w:val="00B556A5"/>
    <w:rsid w:val="00B55AF0"/>
    <w:rsid w:val="00B56864"/>
    <w:rsid w:val="00B5697B"/>
    <w:rsid w:val="00B57C11"/>
    <w:rsid w:val="00B57DFD"/>
    <w:rsid w:val="00B602B4"/>
    <w:rsid w:val="00B6127B"/>
    <w:rsid w:val="00B61343"/>
    <w:rsid w:val="00B616F2"/>
    <w:rsid w:val="00B6193C"/>
    <w:rsid w:val="00B6209D"/>
    <w:rsid w:val="00B625AC"/>
    <w:rsid w:val="00B62E6B"/>
    <w:rsid w:val="00B634ED"/>
    <w:rsid w:val="00B64789"/>
    <w:rsid w:val="00B64B8E"/>
    <w:rsid w:val="00B64DD9"/>
    <w:rsid w:val="00B64F97"/>
    <w:rsid w:val="00B66012"/>
    <w:rsid w:val="00B66167"/>
    <w:rsid w:val="00B661CF"/>
    <w:rsid w:val="00B662A0"/>
    <w:rsid w:val="00B664A0"/>
    <w:rsid w:val="00B665CC"/>
    <w:rsid w:val="00B66AB3"/>
    <w:rsid w:val="00B66F6B"/>
    <w:rsid w:val="00B6709D"/>
    <w:rsid w:val="00B676F9"/>
    <w:rsid w:val="00B67EC4"/>
    <w:rsid w:val="00B67F49"/>
    <w:rsid w:val="00B709D9"/>
    <w:rsid w:val="00B71242"/>
    <w:rsid w:val="00B715D7"/>
    <w:rsid w:val="00B717ED"/>
    <w:rsid w:val="00B719EC"/>
    <w:rsid w:val="00B71F32"/>
    <w:rsid w:val="00B7313B"/>
    <w:rsid w:val="00B75E46"/>
    <w:rsid w:val="00B7715F"/>
    <w:rsid w:val="00B77384"/>
    <w:rsid w:val="00B77C89"/>
    <w:rsid w:val="00B80C8B"/>
    <w:rsid w:val="00B80EE2"/>
    <w:rsid w:val="00B8112B"/>
    <w:rsid w:val="00B81BFA"/>
    <w:rsid w:val="00B830D4"/>
    <w:rsid w:val="00B84490"/>
    <w:rsid w:val="00B8459F"/>
    <w:rsid w:val="00B847C9"/>
    <w:rsid w:val="00B84ABF"/>
    <w:rsid w:val="00B85232"/>
    <w:rsid w:val="00B852BA"/>
    <w:rsid w:val="00B853E1"/>
    <w:rsid w:val="00B85ACB"/>
    <w:rsid w:val="00B85EE8"/>
    <w:rsid w:val="00B86666"/>
    <w:rsid w:val="00B86733"/>
    <w:rsid w:val="00B876AE"/>
    <w:rsid w:val="00B910B7"/>
    <w:rsid w:val="00B91AAD"/>
    <w:rsid w:val="00B91F74"/>
    <w:rsid w:val="00B9207A"/>
    <w:rsid w:val="00B92330"/>
    <w:rsid w:val="00B92BC5"/>
    <w:rsid w:val="00B9351A"/>
    <w:rsid w:val="00B938E8"/>
    <w:rsid w:val="00B93940"/>
    <w:rsid w:val="00B93DF7"/>
    <w:rsid w:val="00B93E25"/>
    <w:rsid w:val="00B94E99"/>
    <w:rsid w:val="00B958A8"/>
    <w:rsid w:val="00B95E32"/>
    <w:rsid w:val="00B965BA"/>
    <w:rsid w:val="00B969EC"/>
    <w:rsid w:val="00B96E13"/>
    <w:rsid w:val="00B97434"/>
    <w:rsid w:val="00B97FC9"/>
    <w:rsid w:val="00BA0879"/>
    <w:rsid w:val="00BA0B39"/>
    <w:rsid w:val="00BA24DA"/>
    <w:rsid w:val="00BA2DA6"/>
    <w:rsid w:val="00BA3AF7"/>
    <w:rsid w:val="00BA4347"/>
    <w:rsid w:val="00BA47B8"/>
    <w:rsid w:val="00BA67DD"/>
    <w:rsid w:val="00BB0E6E"/>
    <w:rsid w:val="00BB232D"/>
    <w:rsid w:val="00BB2430"/>
    <w:rsid w:val="00BB3024"/>
    <w:rsid w:val="00BB3187"/>
    <w:rsid w:val="00BB3254"/>
    <w:rsid w:val="00BB4B6E"/>
    <w:rsid w:val="00BB4E2A"/>
    <w:rsid w:val="00BB4E69"/>
    <w:rsid w:val="00BB5BC4"/>
    <w:rsid w:val="00BB5E6B"/>
    <w:rsid w:val="00BB6856"/>
    <w:rsid w:val="00BB6946"/>
    <w:rsid w:val="00BB7E56"/>
    <w:rsid w:val="00BC08C4"/>
    <w:rsid w:val="00BC0941"/>
    <w:rsid w:val="00BC0E12"/>
    <w:rsid w:val="00BC14C9"/>
    <w:rsid w:val="00BC1D55"/>
    <w:rsid w:val="00BC29EE"/>
    <w:rsid w:val="00BC2A3A"/>
    <w:rsid w:val="00BC2FF8"/>
    <w:rsid w:val="00BC4502"/>
    <w:rsid w:val="00BC4DD0"/>
    <w:rsid w:val="00BC554E"/>
    <w:rsid w:val="00BC60FF"/>
    <w:rsid w:val="00BC65E1"/>
    <w:rsid w:val="00BC6BEB"/>
    <w:rsid w:val="00BC6D05"/>
    <w:rsid w:val="00BC719C"/>
    <w:rsid w:val="00BC7F6F"/>
    <w:rsid w:val="00BD0D79"/>
    <w:rsid w:val="00BD1A3E"/>
    <w:rsid w:val="00BD2718"/>
    <w:rsid w:val="00BD2761"/>
    <w:rsid w:val="00BD2DF0"/>
    <w:rsid w:val="00BD3117"/>
    <w:rsid w:val="00BD3F7C"/>
    <w:rsid w:val="00BD45AA"/>
    <w:rsid w:val="00BD4F92"/>
    <w:rsid w:val="00BD526B"/>
    <w:rsid w:val="00BD5B10"/>
    <w:rsid w:val="00BD5D53"/>
    <w:rsid w:val="00BD61ED"/>
    <w:rsid w:val="00BD62B9"/>
    <w:rsid w:val="00BD642C"/>
    <w:rsid w:val="00BD6D12"/>
    <w:rsid w:val="00BD725A"/>
    <w:rsid w:val="00BD7900"/>
    <w:rsid w:val="00BE0321"/>
    <w:rsid w:val="00BE1448"/>
    <w:rsid w:val="00BE1638"/>
    <w:rsid w:val="00BE1F86"/>
    <w:rsid w:val="00BE1F96"/>
    <w:rsid w:val="00BE3711"/>
    <w:rsid w:val="00BE37A3"/>
    <w:rsid w:val="00BE420A"/>
    <w:rsid w:val="00BE46A3"/>
    <w:rsid w:val="00BE48FA"/>
    <w:rsid w:val="00BE4C7C"/>
    <w:rsid w:val="00BE4D0F"/>
    <w:rsid w:val="00BE4EC4"/>
    <w:rsid w:val="00BE6A15"/>
    <w:rsid w:val="00BE6D55"/>
    <w:rsid w:val="00BE70D0"/>
    <w:rsid w:val="00BE7528"/>
    <w:rsid w:val="00BE7A4C"/>
    <w:rsid w:val="00BE7F9C"/>
    <w:rsid w:val="00BF09C1"/>
    <w:rsid w:val="00BF1497"/>
    <w:rsid w:val="00BF1726"/>
    <w:rsid w:val="00BF184C"/>
    <w:rsid w:val="00BF2005"/>
    <w:rsid w:val="00BF2052"/>
    <w:rsid w:val="00BF24BB"/>
    <w:rsid w:val="00BF288B"/>
    <w:rsid w:val="00BF37B8"/>
    <w:rsid w:val="00BF3B65"/>
    <w:rsid w:val="00BF4EA6"/>
    <w:rsid w:val="00BF59BE"/>
    <w:rsid w:val="00BF6AB9"/>
    <w:rsid w:val="00BF704C"/>
    <w:rsid w:val="00BF779B"/>
    <w:rsid w:val="00BF79EB"/>
    <w:rsid w:val="00BF7C74"/>
    <w:rsid w:val="00C01380"/>
    <w:rsid w:val="00C01703"/>
    <w:rsid w:val="00C017D3"/>
    <w:rsid w:val="00C027AC"/>
    <w:rsid w:val="00C02D60"/>
    <w:rsid w:val="00C02DB3"/>
    <w:rsid w:val="00C0335D"/>
    <w:rsid w:val="00C033C5"/>
    <w:rsid w:val="00C03734"/>
    <w:rsid w:val="00C03FF3"/>
    <w:rsid w:val="00C04D73"/>
    <w:rsid w:val="00C0546E"/>
    <w:rsid w:val="00C05552"/>
    <w:rsid w:val="00C05716"/>
    <w:rsid w:val="00C06AA3"/>
    <w:rsid w:val="00C06D0E"/>
    <w:rsid w:val="00C07137"/>
    <w:rsid w:val="00C07FA6"/>
    <w:rsid w:val="00C103AA"/>
    <w:rsid w:val="00C105C8"/>
    <w:rsid w:val="00C11C56"/>
    <w:rsid w:val="00C12584"/>
    <w:rsid w:val="00C12B7F"/>
    <w:rsid w:val="00C137C3"/>
    <w:rsid w:val="00C1446C"/>
    <w:rsid w:val="00C14765"/>
    <w:rsid w:val="00C14E56"/>
    <w:rsid w:val="00C14F87"/>
    <w:rsid w:val="00C15E68"/>
    <w:rsid w:val="00C160B5"/>
    <w:rsid w:val="00C16A95"/>
    <w:rsid w:val="00C16F6C"/>
    <w:rsid w:val="00C2010C"/>
    <w:rsid w:val="00C20385"/>
    <w:rsid w:val="00C20732"/>
    <w:rsid w:val="00C2080B"/>
    <w:rsid w:val="00C20931"/>
    <w:rsid w:val="00C20D4C"/>
    <w:rsid w:val="00C2161C"/>
    <w:rsid w:val="00C22620"/>
    <w:rsid w:val="00C22B5D"/>
    <w:rsid w:val="00C23881"/>
    <w:rsid w:val="00C23AFE"/>
    <w:rsid w:val="00C23C18"/>
    <w:rsid w:val="00C251AC"/>
    <w:rsid w:val="00C254D3"/>
    <w:rsid w:val="00C25CAE"/>
    <w:rsid w:val="00C26C8C"/>
    <w:rsid w:val="00C2753B"/>
    <w:rsid w:val="00C27B0F"/>
    <w:rsid w:val="00C304E5"/>
    <w:rsid w:val="00C31D0E"/>
    <w:rsid w:val="00C326E4"/>
    <w:rsid w:val="00C3297F"/>
    <w:rsid w:val="00C32CC2"/>
    <w:rsid w:val="00C32E2C"/>
    <w:rsid w:val="00C338C5"/>
    <w:rsid w:val="00C33BFD"/>
    <w:rsid w:val="00C346E1"/>
    <w:rsid w:val="00C35F40"/>
    <w:rsid w:val="00C362E3"/>
    <w:rsid w:val="00C36EF4"/>
    <w:rsid w:val="00C37BB7"/>
    <w:rsid w:val="00C4011B"/>
    <w:rsid w:val="00C4023F"/>
    <w:rsid w:val="00C4033D"/>
    <w:rsid w:val="00C409AD"/>
    <w:rsid w:val="00C40BD2"/>
    <w:rsid w:val="00C40DA3"/>
    <w:rsid w:val="00C411BB"/>
    <w:rsid w:val="00C41D52"/>
    <w:rsid w:val="00C42647"/>
    <w:rsid w:val="00C42D27"/>
    <w:rsid w:val="00C430E8"/>
    <w:rsid w:val="00C436C5"/>
    <w:rsid w:val="00C440C5"/>
    <w:rsid w:val="00C44F3C"/>
    <w:rsid w:val="00C4502C"/>
    <w:rsid w:val="00C45A72"/>
    <w:rsid w:val="00C468A0"/>
    <w:rsid w:val="00C46A67"/>
    <w:rsid w:val="00C46BB6"/>
    <w:rsid w:val="00C47CD6"/>
    <w:rsid w:val="00C50341"/>
    <w:rsid w:val="00C50D8A"/>
    <w:rsid w:val="00C51ECC"/>
    <w:rsid w:val="00C52C77"/>
    <w:rsid w:val="00C535CF"/>
    <w:rsid w:val="00C53C80"/>
    <w:rsid w:val="00C53EF9"/>
    <w:rsid w:val="00C53FE6"/>
    <w:rsid w:val="00C5416B"/>
    <w:rsid w:val="00C54367"/>
    <w:rsid w:val="00C54A76"/>
    <w:rsid w:val="00C5612E"/>
    <w:rsid w:val="00C56436"/>
    <w:rsid w:val="00C57003"/>
    <w:rsid w:val="00C60038"/>
    <w:rsid w:val="00C60409"/>
    <w:rsid w:val="00C61CEE"/>
    <w:rsid w:val="00C626FB"/>
    <w:rsid w:val="00C62DE3"/>
    <w:rsid w:val="00C63466"/>
    <w:rsid w:val="00C63730"/>
    <w:rsid w:val="00C63B5F"/>
    <w:rsid w:val="00C649EB"/>
    <w:rsid w:val="00C64A6E"/>
    <w:rsid w:val="00C656E0"/>
    <w:rsid w:val="00C66120"/>
    <w:rsid w:val="00C66459"/>
    <w:rsid w:val="00C66806"/>
    <w:rsid w:val="00C66DB6"/>
    <w:rsid w:val="00C66F97"/>
    <w:rsid w:val="00C67C59"/>
    <w:rsid w:val="00C706FB"/>
    <w:rsid w:val="00C70B92"/>
    <w:rsid w:val="00C70FD8"/>
    <w:rsid w:val="00C7114F"/>
    <w:rsid w:val="00C719E8"/>
    <w:rsid w:val="00C71A00"/>
    <w:rsid w:val="00C7256D"/>
    <w:rsid w:val="00C72CA1"/>
    <w:rsid w:val="00C72F32"/>
    <w:rsid w:val="00C73704"/>
    <w:rsid w:val="00C73EE5"/>
    <w:rsid w:val="00C745B8"/>
    <w:rsid w:val="00C74AA9"/>
    <w:rsid w:val="00C74F82"/>
    <w:rsid w:val="00C7509F"/>
    <w:rsid w:val="00C75B27"/>
    <w:rsid w:val="00C76127"/>
    <w:rsid w:val="00C774EE"/>
    <w:rsid w:val="00C77AE9"/>
    <w:rsid w:val="00C80A0E"/>
    <w:rsid w:val="00C80E8D"/>
    <w:rsid w:val="00C810E0"/>
    <w:rsid w:val="00C81B59"/>
    <w:rsid w:val="00C82111"/>
    <w:rsid w:val="00C8212D"/>
    <w:rsid w:val="00C830BB"/>
    <w:rsid w:val="00C84F2E"/>
    <w:rsid w:val="00C84F33"/>
    <w:rsid w:val="00C85B2E"/>
    <w:rsid w:val="00C85F14"/>
    <w:rsid w:val="00C86586"/>
    <w:rsid w:val="00C86A0A"/>
    <w:rsid w:val="00C86C98"/>
    <w:rsid w:val="00C878F1"/>
    <w:rsid w:val="00C87CA6"/>
    <w:rsid w:val="00C9004D"/>
    <w:rsid w:val="00C90BD2"/>
    <w:rsid w:val="00C9265C"/>
    <w:rsid w:val="00C9338D"/>
    <w:rsid w:val="00C933FE"/>
    <w:rsid w:val="00C93829"/>
    <w:rsid w:val="00C93AD0"/>
    <w:rsid w:val="00C93E8A"/>
    <w:rsid w:val="00C95439"/>
    <w:rsid w:val="00C959D0"/>
    <w:rsid w:val="00C96020"/>
    <w:rsid w:val="00C96076"/>
    <w:rsid w:val="00C960F6"/>
    <w:rsid w:val="00C961BA"/>
    <w:rsid w:val="00C96349"/>
    <w:rsid w:val="00C96917"/>
    <w:rsid w:val="00C97164"/>
    <w:rsid w:val="00CA128F"/>
    <w:rsid w:val="00CA18B6"/>
    <w:rsid w:val="00CA1E82"/>
    <w:rsid w:val="00CA2C6B"/>
    <w:rsid w:val="00CA2FF8"/>
    <w:rsid w:val="00CA4AF6"/>
    <w:rsid w:val="00CA4E14"/>
    <w:rsid w:val="00CA634C"/>
    <w:rsid w:val="00CA6BE4"/>
    <w:rsid w:val="00CA73E3"/>
    <w:rsid w:val="00CB03C4"/>
    <w:rsid w:val="00CB16F9"/>
    <w:rsid w:val="00CB1D72"/>
    <w:rsid w:val="00CB285C"/>
    <w:rsid w:val="00CB2898"/>
    <w:rsid w:val="00CB2A9A"/>
    <w:rsid w:val="00CB3328"/>
    <w:rsid w:val="00CB33B2"/>
    <w:rsid w:val="00CB4E77"/>
    <w:rsid w:val="00CB5288"/>
    <w:rsid w:val="00CB5F58"/>
    <w:rsid w:val="00CC08E7"/>
    <w:rsid w:val="00CC0A10"/>
    <w:rsid w:val="00CC136C"/>
    <w:rsid w:val="00CC2021"/>
    <w:rsid w:val="00CC2680"/>
    <w:rsid w:val="00CC2EE0"/>
    <w:rsid w:val="00CC3AE5"/>
    <w:rsid w:val="00CC464B"/>
    <w:rsid w:val="00CC4D9F"/>
    <w:rsid w:val="00CC5A54"/>
    <w:rsid w:val="00CC6A7E"/>
    <w:rsid w:val="00CD164F"/>
    <w:rsid w:val="00CD2641"/>
    <w:rsid w:val="00CD26AF"/>
    <w:rsid w:val="00CD27ED"/>
    <w:rsid w:val="00CD306B"/>
    <w:rsid w:val="00CD3974"/>
    <w:rsid w:val="00CD414A"/>
    <w:rsid w:val="00CD41FB"/>
    <w:rsid w:val="00CD53E0"/>
    <w:rsid w:val="00CD555D"/>
    <w:rsid w:val="00CD5C24"/>
    <w:rsid w:val="00CD64FA"/>
    <w:rsid w:val="00CD6A1E"/>
    <w:rsid w:val="00CD6DF6"/>
    <w:rsid w:val="00CD7080"/>
    <w:rsid w:val="00CD74B8"/>
    <w:rsid w:val="00CD78DC"/>
    <w:rsid w:val="00CD79AE"/>
    <w:rsid w:val="00CD7A43"/>
    <w:rsid w:val="00CD7B31"/>
    <w:rsid w:val="00CE0C98"/>
    <w:rsid w:val="00CE12C4"/>
    <w:rsid w:val="00CE2585"/>
    <w:rsid w:val="00CE2B70"/>
    <w:rsid w:val="00CE31FC"/>
    <w:rsid w:val="00CE35DC"/>
    <w:rsid w:val="00CE499A"/>
    <w:rsid w:val="00CE4A1E"/>
    <w:rsid w:val="00CE4C21"/>
    <w:rsid w:val="00CE5403"/>
    <w:rsid w:val="00CE691C"/>
    <w:rsid w:val="00CE6AC2"/>
    <w:rsid w:val="00CE6F40"/>
    <w:rsid w:val="00CE70C8"/>
    <w:rsid w:val="00CE71FA"/>
    <w:rsid w:val="00CE74ED"/>
    <w:rsid w:val="00CE7C6C"/>
    <w:rsid w:val="00CF012B"/>
    <w:rsid w:val="00CF01DD"/>
    <w:rsid w:val="00CF0368"/>
    <w:rsid w:val="00CF23FB"/>
    <w:rsid w:val="00CF39CE"/>
    <w:rsid w:val="00CF3B01"/>
    <w:rsid w:val="00CF59E2"/>
    <w:rsid w:val="00CF64AC"/>
    <w:rsid w:val="00CF6F20"/>
    <w:rsid w:val="00D00DC7"/>
    <w:rsid w:val="00D00F9F"/>
    <w:rsid w:val="00D01E8A"/>
    <w:rsid w:val="00D02BC3"/>
    <w:rsid w:val="00D03349"/>
    <w:rsid w:val="00D03AB9"/>
    <w:rsid w:val="00D03B76"/>
    <w:rsid w:val="00D03E8A"/>
    <w:rsid w:val="00D0419C"/>
    <w:rsid w:val="00D0502D"/>
    <w:rsid w:val="00D05D16"/>
    <w:rsid w:val="00D06562"/>
    <w:rsid w:val="00D0745D"/>
    <w:rsid w:val="00D07BE9"/>
    <w:rsid w:val="00D102B4"/>
    <w:rsid w:val="00D10790"/>
    <w:rsid w:val="00D108D4"/>
    <w:rsid w:val="00D10E66"/>
    <w:rsid w:val="00D11170"/>
    <w:rsid w:val="00D11A03"/>
    <w:rsid w:val="00D11D37"/>
    <w:rsid w:val="00D11E45"/>
    <w:rsid w:val="00D1393F"/>
    <w:rsid w:val="00D13D8F"/>
    <w:rsid w:val="00D14384"/>
    <w:rsid w:val="00D143A4"/>
    <w:rsid w:val="00D14A7F"/>
    <w:rsid w:val="00D15F4A"/>
    <w:rsid w:val="00D16B66"/>
    <w:rsid w:val="00D17DAB"/>
    <w:rsid w:val="00D20663"/>
    <w:rsid w:val="00D22902"/>
    <w:rsid w:val="00D22BCF"/>
    <w:rsid w:val="00D22C0D"/>
    <w:rsid w:val="00D2309B"/>
    <w:rsid w:val="00D246AF"/>
    <w:rsid w:val="00D24E24"/>
    <w:rsid w:val="00D25111"/>
    <w:rsid w:val="00D2562F"/>
    <w:rsid w:val="00D25ADB"/>
    <w:rsid w:val="00D25D10"/>
    <w:rsid w:val="00D2665C"/>
    <w:rsid w:val="00D27368"/>
    <w:rsid w:val="00D30DFA"/>
    <w:rsid w:val="00D32F08"/>
    <w:rsid w:val="00D33B9E"/>
    <w:rsid w:val="00D33DB9"/>
    <w:rsid w:val="00D343DA"/>
    <w:rsid w:val="00D349B6"/>
    <w:rsid w:val="00D34FC9"/>
    <w:rsid w:val="00D356C2"/>
    <w:rsid w:val="00D359E2"/>
    <w:rsid w:val="00D35A1B"/>
    <w:rsid w:val="00D35A8C"/>
    <w:rsid w:val="00D37259"/>
    <w:rsid w:val="00D37324"/>
    <w:rsid w:val="00D40FB5"/>
    <w:rsid w:val="00D4105F"/>
    <w:rsid w:val="00D42351"/>
    <w:rsid w:val="00D427D1"/>
    <w:rsid w:val="00D42893"/>
    <w:rsid w:val="00D43BF4"/>
    <w:rsid w:val="00D43C75"/>
    <w:rsid w:val="00D44693"/>
    <w:rsid w:val="00D44C57"/>
    <w:rsid w:val="00D45EE2"/>
    <w:rsid w:val="00D45FBD"/>
    <w:rsid w:val="00D46658"/>
    <w:rsid w:val="00D47151"/>
    <w:rsid w:val="00D471F2"/>
    <w:rsid w:val="00D47B81"/>
    <w:rsid w:val="00D50036"/>
    <w:rsid w:val="00D509C6"/>
    <w:rsid w:val="00D516D7"/>
    <w:rsid w:val="00D51C79"/>
    <w:rsid w:val="00D5258E"/>
    <w:rsid w:val="00D5259D"/>
    <w:rsid w:val="00D52972"/>
    <w:rsid w:val="00D52B83"/>
    <w:rsid w:val="00D533FA"/>
    <w:rsid w:val="00D537E8"/>
    <w:rsid w:val="00D557F5"/>
    <w:rsid w:val="00D558FF"/>
    <w:rsid w:val="00D55D7E"/>
    <w:rsid w:val="00D575E3"/>
    <w:rsid w:val="00D576EA"/>
    <w:rsid w:val="00D57809"/>
    <w:rsid w:val="00D61AEF"/>
    <w:rsid w:val="00D62513"/>
    <w:rsid w:val="00D62AF3"/>
    <w:rsid w:val="00D649EB"/>
    <w:rsid w:val="00D66FD6"/>
    <w:rsid w:val="00D67619"/>
    <w:rsid w:val="00D70929"/>
    <w:rsid w:val="00D711B3"/>
    <w:rsid w:val="00D71673"/>
    <w:rsid w:val="00D71995"/>
    <w:rsid w:val="00D71FF4"/>
    <w:rsid w:val="00D72CB0"/>
    <w:rsid w:val="00D72CC9"/>
    <w:rsid w:val="00D72F43"/>
    <w:rsid w:val="00D73218"/>
    <w:rsid w:val="00D74380"/>
    <w:rsid w:val="00D745FE"/>
    <w:rsid w:val="00D74F8F"/>
    <w:rsid w:val="00D75183"/>
    <w:rsid w:val="00D757AE"/>
    <w:rsid w:val="00D757D6"/>
    <w:rsid w:val="00D75FE0"/>
    <w:rsid w:val="00D76453"/>
    <w:rsid w:val="00D7661E"/>
    <w:rsid w:val="00D77729"/>
    <w:rsid w:val="00D77849"/>
    <w:rsid w:val="00D81079"/>
    <w:rsid w:val="00D823FD"/>
    <w:rsid w:val="00D830F7"/>
    <w:rsid w:val="00D84399"/>
    <w:rsid w:val="00D8517C"/>
    <w:rsid w:val="00D86B84"/>
    <w:rsid w:val="00D86E2B"/>
    <w:rsid w:val="00D86E83"/>
    <w:rsid w:val="00D90BA2"/>
    <w:rsid w:val="00D912C1"/>
    <w:rsid w:val="00D91825"/>
    <w:rsid w:val="00D91B5E"/>
    <w:rsid w:val="00D92618"/>
    <w:rsid w:val="00D92F19"/>
    <w:rsid w:val="00D93C09"/>
    <w:rsid w:val="00D94798"/>
    <w:rsid w:val="00D95304"/>
    <w:rsid w:val="00D95D19"/>
    <w:rsid w:val="00D96162"/>
    <w:rsid w:val="00D968B5"/>
    <w:rsid w:val="00D96DC0"/>
    <w:rsid w:val="00D96FB3"/>
    <w:rsid w:val="00DA22CA"/>
    <w:rsid w:val="00DA314B"/>
    <w:rsid w:val="00DA381B"/>
    <w:rsid w:val="00DA4A30"/>
    <w:rsid w:val="00DA52A6"/>
    <w:rsid w:val="00DA5370"/>
    <w:rsid w:val="00DA683B"/>
    <w:rsid w:val="00DA6EB0"/>
    <w:rsid w:val="00DB00B0"/>
    <w:rsid w:val="00DB0356"/>
    <w:rsid w:val="00DB0702"/>
    <w:rsid w:val="00DB0E80"/>
    <w:rsid w:val="00DB329F"/>
    <w:rsid w:val="00DB415F"/>
    <w:rsid w:val="00DB56B9"/>
    <w:rsid w:val="00DB58A4"/>
    <w:rsid w:val="00DB5F1A"/>
    <w:rsid w:val="00DB6282"/>
    <w:rsid w:val="00DB7CA8"/>
    <w:rsid w:val="00DC0658"/>
    <w:rsid w:val="00DC1F24"/>
    <w:rsid w:val="00DC23AE"/>
    <w:rsid w:val="00DC3BEF"/>
    <w:rsid w:val="00DC4972"/>
    <w:rsid w:val="00DC556D"/>
    <w:rsid w:val="00DC5700"/>
    <w:rsid w:val="00DC6A49"/>
    <w:rsid w:val="00DC6EDF"/>
    <w:rsid w:val="00DD0B93"/>
    <w:rsid w:val="00DD0C59"/>
    <w:rsid w:val="00DD182B"/>
    <w:rsid w:val="00DD18D9"/>
    <w:rsid w:val="00DD25AF"/>
    <w:rsid w:val="00DD272A"/>
    <w:rsid w:val="00DD2B17"/>
    <w:rsid w:val="00DD2F5D"/>
    <w:rsid w:val="00DD350D"/>
    <w:rsid w:val="00DD38EA"/>
    <w:rsid w:val="00DD409D"/>
    <w:rsid w:val="00DD4161"/>
    <w:rsid w:val="00DD50C8"/>
    <w:rsid w:val="00DD52B9"/>
    <w:rsid w:val="00DD5E67"/>
    <w:rsid w:val="00DD607A"/>
    <w:rsid w:val="00DD60AA"/>
    <w:rsid w:val="00DD6948"/>
    <w:rsid w:val="00DD6959"/>
    <w:rsid w:val="00DD6C38"/>
    <w:rsid w:val="00DD73AC"/>
    <w:rsid w:val="00DD7EF6"/>
    <w:rsid w:val="00DE0534"/>
    <w:rsid w:val="00DE1063"/>
    <w:rsid w:val="00DE1A91"/>
    <w:rsid w:val="00DE24FA"/>
    <w:rsid w:val="00DE290E"/>
    <w:rsid w:val="00DE29C5"/>
    <w:rsid w:val="00DE3160"/>
    <w:rsid w:val="00DE38C7"/>
    <w:rsid w:val="00DE4088"/>
    <w:rsid w:val="00DE5B48"/>
    <w:rsid w:val="00DE5CC7"/>
    <w:rsid w:val="00DE5EBA"/>
    <w:rsid w:val="00DE704A"/>
    <w:rsid w:val="00DF1E44"/>
    <w:rsid w:val="00DF2F50"/>
    <w:rsid w:val="00DF3036"/>
    <w:rsid w:val="00DF3C85"/>
    <w:rsid w:val="00DF5D0E"/>
    <w:rsid w:val="00DF5F58"/>
    <w:rsid w:val="00DF792E"/>
    <w:rsid w:val="00DF7D3A"/>
    <w:rsid w:val="00DF7DC0"/>
    <w:rsid w:val="00E019F5"/>
    <w:rsid w:val="00E02872"/>
    <w:rsid w:val="00E02D9C"/>
    <w:rsid w:val="00E03004"/>
    <w:rsid w:val="00E0386F"/>
    <w:rsid w:val="00E04759"/>
    <w:rsid w:val="00E04AE7"/>
    <w:rsid w:val="00E04F37"/>
    <w:rsid w:val="00E05D78"/>
    <w:rsid w:val="00E07660"/>
    <w:rsid w:val="00E07ACF"/>
    <w:rsid w:val="00E10689"/>
    <w:rsid w:val="00E106F6"/>
    <w:rsid w:val="00E1078B"/>
    <w:rsid w:val="00E10BA4"/>
    <w:rsid w:val="00E10DA8"/>
    <w:rsid w:val="00E11079"/>
    <w:rsid w:val="00E11ADF"/>
    <w:rsid w:val="00E13336"/>
    <w:rsid w:val="00E13F5A"/>
    <w:rsid w:val="00E140CE"/>
    <w:rsid w:val="00E146D6"/>
    <w:rsid w:val="00E15292"/>
    <w:rsid w:val="00E17667"/>
    <w:rsid w:val="00E20288"/>
    <w:rsid w:val="00E20E87"/>
    <w:rsid w:val="00E21388"/>
    <w:rsid w:val="00E2300C"/>
    <w:rsid w:val="00E241FD"/>
    <w:rsid w:val="00E24232"/>
    <w:rsid w:val="00E244E4"/>
    <w:rsid w:val="00E251B3"/>
    <w:rsid w:val="00E25A7E"/>
    <w:rsid w:val="00E26CCC"/>
    <w:rsid w:val="00E27445"/>
    <w:rsid w:val="00E2749B"/>
    <w:rsid w:val="00E27D83"/>
    <w:rsid w:val="00E306D2"/>
    <w:rsid w:val="00E3081F"/>
    <w:rsid w:val="00E31058"/>
    <w:rsid w:val="00E31191"/>
    <w:rsid w:val="00E31E75"/>
    <w:rsid w:val="00E32E97"/>
    <w:rsid w:val="00E3335A"/>
    <w:rsid w:val="00E3336B"/>
    <w:rsid w:val="00E34901"/>
    <w:rsid w:val="00E35519"/>
    <w:rsid w:val="00E35CCD"/>
    <w:rsid w:val="00E36214"/>
    <w:rsid w:val="00E36F08"/>
    <w:rsid w:val="00E4126A"/>
    <w:rsid w:val="00E41B66"/>
    <w:rsid w:val="00E420CA"/>
    <w:rsid w:val="00E43194"/>
    <w:rsid w:val="00E43394"/>
    <w:rsid w:val="00E43D13"/>
    <w:rsid w:val="00E43DE9"/>
    <w:rsid w:val="00E4440A"/>
    <w:rsid w:val="00E4442E"/>
    <w:rsid w:val="00E444A5"/>
    <w:rsid w:val="00E44820"/>
    <w:rsid w:val="00E450BD"/>
    <w:rsid w:val="00E4584D"/>
    <w:rsid w:val="00E45E7F"/>
    <w:rsid w:val="00E4676F"/>
    <w:rsid w:val="00E46EA9"/>
    <w:rsid w:val="00E472BF"/>
    <w:rsid w:val="00E47949"/>
    <w:rsid w:val="00E47FAB"/>
    <w:rsid w:val="00E50857"/>
    <w:rsid w:val="00E51189"/>
    <w:rsid w:val="00E515E6"/>
    <w:rsid w:val="00E51710"/>
    <w:rsid w:val="00E51771"/>
    <w:rsid w:val="00E51F07"/>
    <w:rsid w:val="00E523D0"/>
    <w:rsid w:val="00E528BC"/>
    <w:rsid w:val="00E52AB1"/>
    <w:rsid w:val="00E53828"/>
    <w:rsid w:val="00E54172"/>
    <w:rsid w:val="00E55A28"/>
    <w:rsid w:val="00E5687F"/>
    <w:rsid w:val="00E569D0"/>
    <w:rsid w:val="00E569EE"/>
    <w:rsid w:val="00E56F9C"/>
    <w:rsid w:val="00E57335"/>
    <w:rsid w:val="00E57A29"/>
    <w:rsid w:val="00E57F8C"/>
    <w:rsid w:val="00E600EB"/>
    <w:rsid w:val="00E60D3A"/>
    <w:rsid w:val="00E613C8"/>
    <w:rsid w:val="00E61B37"/>
    <w:rsid w:val="00E63091"/>
    <w:rsid w:val="00E6348D"/>
    <w:rsid w:val="00E63ED7"/>
    <w:rsid w:val="00E64DCA"/>
    <w:rsid w:val="00E6530B"/>
    <w:rsid w:val="00E65E8F"/>
    <w:rsid w:val="00E661E5"/>
    <w:rsid w:val="00E67171"/>
    <w:rsid w:val="00E671C1"/>
    <w:rsid w:val="00E67EF9"/>
    <w:rsid w:val="00E67F76"/>
    <w:rsid w:val="00E70353"/>
    <w:rsid w:val="00E703AA"/>
    <w:rsid w:val="00E7051F"/>
    <w:rsid w:val="00E717DA"/>
    <w:rsid w:val="00E71965"/>
    <w:rsid w:val="00E732C2"/>
    <w:rsid w:val="00E73F29"/>
    <w:rsid w:val="00E74481"/>
    <w:rsid w:val="00E74802"/>
    <w:rsid w:val="00E749B5"/>
    <w:rsid w:val="00E759F8"/>
    <w:rsid w:val="00E76384"/>
    <w:rsid w:val="00E767D6"/>
    <w:rsid w:val="00E7775F"/>
    <w:rsid w:val="00E80CAF"/>
    <w:rsid w:val="00E81361"/>
    <w:rsid w:val="00E81F3C"/>
    <w:rsid w:val="00E82C48"/>
    <w:rsid w:val="00E832E5"/>
    <w:rsid w:val="00E83D84"/>
    <w:rsid w:val="00E845B0"/>
    <w:rsid w:val="00E84A0E"/>
    <w:rsid w:val="00E84BA1"/>
    <w:rsid w:val="00E85136"/>
    <w:rsid w:val="00E85FEB"/>
    <w:rsid w:val="00E869FC"/>
    <w:rsid w:val="00E86E17"/>
    <w:rsid w:val="00E8721F"/>
    <w:rsid w:val="00E904FA"/>
    <w:rsid w:val="00E90915"/>
    <w:rsid w:val="00E910E0"/>
    <w:rsid w:val="00E9163C"/>
    <w:rsid w:val="00E91829"/>
    <w:rsid w:val="00E91AFD"/>
    <w:rsid w:val="00E91DFE"/>
    <w:rsid w:val="00E92167"/>
    <w:rsid w:val="00E926AF"/>
    <w:rsid w:val="00E92CD1"/>
    <w:rsid w:val="00E93FF4"/>
    <w:rsid w:val="00E94310"/>
    <w:rsid w:val="00E944E5"/>
    <w:rsid w:val="00E95BAA"/>
    <w:rsid w:val="00E96190"/>
    <w:rsid w:val="00E9681D"/>
    <w:rsid w:val="00E97116"/>
    <w:rsid w:val="00E9770D"/>
    <w:rsid w:val="00EA090F"/>
    <w:rsid w:val="00EA0942"/>
    <w:rsid w:val="00EA1475"/>
    <w:rsid w:val="00EA1F4A"/>
    <w:rsid w:val="00EA24F9"/>
    <w:rsid w:val="00EA278E"/>
    <w:rsid w:val="00EA2B29"/>
    <w:rsid w:val="00EA32AF"/>
    <w:rsid w:val="00EA349E"/>
    <w:rsid w:val="00EA38D6"/>
    <w:rsid w:val="00EA3F66"/>
    <w:rsid w:val="00EA43ED"/>
    <w:rsid w:val="00EA459B"/>
    <w:rsid w:val="00EA4714"/>
    <w:rsid w:val="00EA47B4"/>
    <w:rsid w:val="00EA4C91"/>
    <w:rsid w:val="00EA5AF3"/>
    <w:rsid w:val="00EA662E"/>
    <w:rsid w:val="00EA67DC"/>
    <w:rsid w:val="00EA733A"/>
    <w:rsid w:val="00EB07D6"/>
    <w:rsid w:val="00EB15E3"/>
    <w:rsid w:val="00EB1ED5"/>
    <w:rsid w:val="00EB2785"/>
    <w:rsid w:val="00EB2F0B"/>
    <w:rsid w:val="00EB3E21"/>
    <w:rsid w:val="00EB4DDE"/>
    <w:rsid w:val="00EB6611"/>
    <w:rsid w:val="00EB69C6"/>
    <w:rsid w:val="00EB772F"/>
    <w:rsid w:val="00EB77E5"/>
    <w:rsid w:val="00EC1539"/>
    <w:rsid w:val="00EC1772"/>
    <w:rsid w:val="00EC1D22"/>
    <w:rsid w:val="00EC1D98"/>
    <w:rsid w:val="00EC213B"/>
    <w:rsid w:val="00EC2B01"/>
    <w:rsid w:val="00EC2E94"/>
    <w:rsid w:val="00EC31F1"/>
    <w:rsid w:val="00EC34C9"/>
    <w:rsid w:val="00EC3869"/>
    <w:rsid w:val="00EC4127"/>
    <w:rsid w:val="00EC445C"/>
    <w:rsid w:val="00EC469C"/>
    <w:rsid w:val="00EC4D62"/>
    <w:rsid w:val="00EC533F"/>
    <w:rsid w:val="00EC5E27"/>
    <w:rsid w:val="00EC65A6"/>
    <w:rsid w:val="00EC6827"/>
    <w:rsid w:val="00EC6CF7"/>
    <w:rsid w:val="00EC6D9A"/>
    <w:rsid w:val="00EC7177"/>
    <w:rsid w:val="00EC7567"/>
    <w:rsid w:val="00EC7DA0"/>
    <w:rsid w:val="00ED0775"/>
    <w:rsid w:val="00ED08AA"/>
    <w:rsid w:val="00ED0AE7"/>
    <w:rsid w:val="00ED1155"/>
    <w:rsid w:val="00ED161B"/>
    <w:rsid w:val="00ED1D85"/>
    <w:rsid w:val="00ED2087"/>
    <w:rsid w:val="00ED2AFA"/>
    <w:rsid w:val="00ED2B4E"/>
    <w:rsid w:val="00ED2B8D"/>
    <w:rsid w:val="00ED324C"/>
    <w:rsid w:val="00ED416A"/>
    <w:rsid w:val="00ED4A7D"/>
    <w:rsid w:val="00ED54D9"/>
    <w:rsid w:val="00ED56F8"/>
    <w:rsid w:val="00ED6365"/>
    <w:rsid w:val="00ED67D6"/>
    <w:rsid w:val="00ED70BE"/>
    <w:rsid w:val="00EE0257"/>
    <w:rsid w:val="00EE089B"/>
    <w:rsid w:val="00EE0B04"/>
    <w:rsid w:val="00EE0B3E"/>
    <w:rsid w:val="00EE0B98"/>
    <w:rsid w:val="00EE100E"/>
    <w:rsid w:val="00EE170B"/>
    <w:rsid w:val="00EE1B8B"/>
    <w:rsid w:val="00EE1C73"/>
    <w:rsid w:val="00EE2F20"/>
    <w:rsid w:val="00EE35FE"/>
    <w:rsid w:val="00EE4557"/>
    <w:rsid w:val="00EE4F0F"/>
    <w:rsid w:val="00EE6A9F"/>
    <w:rsid w:val="00EE6EFA"/>
    <w:rsid w:val="00EF14BD"/>
    <w:rsid w:val="00EF17C4"/>
    <w:rsid w:val="00EF1B4F"/>
    <w:rsid w:val="00EF2182"/>
    <w:rsid w:val="00EF29AC"/>
    <w:rsid w:val="00EF3489"/>
    <w:rsid w:val="00EF3855"/>
    <w:rsid w:val="00EF3BD9"/>
    <w:rsid w:val="00EF4526"/>
    <w:rsid w:val="00EF452A"/>
    <w:rsid w:val="00EF55B5"/>
    <w:rsid w:val="00EF6483"/>
    <w:rsid w:val="00EF6917"/>
    <w:rsid w:val="00EF6A7F"/>
    <w:rsid w:val="00F0052C"/>
    <w:rsid w:val="00F00848"/>
    <w:rsid w:val="00F024AB"/>
    <w:rsid w:val="00F02A02"/>
    <w:rsid w:val="00F02D5D"/>
    <w:rsid w:val="00F03513"/>
    <w:rsid w:val="00F03661"/>
    <w:rsid w:val="00F03FFC"/>
    <w:rsid w:val="00F040D4"/>
    <w:rsid w:val="00F0467D"/>
    <w:rsid w:val="00F0589C"/>
    <w:rsid w:val="00F062DC"/>
    <w:rsid w:val="00F06956"/>
    <w:rsid w:val="00F06DDD"/>
    <w:rsid w:val="00F0798E"/>
    <w:rsid w:val="00F10148"/>
    <w:rsid w:val="00F101EB"/>
    <w:rsid w:val="00F10B13"/>
    <w:rsid w:val="00F11150"/>
    <w:rsid w:val="00F119AA"/>
    <w:rsid w:val="00F11A68"/>
    <w:rsid w:val="00F11AF4"/>
    <w:rsid w:val="00F11AF8"/>
    <w:rsid w:val="00F12496"/>
    <w:rsid w:val="00F12526"/>
    <w:rsid w:val="00F12DB8"/>
    <w:rsid w:val="00F13626"/>
    <w:rsid w:val="00F139C5"/>
    <w:rsid w:val="00F13CAB"/>
    <w:rsid w:val="00F13F4A"/>
    <w:rsid w:val="00F14190"/>
    <w:rsid w:val="00F14233"/>
    <w:rsid w:val="00F149E4"/>
    <w:rsid w:val="00F1695A"/>
    <w:rsid w:val="00F16B82"/>
    <w:rsid w:val="00F16E99"/>
    <w:rsid w:val="00F17B6C"/>
    <w:rsid w:val="00F17B6F"/>
    <w:rsid w:val="00F17F98"/>
    <w:rsid w:val="00F21910"/>
    <w:rsid w:val="00F2194F"/>
    <w:rsid w:val="00F21A7B"/>
    <w:rsid w:val="00F21C0F"/>
    <w:rsid w:val="00F222AA"/>
    <w:rsid w:val="00F22A1A"/>
    <w:rsid w:val="00F22C49"/>
    <w:rsid w:val="00F23177"/>
    <w:rsid w:val="00F240EC"/>
    <w:rsid w:val="00F2473B"/>
    <w:rsid w:val="00F2529C"/>
    <w:rsid w:val="00F2572D"/>
    <w:rsid w:val="00F25787"/>
    <w:rsid w:val="00F25DAC"/>
    <w:rsid w:val="00F261C1"/>
    <w:rsid w:val="00F26398"/>
    <w:rsid w:val="00F264E1"/>
    <w:rsid w:val="00F272C4"/>
    <w:rsid w:val="00F27A3C"/>
    <w:rsid w:val="00F3014D"/>
    <w:rsid w:val="00F3055D"/>
    <w:rsid w:val="00F30711"/>
    <w:rsid w:val="00F317FA"/>
    <w:rsid w:val="00F31A31"/>
    <w:rsid w:val="00F31AA6"/>
    <w:rsid w:val="00F31CFB"/>
    <w:rsid w:val="00F322C3"/>
    <w:rsid w:val="00F32CA9"/>
    <w:rsid w:val="00F330C0"/>
    <w:rsid w:val="00F3484D"/>
    <w:rsid w:val="00F348C6"/>
    <w:rsid w:val="00F3492E"/>
    <w:rsid w:val="00F36229"/>
    <w:rsid w:val="00F3686B"/>
    <w:rsid w:val="00F36FE6"/>
    <w:rsid w:val="00F3700E"/>
    <w:rsid w:val="00F37015"/>
    <w:rsid w:val="00F40DB9"/>
    <w:rsid w:val="00F415D7"/>
    <w:rsid w:val="00F41843"/>
    <w:rsid w:val="00F41D32"/>
    <w:rsid w:val="00F41F06"/>
    <w:rsid w:val="00F42065"/>
    <w:rsid w:val="00F42300"/>
    <w:rsid w:val="00F427B3"/>
    <w:rsid w:val="00F436E9"/>
    <w:rsid w:val="00F43746"/>
    <w:rsid w:val="00F43C19"/>
    <w:rsid w:val="00F440A3"/>
    <w:rsid w:val="00F458E0"/>
    <w:rsid w:val="00F46231"/>
    <w:rsid w:val="00F47B8D"/>
    <w:rsid w:val="00F50D17"/>
    <w:rsid w:val="00F50D6E"/>
    <w:rsid w:val="00F50E73"/>
    <w:rsid w:val="00F51648"/>
    <w:rsid w:val="00F51CD0"/>
    <w:rsid w:val="00F52EAB"/>
    <w:rsid w:val="00F5357A"/>
    <w:rsid w:val="00F53776"/>
    <w:rsid w:val="00F53EF4"/>
    <w:rsid w:val="00F5405E"/>
    <w:rsid w:val="00F54C2E"/>
    <w:rsid w:val="00F55254"/>
    <w:rsid w:val="00F555DE"/>
    <w:rsid w:val="00F556FB"/>
    <w:rsid w:val="00F5591B"/>
    <w:rsid w:val="00F55EAB"/>
    <w:rsid w:val="00F56905"/>
    <w:rsid w:val="00F5736E"/>
    <w:rsid w:val="00F575EB"/>
    <w:rsid w:val="00F576FD"/>
    <w:rsid w:val="00F57827"/>
    <w:rsid w:val="00F57CA6"/>
    <w:rsid w:val="00F57DCD"/>
    <w:rsid w:val="00F61DDE"/>
    <w:rsid w:val="00F61E69"/>
    <w:rsid w:val="00F62825"/>
    <w:rsid w:val="00F628F7"/>
    <w:rsid w:val="00F62C8E"/>
    <w:rsid w:val="00F63247"/>
    <w:rsid w:val="00F63A76"/>
    <w:rsid w:val="00F64500"/>
    <w:rsid w:val="00F64884"/>
    <w:rsid w:val="00F64EB8"/>
    <w:rsid w:val="00F66435"/>
    <w:rsid w:val="00F672D0"/>
    <w:rsid w:val="00F6796C"/>
    <w:rsid w:val="00F6797B"/>
    <w:rsid w:val="00F7012B"/>
    <w:rsid w:val="00F703CF"/>
    <w:rsid w:val="00F70552"/>
    <w:rsid w:val="00F70B11"/>
    <w:rsid w:val="00F70CF0"/>
    <w:rsid w:val="00F71708"/>
    <w:rsid w:val="00F71E71"/>
    <w:rsid w:val="00F72569"/>
    <w:rsid w:val="00F72A7E"/>
    <w:rsid w:val="00F7327C"/>
    <w:rsid w:val="00F74278"/>
    <w:rsid w:val="00F74827"/>
    <w:rsid w:val="00F74F1C"/>
    <w:rsid w:val="00F76084"/>
    <w:rsid w:val="00F766DE"/>
    <w:rsid w:val="00F76901"/>
    <w:rsid w:val="00F76EAE"/>
    <w:rsid w:val="00F773E9"/>
    <w:rsid w:val="00F776AC"/>
    <w:rsid w:val="00F77ED0"/>
    <w:rsid w:val="00F8024F"/>
    <w:rsid w:val="00F80732"/>
    <w:rsid w:val="00F809F9"/>
    <w:rsid w:val="00F80E2B"/>
    <w:rsid w:val="00F816BC"/>
    <w:rsid w:val="00F81836"/>
    <w:rsid w:val="00F82099"/>
    <w:rsid w:val="00F83943"/>
    <w:rsid w:val="00F839CF"/>
    <w:rsid w:val="00F8423A"/>
    <w:rsid w:val="00F848C9"/>
    <w:rsid w:val="00F849FE"/>
    <w:rsid w:val="00F8538C"/>
    <w:rsid w:val="00F85796"/>
    <w:rsid w:val="00F85B8D"/>
    <w:rsid w:val="00F85EB7"/>
    <w:rsid w:val="00F901CD"/>
    <w:rsid w:val="00F9048E"/>
    <w:rsid w:val="00F90644"/>
    <w:rsid w:val="00F906E4"/>
    <w:rsid w:val="00F90798"/>
    <w:rsid w:val="00F90BB3"/>
    <w:rsid w:val="00F9171E"/>
    <w:rsid w:val="00F92490"/>
    <w:rsid w:val="00F92C65"/>
    <w:rsid w:val="00F92E28"/>
    <w:rsid w:val="00F936E5"/>
    <w:rsid w:val="00F94230"/>
    <w:rsid w:val="00F94916"/>
    <w:rsid w:val="00F950C8"/>
    <w:rsid w:val="00F9530F"/>
    <w:rsid w:val="00F95DF6"/>
    <w:rsid w:val="00F965E7"/>
    <w:rsid w:val="00F966DD"/>
    <w:rsid w:val="00F96C0A"/>
    <w:rsid w:val="00FA01BF"/>
    <w:rsid w:val="00FA0625"/>
    <w:rsid w:val="00FA2869"/>
    <w:rsid w:val="00FA2EA3"/>
    <w:rsid w:val="00FA3433"/>
    <w:rsid w:val="00FA3936"/>
    <w:rsid w:val="00FA3F51"/>
    <w:rsid w:val="00FA42DB"/>
    <w:rsid w:val="00FA4904"/>
    <w:rsid w:val="00FA4CD5"/>
    <w:rsid w:val="00FA6046"/>
    <w:rsid w:val="00FA6A17"/>
    <w:rsid w:val="00FA75B8"/>
    <w:rsid w:val="00FB0048"/>
    <w:rsid w:val="00FB28DF"/>
    <w:rsid w:val="00FB33E3"/>
    <w:rsid w:val="00FB3CAA"/>
    <w:rsid w:val="00FB3EEC"/>
    <w:rsid w:val="00FB4AEB"/>
    <w:rsid w:val="00FB5603"/>
    <w:rsid w:val="00FB5702"/>
    <w:rsid w:val="00FC0AF6"/>
    <w:rsid w:val="00FC0ED9"/>
    <w:rsid w:val="00FC0FDA"/>
    <w:rsid w:val="00FC11A5"/>
    <w:rsid w:val="00FC11E4"/>
    <w:rsid w:val="00FC1257"/>
    <w:rsid w:val="00FC1E59"/>
    <w:rsid w:val="00FC1FFB"/>
    <w:rsid w:val="00FC24B4"/>
    <w:rsid w:val="00FC2669"/>
    <w:rsid w:val="00FC2E90"/>
    <w:rsid w:val="00FC2FD6"/>
    <w:rsid w:val="00FC4515"/>
    <w:rsid w:val="00FC4C5D"/>
    <w:rsid w:val="00FC508B"/>
    <w:rsid w:val="00FC526C"/>
    <w:rsid w:val="00FC5844"/>
    <w:rsid w:val="00FC7154"/>
    <w:rsid w:val="00FD118F"/>
    <w:rsid w:val="00FD1B52"/>
    <w:rsid w:val="00FD1BA3"/>
    <w:rsid w:val="00FD2956"/>
    <w:rsid w:val="00FD323C"/>
    <w:rsid w:val="00FD3DC1"/>
    <w:rsid w:val="00FD4792"/>
    <w:rsid w:val="00FD4E11"/>
    <w:rsid w:val="00FD6841"/>
    <w:rsid w:val="00FD7068"/>
    <w:rsid w:val="00FD7B83"/>
    <w:rsid w:val="00FE123D"/>
    <w:rsid w:val="00FE2AC9"/>
    <w:rsid w:val="00FE2C74"/>
    <w:rsid w:val="00FE395A"/>
    <w:rsid w:val="00FE64C2"/>
    <w:rsid w:val="00FE708D"/>
    <w:rsid w:val="00FE70E2"/>
    <w:rsid w:val="00FE712B"/>
    <w:rsid w:val="00FE7F55"/>
    <w:rsid w:val="00FF15AE"/>
    <w:rsid w:val="00FF1C1F"/>
    <w:rsid w:val="00FF1CEE"/>
    <w:rsid w:val="00FF1E38"/>
    <w:rsid w:val="00FF31C8"/>
    <w:rsid w:val="00FF3394"/>
    <w:rsid w:val="00FF36A7"/>
    <w:rsid w:val="00FF3FBD"/>
    <w:rsid w:val="00FF4274"/>
    <w:rsid w:val="00FF48F2"/>
    <w:rsid w:val="00FF49E8"/>
    <w:rsid w:val="00FF5B82"/>
    <w:rsid w:val="00FF5C57"/>
    <w:rsid w:val="00FF6386"/>
    <w:rsid w:val="00FF7940"/>
    <w:rsid w:val="00FF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0BA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E10BA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0BA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0BA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unhideWhenUsed/>
    <w:rsid w:val="00E10BA4"/>
    <w:pPr>
      <w:spacing w:before="100" w:beforeAutospacing="1" w:after="100" w:afterAutospacing="1"/>
    </w:pPr>
  </w:style>
  <w:style w:type="paragraph" w:customStyle="1" w:styleId="ConsPlusNonformat">
    <w:name w:val="ConsPlusNonformat"/>
    <w:rsid w:val="00E10B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E10BA4"/>
    <w:rPr>
      <w:rFonts w:ascii="Arial" w:hAnsi="Arial" w:cs="Arial"/>
    </w:rPr>
  </w:style>
  <w:style w:type="paragraph" w:customStyle="1" w:styleId="ConsPlusNormal0">
    <w:name w:val="ConsPlusNormal"/>
    <w:link w:val="ConsPlusNormal"/>
    <w:rsid w:val="00E10BA4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basedOn w:val="a0"/>
    <w:qFormat/>
    <w:rsid w:val="00E10BA4"/>
    <w:rPr>
      <w:b/>
      <w:bCs/>
    </w:rPr>
  </w:style>
  <w:style w:type="character" w:customStyle="1" w:styleId="a5">
    <w:name w:val="Гипертекстовая ссылка"/>
    <w:basedOn w:val="a0"/>
    <w:rsid w:val="00E10BA4"/>
    <w:rPr>
      <w:rFonts w:cs="Times New Roman"/>
      <w:b/>
      <w:color w:val="008000"/>
    </w:rPr>
  </w:style>
  <w:style w:type="paragraph" w:customStyle="1" w:styleId="a6">
    <w:name w:val="Нормальный (таблица)"/>
    <w:basedOn w:val="a"/>
    <w:next w:val="a"/>
    <w:rsid w:val="00E10BA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7">
    <w:name w:val="Цветовое выделение"/>
    <w:rsid w:val="00E10BA4"/>
    <w:rPr>
      <w:b/>
      <w:color w:val="000080"/>
    </w:rPr>
  </w:style>
  <w:style w:type="paragraph" w:customStyle="1" w:styleId="a8">
    <w:name w:val="Таблицы (моноширинный)"/>
    <w:basedOn w:val="a"/>
    <w:next w:val="a"/>
    <w:rsid w:val="00E10BA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">
    <w:name w:val="List Paragraph"/>
    <w:basedOn w:val="a"/>
    <w:link w:val="a9"/>
    <w:rsid w:val="00E10B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Абзац списка Знак"/>
    <w:link w:val="ListParagraph"/>
    <w:locked/>
    <w:rsid w:val="00E10BA4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10BA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0B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2021-04-16T08:18:00Z</dcterms:created>
  <dcterms:modified xsi:type="dcterms:W3CDTF">2021-04-16T08:47:00Z</dcterms:modified>
</cp:coreProperties>
</file>